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88"/>
        <w:tblW w:w="0" w:type="auto"/>
        <w:tblLook w:val="04A0"/>
      </w:tblPr>
      <w:tblGrid>
        <w:gridCol w:w="4676"/>
        <w:gridCol w:w="4669"/>
      </w:tblGrid>
      <w:tr w:rsidR="003D474F" w:rsidTr="001E630D">
        <w:tc>
          <w:tcPr>
            <w:tcW w:w="4676" w:type="dxa"/>
          </w:tcPr>
          <w:p w:rsidR="003D474F" w:rsidRDefault="00494575" w:rsidP="00574CED">
            <w:r w:rsidRPr="009D31A2">
              <w:t>Иванова Юлия Романовна</w:t>
            </w:r>
          </w:p>
        </w:tc>
        <w:tc>
          <w:tcPr>
            <w:tcW w:w="4669" w:type="dxa"/>
          </w:tcPr>
          <w:p w:rsidR="003D474F" w:rsidRDefault="0044479E" w:rsidP="0044479E">
            <w:r>
              <w:t>96</w:t>
            </w:r>
            <w:r w:rsidR="000C7B8E">
              <w:rPr>
                <w:lang w:val="en-US"/>
              </w:rPr>
              <w:t>,</w:t>
            </w:r>
            <w:r w:rsidR="00D317E2">
              <w:t>4</w:t>
            </w:r>
            <w:r>
              <w:t>8</w:t>
            </w:r>
            <w:r w:rsidR="003D474F">
              <w:t>%</w:t>
            </w:r>
          </w:p>
        </w:tc>
      </w:tr>
      <w:tr w:rsidR="001E630D" w:rsidTr="001E630D">
        <w:tc>
          <w:tcPr>
            <w:tcW w:w="4676" w:type="dxa"/>
          </w:tcPr>
          <w:p w:rsidR="001E630D" w:rsidRDefault="00494575" w:rsidP="00574CED">
            <w:r>
              <w:t>Краснов Кирилл Викторович</w:t>
            </w:r>
          </w:p>
        </w:tc>
        <w:tc>
          <w:tcPr>
            <w:tcW w:w="4669" w:type="dxa"/>
          </w:tcPr>
          <w:p w:rsidR="001E630D" w:rsidRDefault="0044479E" w:rsidP="00D317E2">
            <w:r>
              <w:t>74,54%</w:t>
            </w:r>
          </w:p>
        </w:tc>
      </w:tr>
      <w:tr w:rsidR="001E630D" w:rsidTr="001E630D">
        <w:tc>
          <w:tcPr>
            <w:tcW w:w="4676" w:type="dxa"/>
          </w:tcPr>
          <w:p w:rsidR="001E630D" w:rsidRDefault="00494575" w:rsidP="00574CED">
            <w:proofErr w:type="spellStart"/>
            <w:r w:rsidRPr="00EC5A4F">
              <w:t>Повалий</w:t>
            </w:r>
            <w:proofErr w:type="spellEnd"/>
            <w:r w:rsidRPr="00EC5A4F">
              <w:t xml:space="preserve"> Ольга Алексеевна</w:t>
            </w:r>
          </w:p>
        </w:tc>
        <w:tc>
          <w:tcPr>
            <w:tcW w:w="4669" w:type="dxa"/>
          </w:tcPr>
          <w:p w:rsidR="001E630D" w:rsidRDefault="0044479E" w:rsidP="00D317E2">
            <w:r>
              <w:t>93,35%</w:t>
            </w:r>
          </w:p>
        </w:tc>
      </w:tr>
    </w:tbl>
    <w:p w:rsidR="00DA1CD9" w:rsidRPr="00D7796E" w:rsidRDefault="00DA1CD9" w:rsidP="00D7796E">
      <w:pPr>
        <w:spacing w:after="120" w:line="360" w:lineRule="auto"/>
        <w:ind w:firstLine="709"/>
        <w:jc w:val="center"/>
        <w:rPr>
          <w:b/>
        </w:rPr>
      </w:pPr>
      <w:r w:rsidRPr="00D7796E">
        <w:rPr>
          <w:b/>
        </w:rPr>
        <w:t>Справка</w:t>
      </w:r>
    </w:p>
    <w:p w:rsidR="00DA1CD9" w:rsidRDefault="00DA1CD9" w:rsidP="00DA1CD9">
      <w:pPr>
        <w:rPr>
          <w:shd w:val="clear" w:color="auto" w:fill="FFFFFF"/>
        </w:rPr>
      </w:pPr>
      <w:r>
        <w:rPr>
          <w:shd w:val="clear" w:color="auto" w:fill="FFFFFF"/>
        </w:rPr>
        <w:t>Результат проверки работ в системе АНТИПЛАГИАТ!</w:t>
      </w:r>
    </w:p>
    <w:p w:rsidR="00DA1CD9" w:rsidRDefault="00DA1CD9" w:rsidP="00DA1CD9">
      <w:pPr>
        <w:spacing w:line="360" w:lineRule="auto"/>
        <w:ind w:firstLine="709"/>
        <w:jc w:val="both"/>
      </w:pPr>
      <w:r>
        <w:t>На конкурс по направлению «Экономика» были представлены</w:t>
      </w:r>
      <w:proofErr w:type="gramStart"/>
      <w:r>
        <w:t>1</w:t>
      </w:r>
      <w:proofErr w:type="gramEnd"/>
      <w:r>
        <w:t xml:space="preserve"> студенческая работа</w:t>
      </w:r>
      <w:r w:rsidR="00D7796E">
        <w:t xml:space="preserve"> </w:t>
      </w:r>
      <w:r>
        <w:t>и 3 работы школьников.</w:t>
      </w:r>
    </w:p>
    <w:p w:rsidR="00DA1CD9" w:rsidRDefault="00DA1CD9" w:rsidP="00DA1CD9">
      <w:pPr>
        <w:spacing w:line="360" w:lineRule="auto"/>
        <w:ind w:firstLine="709"/>
        <w:jc w:val="both"/>
      </w:pPr>
      <w:r>
        <w:t>Результаты проверки студенческих работ:</w:t>
      </w:r>
    </w:p>
    <w:p w:rsidR="00DA1CD9" w:rsidRPr="00254D23" w:rsidRDefault="00DA1CD9" w:rsidP="00DA1CD9">
      <w:pPr>
        <w:spacing w:line="360" w:lineRule="auto"/>
        <w:ind w:firstLine="709"/>
        <w:jc w:val="both"/>
      </w:pPr>
      <w:r w:rsidRPr="00254D23">
        <w:t>1 место -</w:t>
      </w:r>
      <w:r w:rsidR="00D7796E">
        <w:t xml:space="preserve"> </w:t>
      </w:r>
      <w:r w:rsidRPr="00254D23">
        <w:rPr>
          <w:color w:val="000000"/>
        </w:rPr>
        <w:t>«</w:t>
      </w:r>
      <w:r w:rsidRPr="00E55E31">
        <w:rPr>
          <w:color w:val="000000"/>
        </w:rPr>
        <w:t>П</w:t>
      </w:r>
      <w:r w:rsidRPr="00E55E31">
        <w:t>овышение роли налога на прибыль организаций в формировании налоговых доходов субъекта Российской Федерации</w:t>
      </w:r>
      <w:r w:rsidRPr="00254D23">
        <w:rPr>
          <w:color w:val="000000"/>
        </w:rPr>
        <w:t>»</w:t>
      </w:r>
      <w:r w:rsidRPr="00254D23">
        <w:t xml:space="preserve"> (</w:t>
      </w:r>
      <w:r>
        <w:t>30</w:t>
      </w:r>
      <w:r w:rsidRPr="00254D23">
        <w:t xml:space="preserve"> баллов).</w:t>
      </w:r>
    </w:p>
    <w:p w:rsidR="00DA1CD9" w:rsidRDefault="00DA1CD9" w:rsidP="00DA1CD9">
      <w:pPr>
        <w:spacing w:line="360" w:lineRule="auto"/>
        <w:ind w:firstLine="709"/>
        <w:jc w:val="both"/>
      </w:pPr>
      <w:r>
        <w:t>Результаты проверки школьных работ:</w:t>
      </w:r>
    </w:p>
    <w:p w:rsidR="00DA1CD9" w:rsidRPr="000D23F6" w:rsidRDefault="00DA1CD9" w:rsidP="00DA1CD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6B63">
        <w:rPr>
          <w:sz w:val="28"/>
          <w:szCs w:val="28"/>
        </w:rPr>
        <w:t>есто -</w:t>
      </w:r>
      <w:r w:rsidR="00D7796E">
        <w:rPr>
          <w:sz w:val="28"/>
          <w:szCs w:val="28"/>
        </w:rPr>
        <w:t xml:space="preserve"> </w:t>
      </w:r>
      <w:r w:rsidRPr="00E46B63">
        <w:rPr>
          <w:rFonts w:eastAsia="Calibri"/>
          <w:snapToGrid w:val="0"/>
          <w:sz w:val="28"/>
          <w:szCs w:val="28"/>
        </w:rPr>
        <w:t>«</w:t>
      </w:r>
      <w:r w:rsidRPr="000D23F6">
        <w:rPr>
          <w:rFonts w:eastAsia="Calibri"/>
          <w:snapToGrid w:val="0"/>
          <w:sz w:val="28"/>
          <w:szCs w:val="28"/>
        </w:rPr>
        <w:t>И</w:t>
      </w:r>
      <w:r w:rsidRPr="000D23F6">
        <w:rPr>
          <w:sz w:val="28"/>
          <w:szCs w:val="28"/>
        </w:rPr>
        <w:t xml:space="preserve">сследование инструментов </w:t>
      </w:r>
      <w:r w:rsidRPr="000D23F6">
        <w:rPr>
          <w:sz w:val="28"/>
          <w:szCs w:val="28"/>
          <w:lang w:val="en-US"/>
        </w:rPr>
        <w:t>digital</w:t>
      </w:r>
      <w:r w:rsidRPr="000D23F6">
        <w:rPr>
          <w:sz w:val="28"/>
          <w:szCs w:val="28"/>
        </w:rPr>
        <w:t xml:space="preserve">-маркетинга при продвижении товаров и услуг в </w:t>
      </w:r>
      <w:proofErr w:type="spellStart"/>
      <w:proofErr w:type="gramStart"/>
      <w:r w:rsidRPr="000D23F6">
        <w:rPr>
          <w:sz w:val="28"/>
          <w:szCs w:val="28"/>
        </w:rPr>
        <w:t>интернет-среде</w:t>
      </w:r>
      <w:proofErr w:type="spellEnd"/>
      <w:proofErr w:type="gramEnd"/>
      <w:r w:rsidRPr="000D23F6">
        <w:rPr>
          <w:sz w:val="28"/>
          <w:szCs w:val="28"/>
        </w:rPr>
        <w:t xml:space="preserve"> как инструмент обеспечения экономического роста компании</w:t>
      </w:r>
      <w:r w:rsidRPr="000D23F6">
        <w:rPr>
          <w:rFonts w:eastAsia="Calibri"/>
          <w:snapToGrid w:val="0"/>
          <w:sz w:val="28"/>
          <w:szCs w:val="28"/>
        </w:rPr>
        <w:t>»</w:t>
      </w:r>
      <w:r>
        <w:rPr>
          <w:rFonts w:eastAsia="Calibri"/>
          <w:snapToGrid w:val="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36</w:t>
      </w:r>
      <w:r w:rsidRPr="00970421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ов</w:t>
      </w:r>
      <w:r>
        <w:rPr>
          <w:rFonts w:eastAsia="Calibri"/>
          <w:snapToGrid w:val="0"/>
          <w:sz w:val="28"/>
          <w:szCs w:val="28"/>
        </w:rPr>
        <w:t>).</w:t>
      </w:r>
    </w:p>
    <w:p w:rsidR="00DA1CD9" w:rsidRPr="000D23F6" w:rsidRDefault="00DA1CD9" w:rsidP="00DA1CD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3F6">
        <w:rPr>
          <w:rFonts w:eastAsia="Calibri"/>
          <w:snapToGrid w:val="0"/>
          <w:sz w:val="28"/>
          <w:szCs w:val="28"/>
        </w:rPr>
        <w:t>место «</w:t>
      </w:r>
      <w:r w:rsidRPr="000D23F6">
        <w:rPr>
          <w:sz w:val="28"/>
          <w:szCs w:val="28"/>
        </w:rPr>
        <w:t xml:space="preserve">Анализ инфраструктуры поддержки молодежного предпринимательства в </w:t>
      </w:r>
      <w:proofErr w:type="gramStart"/>
      <w:r w:rsidRPr="000D23F6">
        <w:rPr>
          <w:sz w:val="28"/>
          <w:szCs w:val="28"/>
        </w:rPr>
        <w:t>г</w:t>
      </w:r>
      <w:proofErr w:type="gramEnd"/>
      <w:r w:rsidRPr="000D23F6">
        <w:rPr>
          <w:sz w:val="28"/>
          <w:szCs w:val="28"/>
        </w:rPr>
        <w:t>. Севастополе»</w:t>
      </w:r>
      <w:r>
        <w:rPr>
          <w:sz w:val="28"/>
          <w:szCs w:val="28"/>
        </w:rPr>
        <w:t xml:space="preserve"> (31 балл).</w:t>
      </w:r>
    </w:p>
    <w:p w:rsidR="00DA1CD9" w:rsidRPr="00980E46" w:rsidRDefault="00DA1CD9" w:rsidP="00DA1CD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D23F6">
        <w:rPr>
          <w:sz w:val="28"/>
          <w:szCs w:val="28"/>
        </w:rPr>
        <w:t>место «</w:t>
      </w:r>
      <w:r w:rsidRPr="000D23F6">
        <w:rPr>
          <w:color w:val="000000"/>
          <w:sz w:val="28"/>
          <w:szCs w:val="28"/>
        </w:rPr>
        <w:t>И</w:t>
      </w:r>
      <w:r w:rsidRPr="000D23F6">
        <w:rPr>
          <w:sz w:val="28"/>
          <w:szCs w:val="28"/>
        </w:rPr>
        <w:t>сследование влияния культуры на экономический рост России» (30</w:t>
      </w:r>
      <w:r>
        <w:rPr>
          <w:sz w:val="28"/>
          <w:szCs w:val="28"/>
        </w:rPr>
        <w:t xml:space="preserve"> баллов).</w:t>
      </w:r>
    </w:p>
    <w:p w:rsidR="00DA1CD9" w:rsidRPr="00E46B63" w:rsidRDefault="00DA1CD9" w:rsidP="00DA1C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A1CD9" w:rsidRDefault="00DA1CD9" w:rsidP="00DA1CD9">
      <w:pPr>
        <w:spacing w:line="360" w:lineRule="auto"/>
        <w:ind w:firstLine="709"/>
        <w:jc w:val="both"/>
      </w:pPr>
      <w:r>
        <w:t>В процессе рецензирования конкурсных работ были выявлены следующие недостатки: реферативный, а не научно-исследовательский характер изложения материала;</w:t>
      </w:r>
      <w:r w:rsidR="00D7796E">
        <w:t xml:space="preserve"> </w:t>
      </w:r>
      <w:r>
        <w:t>отсутствие ссылок в тексте; орфографические ошибки; игнорирование требований по оформлению списка литературы и источников.</w:t>
      </w:r>
    </w:p>
    <w:p w:rsidR="00DA1CD9" w:rsidRDefault="00DA1CD9" w:rsidP="00DA1CD9">
      <w:pPr>
        <w:spacing w:line="360" w:lineRule="auto"/>
        <w:ind w:firstLine="709"/>
        <w:jc w:val="both"/>
      </w:pPr>
      <w:r>
        <w:t>Кандидат экономических наук, доцент</w:t>
      </w:r>
    </w:p>
    <w:p w:rsidR="00DA1CD9" w:rsidRDefault="00DA1CD9" w:rsidP="00DA1CD9">
      <w:pPr>
        <w:spacing w:line="360" w:lineRule="auto"/>
        <w:ind w:firstLine="709"/>
        <w:jc w:val="both"/>
      </w:pPr>
      <w:r>
        <w:t>кафедры финансов и кредита КГУ</w:t>
      </w:r>
      <w:r w:rsidR="00D7796E">
        <w:t xml:space="preserve"> </w:t>
      </w:r>
      <w:r>
        <w:t>В.А. Артемов</w:t>
      </w:r>
    </w:p>
    <w:p w:rsidR="00DA1CD9" w:rsidRPr="00DA1CD9" w:rsidRDefault="00DA1CD9">
      <w:pPr>
        <w:rPr>
          <w:b/>
          <w:shd w:val="clear" w:color="auto" w:fill="FFFFFF"/>
        </w:rPr>
      </w:pPr>
      <w:r w:rsidRPr="00DA1CD9">
        <w:rPr>
          <w:b/>
          <w:shd w:val="clear" w:color="auto" w:fill="FFFFFF"/>
        </w:rPr>
        <w:lastRenderedPageBreak/>
        <w:t>Рецензии экон</w:t>
      </w:r>
      <w:r>
        <w:rPr>
          <w:b/>
          <w:shd w:val="clear" w:color="auto" w:fill="FFFFFF"/>
        </w:rPr>
        <w:t>о</w:t>
      </w:r>
      <w:r w:rsidRPr="00DA1CD9">
        <w:rPr>
          <w:b/>
          <w:shd w:val="clear" w:color="auto" w:fill="FFFFFF"/>
        </w:rPr>
        <w:t xml:space="preserve">мика </w:t>
      </w:r>
      <w:r w:rsidR="00D7796E">
        <w:rPr>
          <w:b/>
          <w:shd w:val="clear" w:color="auto" w:fill="FFFFFF"/>
        </w:rPr>
        <w:t>(</w:t>
      </w:r>
      <w:r w:rsidRPr="00DA1CD9">
        <w:rPr>
          <w:b/>
          <w:shd w:val="clear" w:color="auto" w:fill="FFFFFF"/>
        </w:rPr>
        <w:t>школьники</w:t>
      </w:r>
      <w:r w:rsidR="00D7796E">
        <w:rPr>
          <w:b/>
          <w:shd w:val="clear" w:color="auto" w:fill="FFFFFF"/>
        </w:rPr>
        <w:t>)</w:t>
      </w:r>
    </w:p>
    <w:p w:rsidR="00DC1DF6" w:rsidRPr="00116EF6" w:rsidRDefault="00DC1DF6" w:rsidP="00901A07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t>КОНКУРСНАЯ РАБОТА</w:t>
      </w:r>
    </w:p>
    <w:p w:rsidR="00DC1DF6" w:rsidRPr="00C57EE4" w:rsidRDefault="00DC1DF6" w:rsidP="00901A07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</w:rPr>
      </w:pPr>
      <w:r w:rsidRPr="00C57EE4">
        <w:rPr>
          <w:color w:val="000000"/>
        </w:rPr>
        <w:t xml:space="preserve">Отрасль науки: социально-экономические и общественные науки </w:t>
      </w:r>
    </w:p>
    <w:p w:rsidR="00A67277" w:rsidRDefault="00DC1DF6" w:rsidP="00901A0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C57EE4">
        <w:rPr>
          <w:color w:val="000000"/>
        </w:rPr>
        <w:t>(экономика)</w:t>
      </w:r>
    </w:p>
    <w:p w:rsidR="00A67277" w:rsidRDefault="00A67277" w:rsidP="00901A07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:rsidR="003D474F" w:rsidRPr="00B960F2" w:rsidRDefault="00A67277" w:rsidP="00B960F2">
      <w:pPr>
        <w:spacing w:after="0" w:line="360" w:lineRule="auto"/>
        <w:ind w:firstLine="709"/>
        <w:jc w:val="center"/>
        <w:rPr>
          <w:snapToGrid w:val="0"/>
        </w:rPr>
      </w:pPr>
      <w:r w:rsidRPr="00B960F2">
        <w:rPr>
          <w:rFonts w:eastAsia="Calibri"/>
          <w:snapToGrid w:val="0"/>
        </w:rPr>
        <w:t>«</w:t>
      </w:r>
      <w:r w:rsidR="00675B50" w:rsidRPr="00D45E76">
        <w:rPr>
          <w:rFonts w:eastAsia="Calibri"/>
          <w:b/>
          <w:snapToGrid w:val="0"/>
        </w:rPr>
        <w:t>И</w:t>
      </w:r>
      <w:r w:rsidR="00675B50" w:rsidRPr="00D45E76">
        <w:rPr>
          <w:b/>
        </w:rPr>
        <w:t xml:space="preserve">сследование инструментов </w:t>
      </w:r>
      <w:r w:rsidR="00675B50" w:rsidRPr="00D45E76">
        <w:rPr>
          <w:b/>
          <w:lang w:val="en-US"/>
        </w:rPr>
        <w:t>digital</w:t>
      </w:r>
      <w:r w:rsidR="00675B50" w:rsidRPr="00D45E76">
        <w:rPr>
          <w:b/>
        </w:rPr>
        <w:t>-маркетинга при продвижении товаров и услуг в интернет-среде как инструмент обеспечения экономического роста компании</w:t>
      </w:r>
      <w:r w:rsidRPr="00B960F2">
        <w:rPr>
          <w:rFonts w:eastAsia="Calibri"/>
          <w:snapToGrid w:val="0"/>
        </w:rPr>
        <w:t>»</w:t>
      </w:r>
    </w:p>
    <w:p w:rsidR="00A67277" w:rsidRDefault="001310AE" w:rsidP="00116EF6">
      <w:pPr>
        <w:spacing w:after="0" w:line="240" w:lineRule="auto"/>
        <w:ind w:firstLine="851"/>
        <w:jc w:val="both"/>
      </w:pPr>
      <w:r>
        <w:rPr>
          <w:shd w:val="clear" w:color="auto" w:fill="FFFFFF"/>
        </w:rPr>
        <w:t>Т</w:t>
      </w:r>
      <w:r w:rsidR="001F4891">
        <w:rPr>
          <w:shd w:val="clear" w:color="auto" w:fill="FFFFFF"/>
        </w:rPr>
        <w:t xml:space="preserve">ема исследования </w:t>
      </w:r>
      <w:r>
        <w:rPr>
          <w:shd w:val="clear" w:color="auto" w:fill="FFFFFF"/>
        </w:rPr>
        <w:t xml:space="preserve">затрагивает </w:t>
      </w:r>
      <w:r w:rsidR="00DD3477">
        <w:rPr>
          <w:shd w:val="clear" w:color="auto" w:fill="FFFFFF"/>
        </w:rPr>
        <w:t xml:space="preserve">актуальные маркетинга в условиях </w:t>
      </w:r>
      <w:proofErr w:type="spellStart"/>
      <w:r w:rsidR="00DD3477">
        <w:rPr>
          <w:shd w:val="clear" w:color="auto" w:fill="FFFFFF"/>
        </w:rPr>
        <w:t>цифровизации</w:t>
      </w:r>
      <w:proofErr w:type="spellEnd"/>
      <w:r w:rsidR="00DD3477">
        <w:rPr>
          <w:shd w:val="clear" w:color="auto" w:fill="FFFFFF"/>
        </w:rPr>
        <w:t xml:space="preserve"> </w:t>
      </w:r>
      <w:proofErr w:type="spellStart"/>
      <w:r w:rsidR="00DD3477">
        <w:rPr>
          <w:shd w:val="clear" w:color="auto" w:fill="FFFFFF"/>
        </w:rPr>
        <w:t>экономики</w:t>
      </w:r>
      <w:proofErr w:type="gramStart"/>
      <w:r>
        <w:rPr>
          <w:shd w:val="clear" w:color="auto" w:fill="FFFFFF"/>
        </w:rPr>
        <w:t>.</w:t>
      </w:r>
      <w:r w:rsidR="0040339F">
        <w:rPr>
          <w:shd w:val="clear" w:color="auto" w:fill="FFFFFF"/>
        </w:rPr>
        <w:t>С</w:t>
      </w:r>
      <w:proofErr w:type="gramEnd"/>
      <w:r w:rsidR="00A67277">
        <w:rPr>
          <w:shd w:val="clear" w:color="auto" w:fill="FFFFFF"/>
        </w:rPr>
        <w:t>одержание</w:t>
      </w:r>
      <w:proofErr w:type="spellEnd"/>
      <w:r w:rsidR="00A67277">
        <w:rPr>
          <w:shd w:val="clear" w:color="auto" w:fill="FFFFFF"/>
        </w:rPr>
        <w:t xml:space="preserve"> работы раскры</w:t>
      </w:r>
      <w:r w:rsidR="0040339F">
        <w:rPr>
          <w:shd w:val="clear" w:color="auto" w:fill="FFFFFF"/>
        </w:rPr>
        <w:t>вает</w:t>
      </w:r>
      <w:r w:rsidR="00A67277">
        <w:rPr>
          <w:shd w:val="clear" w:color="auto" w:fill="FFFFFF"/>
        </w:rPr>
        <w:t xml:space="preserve"> выбранную тему. Автору удалось </w:t>
      </w:r>
      <w:r w:rsidR="0040339F">
        <w:rPr>
          <w:shd w:val="clear" w:color="auto" w:fill="FFFFFF"/>
        </w:rPr>
        <w:t xml:space="preserve">в полной мере </w:t>
      </w:r>
      <w:r>
        <w:rPr>
          <w:shd w:val="clear" w:color="auto" w:fill="FFFFFF"/>
        </w:rPr>
        <w:t xml:space="preserve">проанализировать </w:t>
      </w:r>
      <w:r w:rsidR="00DD3477">
        <w:rPr>
          <w:shd w:val="clear" w:color="auto" w:fill="FFFFFF"/>
        </w:rPr>
        <w:t xml:space="preserve">инструментарий </w:t>
      </w:r>
      <w:r w:rsidR="00DD3477" w:rsidRPr="002E1B90">
        <w:rPr>
          <w:lang w:val="en-US"/>
        </w:rPr>
        <w:t>digital</w:t>
      </w:r>
      <w:r w:rsidR="00DD3477" w:rsidRPr="002E1B90">
        <w:t>-маркетинг</w:t>
      </w:r>
      <w:r w:rsidR="00DD3477">
        <w:t>а</w:t>
      </w:r>
      <w:r w:rsidR="00883126">
        <w:rPr>
          <w:shd w:val="clear" w:color="auto" w:fill="FFFFFF"/>
        </w:rPr>
        <w:t xml:space="preserve">.В </w:t>
      </w:r>
      <w:r w:rsidR="001F4891">
        <w:rPr>
          <w:shd w:val="clear" w:color="auto" w:fill="FFFFFF"/>
        </w:rPr>
        <w:t>процессе исследования были использованы</w:t>
      </w:r>
      <w:r w:rsidR="00883126">
        <w:rPr>
          <w:shd w:val="clear" w:color="auto" w:fill="FFFFFF"/>
        </w:rPr>
        <w:t xml:space="preserve"> учебники и учебные пособия, </w:t>
      </w:r>
      <w:r w:rsidR="00825FEA">
        <w:rPr>
          <w:shd w:val="clear" w:color="auto" w:fill="FFFFFF"/>
        </w:rPr>
        <w:t xml:space="preserve">научные издания и официальные сайты, </w:t>
      </w:r>
      <w:r w:rsidR="00BD27B5">
        <w:rPr>
          <w:shd w:val="clear" w:color="auto" w:fill="FFFFFF"/>
        </w:rPr>
        <w:t>позволяющиеаргументированно решить поставленные автором задачи</w:t>
      </w:r>
      <w:r w:rsidR="00883126">
        <w:rPr>
          <w:shd w:val="clear" w:color="auto" w:fill="FFFFFF"/>
        </w:rPr>
        <w:t>.</w:t>
      </w:r>
      <w:r w:rsidR="009E314B">
        <w:t xml:space="preserve">Автор работы </w:t>
      </w:r>
      <w:r w:rsidR="00A35A35">
        <w:t>продемонстрировал</w:t>
      </w:r>
      <w:r w:rsidR="009E314B">
        <w:t xml:space="preserve"> сво</w:t>
      </w:r>
      <w:r w:rsidR="00A35A35">
        <w:t>е</w:t>
      </w:r>
      <w:r w:rsidR="009E314B">
        <w:t xml:space="preserve"> мнени</w:t>
      </w:r>
      <w:r w:rsidR="00A35A35">
        <w:t>е</w:t>
      </w:r>
      <w:r w:rsidR="009E314B">
        <w:t xml:space="preserve">, предложения выглядят </w:t>
      </w:r>
      <w:r w:rsidR="00A35A35">
        <w:t>достаточно</w:t>
      </w:r>
      <w:r w:rsidR="009E314B">
        <w:t xml:space="preserve"> обоснованными. В целом работа имеет вид вполне законченного исследования</w:t>
      </w:r>
      <w:r w:rsidR="00A35A35">
        <w:t>.</w:t>
      </w:r>
    </w:p>
    <w:p w:rsidR="007C0ED8" w:rsidRDefault="007C0ED8" w:rsidP="00116EF6">
      <w:pPr>
        <w:spacing w:after="0" w:line="240" w:lineRule="auto"/>
        <w:ind w:firstLine="851"/>
        <w:jc w:val="both"/>
      </w:pP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675B50">
        <w:rPr>
          <w:rFonts w:eastAsia="Calibri"/>
        </w:rPr>
        <w:t>5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BD27B5">
        <w:t>5</w:t>
      </w:r>
      <w:r w:rsidR="00A35A35"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BD27B5">
        <w:rPr>
          <w:rFonts w:eastAsia="Calibri"/>
        </w:rPr>
        <w:t>5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>Логичность построения и изложения работы –</w:t>
      </w:r>
      <w:r w:rsidR="00BD27B5">
        <w:rPr>
          <w:rFonts w:eastAsia="Calibri"/>
        </w:rPr>
        <w:t>4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81507A">
        <w:rPr>
          <w:rFonts w:eastAsia="Calibri"/>
        </w:rPr>
        <w:t>5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BD27B5">
        <w:rPr>
          <w:rFonts w:eastAsia="Calibri"/>
        </w:rPr>
        <w:t>4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BD27B5">
        <w:rPr>
          <w:rFonts w:eastAsia="Calibri"/>
        </w:rPr>
        <w:t>4</w:t>
      </w:r>
      <w:r w:rsidR="00A35A35">
        <w:rPr>
          <w:rFonts w:eastAsia="Calibri"/>
        </w:rPr>
        <w:t>.</w:t>
      </w:r>
    </w:p>
    <w:p w:rsidR="009E314B" w:rsidRPr="00A6498B" w:rsidRDefault="009E314B" w:rsidP="009E314B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 w:rsidR="00BD27B5">
        <w:rPr>
          <w:rFonts w:eastAsia="Calibri"/>
        </w:rPr>
        <w:t>4</w:t>
      </w:r>
      <w:r w:rsidR="00A35A35">
        <w:rPr>
          <w:rFonts w:eastAsia="Calibri"/>
        </w:rPr>
        <w:t>.</w:t>
      </w:r>
    </w:p>
    <w:p w:rsidR="009E314B" w:rsidRDefault="009E314B" w:rsidP="009E314B">
      <w:pPr>
        <w:spacing w:line="240" w:lineRule="auto"/>
        <w:ind w:left="709"/>
        <w:jc w:val="both"/>
      </w:pPr>
      <w:r>
        <w:t xml:space="preserve">Итого: </w:t>
      </w:r>
      <w:r w:rsidR="001D4414">
        <w:t>36</w:t>
      </w:r>
      <w:r w:rsidRPr="00A6498B">
        <w:rPr>
          <w:rFonts w:eastAsia="Calibri"/>
        </w:rPr>
        <w:t xml:space="preserve"> балл</w:t>
      </w:r>
      <w:r w:rsidR="001D4414">
        <w:rPr>
          <w:rFonts w:eastAsia="Calibri"/>
        </w:rPr>
        <w:t>ов</w:t>
      </w:r>
      <w:r w:rsidRPr="00A6498B">
        <w:rPr>
          <w:rFonts w:eastAsia="Calibri"/>
        </w:rPr>
        <w:t>.</w:t>
      </w:r>
    </w:p>
    <w:p w:rsidR="009E314B" w:rsidRDefault="009E314B" w:rsidP="009E314B">
      <w:pPr>
        <w:spacing w:line="240" w:lineRule="auto"/>
        <w:ind w:left="709"/>
        <w:jc w:val="both"/>
      </w:pPr>
    </w:p>
    <w:p w:rsidR="009E314B" w:rsidRDefault="009E314B" w:rsidP="000A47D8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9E314B" w:rsidRDefault="004F5F02" w:rsidP="000A47D8">
      <w:pPr>
        <w:spacing w:after="0" w:line="240" w:lineRule="auto"/>
        <w:ind w:left="709"/>
        <w:jc w:val="both"/>
      </w:pPr>
      <w:r>
        <w:t>д</w:t>
      </w:r>
      <w:r w:rsidR="009E314B">
        <w:t>оцент кафедры финансов</w:t>
      </w:r>
      <w:r w:rsidR="009A7F1B">
        <w:t xml:space="preserve"> и</w:t>
      </w:r>
      <w:r w:rsidR="00DA1CD9">
        <w:t xml:space="preserve"> </w:t>
      </w:r>
      <w:r>
        <w:t>кредита</w:t>
      </w:r>
      <w:r w:rsidR="00DA1CD9">
        <w:t xml:space="preserve"> </w:t>
      </w:r>
      <w:r>
        <w:t>В</w:t>
      </w:r>
      <w:r w:rsidR="009E314B">
        <w:t>.</w:t>
      </w:r>
      <w:r>
        <w:t>А</w:t>
      </w:r>
      <w:r w:rsidR="009E314B">
        <w:t xml:space="preserve">. </w:t>
      </w:r>
      <w:r>
        <w:t>Артемов</w:t>
      </w:r>
    </w:p>
    <w:p w:rsidR="009A7F1B" w:rsidRDefault="009A7F1B" w:rsidP="000A47D8">
      <w:pPr>
        <w:spacing w:after="0" w:line="240" w:lineRule="auto"/>
        <w:sectPr w:rsidR="009A7F1B" w:rsidSect="00DB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7F1B" w:rsidRPr="00116EF6" w:rsidRDefault="009A7F1B" w:rsidP="009A7F1B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:rsidR="009A7F1B" w:rsidRPr="00E72133" w:rsidRDefault="009A7F1B" w:rsidP="009A7F1B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</w:rPr>
      </w:pPr>
      <w:r w:rsidRPr="00E72133">
        <w:rPr>
          <w:color w:val="000000"/>
        </w:rPr>
        <w:t xml:space="preserve">Отрасль науки: социально-экономические и общественные науки </w:t>
      </w:r>
    </w:p>
    <w:p w:rsidR="009A7F1B" w:rsidRDefault="009A7F1B" w:rsidP="009A7F1B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</w:rPr>
        <w:t>(экономика)</w:t>
      </w:r>
    </w:p>
    <w:p w:rsidR="009A7F1B" w:rsidRDefault="009A7F1B" w:rsidP="009A7F1B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:rsidR="009A7F1B" w:rsidRPr="00CD6F66" w:rsidRDefault="009A7F1B" w:rsidP="009A7F1B">
      <w:pPr>
        <w:jc w:val="center"/>
        <w:rPr>
          <w:b/>
          <w:lang w:eastAsia="ru-RU"/>
        </w:rPr>
      </w:pPr>
      <w:r w:rsidRPr="00CD6F66">
        <w:rPr>
          <w:b/>
          <w:lang w:eastAsia="ru-RU"/>
        </w:rPr>
        <w:t>«</w:t>
      </w:r>
      <w:r w:rsidR="0052129A" w:rsidRPr="00981C2B">
        <w:rPr>
          <w:b/>
        </w:rPr>
        <w:t>Анализ инфраструктуры поддержки молодежного предпринимательства в г. Севастополе</w:t>
      </w:r>
      <w:r w:rsidRPr="00CD6F66">
        <w:rPr>
          <w:b/>
          <w:lang w:eastAsia="ru-RU"/>
        </w:rPr>
        <w:t>»</w:t>
      </w:r>
    </w:p>
    <w:p w:rsidR="009A7F1B" w:rsidRDefault="009A7F1B" w:rsidP="009A7F1B">
      <w:pPr>
        <w:spacing w:after="0" w:line="240" w:lineRule="auto"/>
        <w:ind w:firstLine="851"/>
        <w:jc w:val="both"/>
      </w:pPr>
      <w:r w:rsidRPr="00E55760">
        <w:rPr>
          <w:shd w:val="clear" w:color="auto" w:fill="FFFFFF"/>
        </w:rPr>
        <w:t>Заявленная тема исследования отвечает требованиям современности и актуальности. Содержание работы раскрывает выбранную тему</w:t>
      </w:r>
      <w:r>
        <w:rPr>
          <w:shd w:val="clear" w:color="auto" w:fill="FFFFFF"/>
        </w:rPr>
        <w:t xml:space="preserve">, однако уделено недостаточно внимания анализу </w:t>
      </w:r>
      <w:r w:rsidR="003D0A56">
        <w:rPr>
          <w:shd w:val="clear" w:color="auto" w:fill="FFFFFF"/>
        </w:rPr>
        <w:t xml:space="preserve">направлений развития </w:t>
      </w:r>
      <w:r w:rsidR="003D0A56" w:rsidRPr="003D0A56">
        <w:t>инфраструктуры поддержки молодежного предпринимательства в г. Севастополе</w:t>
      </w:r>
      <w:r w:rsidRPr="003D0A56">
        <w:rPr>
          <w:shd w:val="clear" w:color="auto" w:fill="FFFFFF"/>
        </w:rPr>
        <w:t>. Автору не удалось в полной мере выделить именно те</w:t>
      </w:r>
      <w:r w:rsidRPr="00E55760">
        <w:rPr>
          <w:shd w:val="clear" w:color="auto" w:fill="FFFFFF"/>
        </w:rPr>
        <w:t xml:space="preserve"> показатели, с помощью которых можно определить</w:t>
      </w:r>
      <w:r>
        <w:t xml:space="preserve">направления по совершенствованию </w:t>
      </w:r>
      <w:r w:rsidR="003E6991" w:rsidRPr="003D0A56">
        <w:t>инфраструктуры поддержки молодежного предпринимательства</w:t>
      </w:r>
      <w:r w:rsidRPr="00E55760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Акцент смещен в сторону </w:t>
      </w:r>
      <w:r w:rsidR="00195E2A">
        <w:rPr>
          <w:shd w:val="clear" w:color="auto" w:fill="FFFFFF"/>
        </w:rPr>
        <w:t xml:space="preserve">анализа существующей инфраструктуры </w:t>
      </w:r>
      <w:r w:rsidR="00195E2A" w:rsidRPr="003D0A56">
        <w:t>поддержки предпринимательства</w:t>
      </w:r>
      <w:r>
        <w:rPr>
          <w:shd w:val="clear" w:color="auto" w:fill="FFFFFF"/>
        </w:rPr>
        <w:t>.</w:t>
      </w:r>
      <w:r w:rsidRPr="00E55760">
        <w:rPr>
          <w:shd w:val="clear" w:color="auto" w:fill="FFFFFF"/>
        </w:rPr>
        <w:t xml:space="preserve">В процессе исследования были использованы </w:t>
      </w:r>
      <w:r w:rsidR="00EB0A49">
        <w:rPr>
          <w:shd w:val="clear" w:color="auto" w:fill="FFFFFF"/>
        </w:rPr>
        <w:t>материалы периодических изданий и официальных сайтов</w:t>
      </w:r>
      <w:r w:rsidRPr="00E55760">
        <w:rPr>
          <w:shd w:val="clear" w:color="auto" w:fill="FFFFFF"/>
        </w:rPr>
        <w:t xml:space="preserve">, </w:t>
      </w:r>
      <w:r w:rsidR="00EB0A49">
        <w:rPr>
          <w:shd w:val="clear" w:color="auto" w:fill="FFFFFF"/>
        </w:rPr>
        <w:t>позволяющие сделать полноценное законченное исследование</w:t>
      </w:r>
      <w:r w:rsidRPr="00E55760">
        <w:rPr>
          <w:shd w:val="clear" w:color="auto" w:fill="FFFFFF"/>
        </w:rPr>
        <w:t xml:space="preserve">. </w:t>
      </w:r>
      <w:r w:rsidR="00EB0A49">
        <w:rPr>
          <w:shd w:val="clear" w:color="auto" w:fill="FFFFFF"/>
        </w:rPr>
        <w:t>Особое внимание заслуживает</w:t>
      </w:r>
      <w:r w:rsidR="00EB0A49">
        <w:t xml:space="preserve">анкетирование, проведенное автором. </w:t>
      </w:r>
      <w:r w:rsidRPr="00E55760">
        <w:t xml:space="preserve">Автор работы продемонстрировал свое мнение, </w:t>
      </w:r>
      <w:r w:rsidR="00EB0A49">
        <w:t xml:space="preserve">однако </w:t>
      </w:r>
      <w:r w:rsidRPr="00E55760">
        <w:t xml:space="preserve">предложения выглядят </w:t>
      </w:r>
      <w:r>
        <w:t>не</w:t>
      </w:r>
      <w:r w:rsidRPr="00E55760">
        <w:t>достаточно обоснованными.</w:t>
      </w:r>
    </w:p>
    <w:p w:rsidR="009A7F1B" w:rsidRPr="00E55760" w:rsidRDefault="009A7F1B" w:rsidP="009A7F1B">
      <w:pPr>
        <w:spacing w:after="0" w:line="240" w:lineRule="auto"/>
        <w:ind w:firstLine="851"/>
        <w:jc w:val="both"/>
      </w:pPr>
    </w:p>
    <w:p w:rsidR="009A7F1B" w:rsidRPr="00A6498B" w:rsidRDefault="009A7F1B" w:rsidP="009A7F1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2E2A3E">
        <w:rPr>
          <w:rFonts w:eastAsia="Calibri"/>
        </w:rPr>
        <w:t>4</w:t>
      </w:r>
      <w:r>
        <w:rPr>
          <w:rFonts w:eastAsia="Calibri"/>
        </w:rPr>
        <w:t>.</w:t>
      </w:r>
    </w:p>
    <w:p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2E2A3E">
        <w:t>4</w:t>
      </w:r>
      <w:r>
        <w:t>.</w:t>
      </w:r>
    </w:p>
    <w:p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F9362A">
        <w:rPr>
          <w:rFonts w:eastAsia="Calibri"/>
        </w:rPr>
        <w:t>4</w:t>
      </w:r>
      <w:r>
        <w:t>.</w:t>
      </w:r>
    </w:p>
    <w:p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2E2A3E">
        <w:rPr>
          <w:rFonts w:eastAsia="Calibri"/>
        </w:rPr>
        <w:t>4</w:t>
      </w:r>
      <w:r>
        <w:t>.</w:t>
      </w:r>
    </w:p>
    <w:p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2E2A3E">
        <w:rPr>
          <w:rFonts w:eastAsia="Calibri"/>
        </w:rPr>
        <w:t>4</w:t>
      </w:r>
      <w:r>
        <w:rPr>
          <w:rFonts w:eastAsia="Calibri"/>
        </w:rPr>
        <w:t>.</w:t>
      </w:r>
    </w:p>
    <w:p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2E2A3E">
        <w:rPr>
          <w:rFonts w:eastAsia="Calibri"/>
        </w:rPr>
        <w:t>4</w:t>
      </w:r>
      <w:r>
        <w:t>.</w:t>
      </w:r>
    </w:p>
    <w:p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2E2A3E">
        <w:rPr>
          <w:rFonts w:eastAsia="Calibri"/>
        </w:rPr>
        <w:t>4</w:t>
      </w:r>
      <w:r>
        <w:t>.</w:t>
      </w:r>
    </w:p>
    <w:p w:rsidR="009A7F1B" w:rsidRPr="00A6498B" w:rsidRDefault="009A7F1B" w:rsidP="009A7F1B">
      <w:pPr>
        <w:numPr>
          <w:ilvl w:val="0"/>
          <w:numId w:val="2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Значение сделанных выводов для теории и практики – </w:t>
      </w:r>
      <w:r w:rsidR="002E2A3E">
        <w:rPr>
          <w:rFonts w:eastAsia="Calibri"/>
        </w:rPr>
        <w:t>3</w:t>
      </w:r>
      <w:r w:rsidRPr="00A6498B">
        <w:rPr>
          <w:rFonts w:eastAsia="Calibri"/>
        </w:rPr>
        <w:t>.</w:t>
      </w:r>
    </w:p>
    <w:p w:rsidR="009A7F1B" w:rsidRDefault="00FB2A4F" w:rsidP="009A7F1B">
      <w:pPr>
        <w:spacing w:line="240" w:lineRule="auto"/>
        <w:ind w:left="709"/>
        <w:jc w:val="both"/>
      </w:pPr>
      <w:r>
        <w:t>Итого: 31</w:t>
      </w:r>
      <w:r w:rsidR="009A7F1B" w:rsidRPr="00A6498B">
        <w:rPr>
          <w:rFonts w:eastAsia="Calibri"/>
        </w:rPr>
        <w:t>балл.</w:t>
      </w:r>
    </w:p>
    <w:p w:rsidR="009A7F1B" w:rsidRDefault="009A7F1B" w:rsidP="009A7F1B">
      <w:pPr>
        <w:spacing w:line="240" w:lineRule="auto"/>
        <w:ind w:left="709"/>
        <w:jc w:val="both"/>
      </w:pPr>
    </w:p>
    <w:p w:rsidR="009A7F1B" w:rsidRDefault="009A7F1B" w:rsidP="009A7F1B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9A7F1B" w:rsidRDefault="009A7F1B" w:rsidP="009A7F1B">
      <w:pPr>
        <w:spacing w:after="0" w:line="240" w:lineRule="auto"/>
        <w:ind w:left="709"/>
        <w:jc w:val="both"/>
      </w:pPr>
      <w:r>
        <w:t>доцент кафедры финансов</w:t>
      </w:r>
      <w:r w:rsidR="00EB0A49">
        <w:t xml:space="preserve"> и</w:t>
      </w:r>
      <w:r>
        <w:t xml:space="preserve"> кредита                                    В.А. Артемов</w:t>
      </w:r>
    </w:p>
    <w:p w:rsidR="009A7F1B" w:rsidRDefault="009A7F1B" w:rsidP="009A7F1B">
      <w:pPr>
        <w:spacing w:line="240" w:lineRule="auto"/>
        <w:ind w:left="709"/>
        <w:jc w:val="both"/>
        <w:sectPr w:rsidR="009A7F1B" w:rsidSect="00DB20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7F1B" w:rsidRPr="00116EF6" w:rsidRDefault="009A7F1B" w:rsidP="009A7F1B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lastRenderedPageBreak/>
        <w:t>КОНКУРСНАЯ РАБОТА</w:t>
      </w:r>
    </w:p>
    <w:p w:rsidR="009A7F1B" w:rsidRPr="00E72133" w:rsidRDefault="009A7F1B" w:rsidP="009A7F1B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</w:rPr>
      </w:pPr>
      <w:r w:rsidRPr="00E72133">
        <w:rPr>
          <w:color w:val="000000"/>
        </w:rPr>
        <w:t xml:space="preserve">Отрасль науки: социально-экономические и общественные науки </w:t>
      </w:r>
    </w:p>
    <w:p w:rsidR="009A7F1B" w:rsidRDefault="009A7F1B" w:rsidP="009A7F1B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</w:rPr>
        <w:t>(экономика)</w:t>
      </w:r>
    </w:p>
    <w:p w:rsidR="009A7F1B" w:rsidRDefault="009A7F1B" w:rsidP="009A7F1B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>
        <w:rPr>
          <w:rFonts w:eastAsia="Calibri"/>
          <w:snapToGrid w:val="0"/>
        </w:rPr>
        <w:t>на тему:</w:t>
      </w:r>
    </w:p>
    <w:p w:rsidR="009A7F1B" w:rsidRPr="006B40BF" w:rsidRDefault="009A7F1B" w:rsidP="00B36E6F">
      <w:pPr>
        <w:spacing w:after="0" w:line="360" w:lineRule="auto"/>
        <w:jc w:val="center"/>
        <w:rPr>
          <w:b/>
          <w:snapToGrid w:val="0"/>
        </w:rPr>
      </w:pPr>
      <w:r w:rsidRPr="006B40BF">
        <w:rPr>
          <w:b/>
          <w:color w:val="000000"/>
        </w:rPr>
        <w:t>«</w:t>
      </w:r>
      <w:r w:rsidR="00B36E6F">
        <w:rPr>
          <w:b/>
          <w:color w:val="000000"/>
        </w:rPr>
        <w:t>И</w:t>
      </w:r>
      <w:r w:rsidR="00B36E6F" w:rsidRPr="00B36E6F">
        <w:rPr>
          <w:b/>
        </w:rPr>
        <w:t xml:space="preserve">сследование влияния культуры на экономический рост </w:t>
      </w:r>
      <w:r w:rsidR="00B36E6F">
        <w:rPr>
          <w:b/>
        </w:rPr>
        <w:t>Р</w:t>
      </w:r>
      <w:r w:rsidR="00B36E6F" w:rsidRPr="00B36E6F">
        <w:rPr>
          <w:b/>
        </w:rPr>
        <w:t>оссии</w:t>
      </w:r>
      <w:r w:rsidRPr="006B40BF">
        <w:rPr>
          <w:b/>
          <w:color w:val="000000"/>
        </w:rPr>
        <w:t>»</w:t>
      </w:r>
    </w:p>
    <w:p w:rsidR="009A7F1B" w:rsidRPr="006A14A3" w:rsidRDefault="009A7F1B" w:rsidP="009A7F1B">
      <w:pPr>
        <w:spacing w:after="0" w:line="240" w:lineRule="auto"/>
        <w:ind w:firstLine="851"/>
        <w:jc w:val="both"/>
        <w:rPr>
          <w:rFonts w:eastAsia="Calibri"/>
        </w:rPr>
      </w:pPr>
      <w:r w:rsidRPr="00D809EA">
        <w:rPr>
          <w:rFonts w:eastAsia="Calibri"/>
        </w:rPr>
        <w:t xml:space="preserve">Выбранная тема представляет </w:t>
      </w:r>
      <w:r>
        <w:rPr>
          <w:rFonts w:eastAsia="Calibri"/>
        </w:rPr>
        <w:t xml:space="preserve">определенный </w:t>
      </w:r>
      <w:r w:rsidRPr="00D809EA">
        <w:rPr>
          <w:rFonts w:eastAsia="Calibri"/>
        </w:rPr>
        <w:t>интерес</w:t>
      </w:r>
      <w:r w:rsidR="00F67E93">
        <w:rPr>
          <w:rFonts w:eastAsia="Calibri"/>
        </w:rPr>
        <w:t xml:space="preserve"> и</w:t>
      </w:r>
      <w:r>
        <w:rPr>
          <w:rFonts w:eastAsia="Calibri"/>
        </w:rPr>
        <w:t xml:space="preserve"> ее </w:t>
      </w:r>
      <w:r w:rsidRPr="00D809EA">
        <w:rPr>
          <w:rFonts w:eastAsia="Calibri"/>
        </w:rPr>
        <w:t>актуально</w:t>
      </w:r>
      <w:r>
        <w:rPr>
          <w:rFonts w:eastAsia="Calibri"/>
        </w:rPr>
        <w:t xml:space="preserve">сть </w:t>
      </w:r>
      <w:r w:rsidR="00F67E93">
        <w:rPr>
          <w:rFonts w:eastAsia="Calibri"/>
        </w:rPr>
        <w:t xml:space="preserve">не </w:t>
      </w:r>
      <w:r>
        <w:rPr>
          <w:rFonts w:eastAsia="Calibri"/>
        </w:rPr>
        <w:t>вызывает сомнения</w:t>
      </w:r>
      <w:r w:rsidRPr="00D809EA">
        <w:rPr>
          <w:rFonts w:eastAsia="Calibri"/>
        </w:rPr>
        <w:t>.</w:t>
      </w:r>
      <w:r w:rsidR="00F67E93">
        <w:rPr>
          <w:rFonts w:eastAsia="Calibri"/>
        </w:rPr>
        <w:t>Однако а</w:t>
      </w:r>
      <w:r w:rsidRPr="00D809EA">
        <w:rPr>
          <w:rFonts w:eastAsia="Calibri"/>
        </w:rPr>
        <w:t xml:space="preserve">втор работы рассматривает данную проблему в стандартном ключе, без предложения своих путей решения. Список источников включает </w:t>
      </w:r>
      <w:r w:rsidR="006A14A3">
        <w:rPr>
          <w:rFonts w:eastAsia="Calibri"/>
        </w:rPr>
        <w:t>учебную, периодическую и научную литературу, официальные сайты</w:t>
      </w:r>
      <w:r w:rsidRPr="00D809EA">
        <w:rPr>
          <w:rFonts w:eastAsia="Calibri"/>
        </w:rPr>
        <w:t xml:space="preserve">, что позволяет </w:t>
      </w:r>
      <w:r>
        <w:rPr>
          <w:rFonts w:eastAsia="Calibri"/>
        </w:rPr>
        <w:t>объективно оценить современные тенденции</w:t>
      </w:r>
      <w:r w:rsidRPr="00D809EA">
        <w:rPr>
          <w:rFonts w:eastAsia="Calibri"/>
        </w:rPr>
        <w:t xml:space="preserve"> в </w:t>
      </w:r>
      <w:r>
        <w:rPr>
          <w:rFonts w:eastAsia="Calibri"/>
        </w:rPr>
        <w:t xml:space="preserve">обозначенной предметной </w:t>
      </w:r>
      <w:r w:rsidRPr="00D809EA">
        <w:rPr>
          <w:rFonts w:eastAsia="Calibri"/>
        </w:rPr>
        <w:t>области.</w:t>
      </w:r>
      <w:r>
        <w:rPr>
          <w:rFonts w:eastAsia="Calibri"/>
        </w:rPr>
        <w:t xml:space="preserve"> Большое внимание уделено анализу показателей</w:t>
      </w:r>
      <w:r w:rsidR="006A14A3">
        <w:rPr>
          <w:rFonts w:eastAsia="Calibri"/>
        </w:rPr>
        <w:t>, характеризующих развитие сферы культуры</w:t>
      </w:r>
      <w:r>
        <w:rPr>
          <w:rFonts w:eastAsia="Calibri"/>
        </w:rPr>
        <w:t>, но</w:t>
      </w:r>
      <w:r w:rsidR="006A14A3">
        <w:rPr>
          <w:rFonts w:eastAsia="Calibri"/>
        </w:rPr>
        <w:t xml:space="preserve"> оценка влияния </w:t>
      </w:r>
      <w:r w:rsidR="006A14A3" w:rsidRPr="006A14A3">
        <w:t>культуры на экономический рост России</w:t>
      </w:r>
      <w:r w:rsidR="006A14A3">
        <w:t xml:space="preserve"> носит теоретический характер</w:t>
      </w:r>
      <w:r w:rsidRPr="006A14A3">
        <w:rPr>
          <w:rFonts w:eastAsia="Calibri"/>
        </w:rPr>
        <w:t>.</w:t>
      </w:r>
    </w:p>
    <w:p w:rsidR="009A7F1B" w:rsidRPr="00D809EA" w:rsidRDefault="009A7F1B" w:rsidP="009A7F1B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6A14A3">
        <w:rPr>
          <w:shd w:val="clear" w:color="auto" w:fill="FFFFFF"/>
        </w:rPr>
        <w:t>Исследование выполнено на достаточно высоком теоретическом и</w:t>
      </w:r>
      <w:r w:rsidRPr="00D809EA">
        <w:rPr>
          <w:shd w:val="clear" w:color="auto" w:fill="FFFFFF"/>
        </w:rPr>
        <w:t xml:space="preserve"> методологическом уровне.</w:t>
      </w:r>
      <w:bookmarkStart w:id="0" w:name="_GoBack"/>
      <w:bookmarkEnd w:id="0"/>
    </w:p>
    <w:p w:rsidR="009A7F1B" w:rsidRDefault="009A7F1B" w:rsidP="009A7F1B">
      <w:pPr>
        <w:spacing w:after="0" w:line="360" w:lineRule="auto"/>
        <w:rPr>
          <w:snapToGrid w:val="0"/>
        </w:rPr>
      </w:pPr>
    </w:p>
    <w:p w:rsidR="009A7F1B" w:rsidRPr="00A6498B" w:rsidRDefault="009A7F1B" w:rsidP="009A7F1B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Соответствие содержания заявленному направлению – </w:t>
      </w:r>
      <w:r w:rsidR="00ED31E1">
        <w:rPr>
          <w:rFonts w:eastAsia="Calibri"/>
        </w:rPr>
        <w:t>4</w:t>
      </w:r>
      <w:r>
        <w:rPr>
          <w:rFonts w:eastAsia="Calibri"/>
        </w:rPr>
        <w:t>.</w:t>
      </w:r>
    </w:p>
    <w:p w:rsidR="009A7F1B" w:rsidRPr="00A6498B" w:rsidRDefault="009A7F1B" w:rsidP="009A7F1B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Демонстрация знакомства с научными </w:t>
      </w:r>
      <w:r>
        <w:t xml:space="preserve">трудами в исследуемой области – </w:t>
      </w:r>
      <w:r w:rsidR="00ED31E1">
        <w:t>5</w:t>
      </w:r>
      <w:r>
        <w:t>.</w:t>
      </w:r>
    </w:p>
    <w:p w:rsidR="009A7F1B" w:rsidRPr="00A6498B" w:rsidRDefault="009A7F1B" w:rsidP="009A7F1B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Новизна и оригинальность исследования – </w:t>
      </w:r>
      <w:r w:rsidR="00ED31E1">
        <w:rPr>
          <w:rFonts w:eastAsia="Calibri"/>
        </w:rPr>
        <w:t>4</w:t>
      </w:r>
      <w:r>
        <w:rPr>
          <w:rFonts w:eastAsia="Calibri"/>
        </w:rPr>
        <w:t>.</w:t>
      </w:r>
    </w:p>
    <w:p w:rsidR="009A7F1B" w:rsidRPr="00A6498B" w:rsidRDefault="009A7F1B" w:rsidP="009A7F1B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Логичность построения и изложения работы – </w:t>
      </w:r>
      <w:r w:rsidR="008E3898">
        <w:rPr>
          <w:rFonts w:eastAsia="Calibri"/>
        </w:rPr>
        <w:t>3</w:t>
      </w:r>
      <w:r>
        <w:rPr>
          <w:rFonts w:eastAsia="Calibri"/>
        </w:rPr>
        <w:t>.</w:t>
      </w:r>
    </w:p>
    <w:p w:rsidR="009A7F1B" w:rsidRPr="00A6498B" w:rsidRDefault="009A7F1B" w:rsidP="009A7F1B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Аналитический уровень – </w:t>
      </w:r>
      <w:r w:rsidR="00ED31E1">
        <w:rPr>
          <w:rFonts w:eastAsia="Calibri"/>
        </w:rPr>
        <w:t>3</w:t>
      </w:r>
      <w:r>
        <w:rPr>
          <w:rFonts w:eastAsia="Calibri"/>
        </w:rPr>
        <w:t>.</w:t>
      </w:r>
    </w:p>
    <w:p w:rsidR="009A7F1B" w:rsidRPr="00A6498B" w:rsidRDefault="009A7F1B" w:rsidP="009A7F1B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Корректность гипотез – </w:t>
      </w:r>
      <w:r w:rsidR="00ED31E1">
        <w:rPr>
          <w:rFonts w:eastAsia="Calibri"/>
        </w:rPr>
        <w:t>4</w:t>
      </w:r>
      <w:r>
        <w:rPr>
          <w:rFonts w:eastAsia="Calibri"/>
        </w:rPr>
        <w:t>.</w:t>
      </w:r>
    </w:p>
    <w:p w:rsidR="009A7F1B" w:rsidRPr="00A6498B" w:rsidRDefault="009A7F1B" w:rsidP="009A7F1B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 xml:space="preserve">Личный вклад автора в исследование – </w:t>
      </w:r>
      <w:r w:rsidR="00ED31E1">
        <w:rPr>
          <w:rFonts w:eastAsia="Calibri"/>
        </w:rPr>
        <w:t>4</w:t>
      </w:r>
      <w:r>
        <w:rPr>
          <w:rFonts w:eastAsia="Calibri"/>
        </w:rPr>
        <w:t>.</w:t>
      </w:r>
    </w:p>
    <w:p w:rsidR="009A7F1B" w:rsidRPr="00A6498B" w:rsidRDefault="009A7F1B" w:rsidP="009A7F1B">
      <w:pPr>
        <w:numPr>
          <w:ilvl w:val="0"/>
          <w:numId w:val="8"/>
        </w:numPr>
        <w:spacing w:after="0" w:line="240" w:lineRule="auto"/>
        <w:jc w:val="both"/>
        <w:rPr>
          <w:rFonts w:eastAsia="Calibri"/>
        </w:rPr>
      </w:pPr>
      <w:r w:rsidRPr="00A6498B">
        <w:rPr>
          <w:rFonts w:eastAsia="Calibri"/>
        </w:rPr>
        <w:t>Значение сделанных выводов для теории и практики –</w:t>
      </w:r>
      <w:r w:rsidR="00ED31E1">
        <w:rPr>
          <w:rFonts w:eastAsia="Calibri"/>
        </w:rPr>
        <w:t xml:space="preserve"> 3</w:t>
      </w:r>
      <w:r>
        <w:rPr>
          <w:rFonts w:eastAsia="Calibri"/>
        </w:rPr>
        <w:t>.</w:t>
      </w:r>
    </w:p>
    <w:p w:rsidR="009A7F1B" w:rsidRDefault="009A7F1B" w:rsidP="009A7F1B">
      <w:pPr>
        <w:spacing w:line="240" w:lineRule="auto"/>
        <w:ind w:left="709"/>
        <w:jc w:val="both"/>
      </w:pPr>
      <w:r>
        <w:t xml:space="preserve">Итого: </w:t>
      </w:r>
      <w:r w:rsidR="008E3898">
        <w:t>30</w:t>
      </w:r>
      <w:r w:rsidRPr="00A6498B">
        <w:rPr>
          <w:rFonts w:eastAsia="Calibri"/>
        </w:rPr>
        <w:t xml:space="preserve"> балл</w:t>
      </w:r>
      <w:r w:rsidR="008E3898">
        <w:rPr>
          <w:rFonts w:eastAsia="Calibri"/>
        </w:rPr>
        <w:t>ов</w:t>
      </w:r>
      <w:r w:rsidRPr="00A6498B">
        <w:rPr>
          <w:rFonts w:eastAsia="Calibri"/>
        </w:rPr>
        <w:t>.</w:t>
      </w:r>
    </w:p>
    <w:p w:rsidR="009A7F1B" w:rsidRDefault="009A7F1B" w:rsidP="009A7F1B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9A7F1B" w:rsidRDefault="009A7F1B" w:rsidP="009A7F1B">
      <w:pPr>
        <w:spacing w:after="0" w:line="240" w:lineRule="auto"/>
        <w:ind w:left="709"/>
        <w:jc w:val="both"/>
      </w:pPr>
      <w:r>
        <w:t>доцент кафедры финансов</w:t>
      </w:r>
      <w:r w:rsidR="008E3898">
        <w:t xml:space="preserve"> и</w:t>
      </w:r>
      <w:r>
        <w:t xml:space="preserve"> кредита                                     В.А. Артемов</w:t>
      </w:r>
    </w:p>
    <w:p w:rsidR="009E314B" w:rsidRDefault="009E314B" w:rsidP="000A47D8">
      <w:pPr>
        <w:spacing w:after="0" w:line="240" w:lineRule="auto"/>
      </w:pPr>
    </w:p>
    <w:p w:rsidR="008D1FF3" w:rsidRDefault="008D1FF3" w:rsidP="000A47D8">
      <w:pPr>
        <w:spacing w:after="0" w:line="240" w:lineRule="auto"/>
      </w:pPr>
    </w:p>
    <w:p w:rsidR="008D1FF3" w:rsidRPr="00DA1CD9" w:rsidRDefault="008D1FF3" w:rsidP="008D1FF3">
      <w:pPr>
        <w:rPr>
          <w:b/>
          <w:shd w:val="clear" w:color="auto" w:fill="FFFFFF"/>
        </w:rPr>
      </w:pPr>
      <w:r w:rsidRPr="00DA1CD9">
        <w:rPr>
          <w:b/>
          <w:shd w:val="clear" w:color="auto" w:fill="FFFFFF"/>
        </w:rPr>
        <w:t>Рецензии экон</w:t>
      </w:r>
      <w:r>
        <w:rPr>
          <w:b/>
          <w:shd w:val="clear" w:color="auto" w:fill="FFFFFF"/>
        </w:rPr>
        <w:t>о</w:t>
      </w:r>
      <w:r w:rsidRPr="00DA1CD9">
        <w:rPr>
          <w:b/>
          <w:shd w:val="clear" w:color="auto" w:fill="FFFFFF"/>
        </w:rPr>
        <w:t xml:space="preserve">мика </w:t>
      </w:r>
      <w:r>
        <w:rPr>
          <w:b/>
          <w:shd w:val="clear" w:color="auto" w:fill="FFFFFF"/>
        </w:rPr>
        <w:t>(студенты)</w:t>
      </w:r>
    </w:p>
    <w:p w:rsidR="008D1FF3" w:rsidRDefault="008D1FF3" w:rsidP="008D1FF3">
      <w:pPr>
        <w:rPr>
          <w:shd w:val="clear" w:color="auto" w:fill="FFFFFF"/>
        </w:rPr>
      </w:pPr>
      <w:r>
        <w:rPr>
          <w:shd w:val="clear" w:color="auto" w:fill="FFFFFF"/>
        </w:rPr>
        <w:t>Результат проверки работ в системе АНТИПЛАГИАТ!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1FF3" w:rsidTr="008D1FF3">
        <w:tc>
          <w:tcPr>
            <w:tcW w:w="4785" w:type="dxa"/>
          </w:tcPr>
          <w:p w:rsidR="008D1FF3" w:rsidRDefault="008D1FF3" w:rsidP="000A47D8">
            <w:r>
              <w:t>Харламова Валерия Сергеевна</w:t>
            </w:r>
          </w:p>
        </w:tc>
        <w:tc>
          <w:tcPr>
            <w:tcW w:w="4786" w:type="dxa"/>
          </w:tcPr>
          <w:p w:rsidR="008D1FF3" w:rsidRDefault="008D1FF3" w:rsidP="000A47D8">
            <w:r>
              <w:t>89,99%</w:t>
            </w:r>
          </w:p>
        </w:tc>
      </w:tr>
    </w:tbl>
    <w:p w:rsidR="008D1FF3" w:rsidRPr="00116EF6" w:rsidRDefault="008D1FF3" w:rsidP="008D1FF3">
      <w:pPr>
        <w:spacing w:after="0" w:line="360" w:lineRule="auto"/>
        <w:ind w:firstLine="709"/>
        <w:jc w:val="center"/>
        <w:rPr>
          <w:b/>
        </w:rPr>
      </w:pPr>
      <w:r w:rsidRPr="00116EF6">
        <w:rPr>
          <w:b/>
        </w:rPr>
        <w:t>КОНКУРСНАЯ РАБОТА</w:t>
      </w:r>
    </w:p>
    <w:p w:rsidR="008D1FF3" w:rsidRPr="00E72133" w:rsidRDefault="008D1FF3" w:rsidP="008D1FF3">
      <w:pPr>
        <w:tabs>
          <w:tab w:val="left" w:pos="6300"/>
        </w:tabs>
        <w:spacing w:after="0" w:line="360" w:lineRule="auto"/>
        <w:ind w:firstLine="709"/>
        <w:jc w:val="both"/>
        <w:rPr>
          <w:color w:val="000000"/>
        </w:rPr>
      </w:pPr>
      <w:r w:rsidRPr="00E72133">
        <w:rPr>
          <w:color w:val="000000"/>
        </w:rPr>
        <w:t xml:space="preserve">Отрасль науки: социально-экономические и общественные науки </w:t>
      </w:r>
    </w:p>
    <w:p w:rsidR="008D1FF3" w:rsidRDefault="008D1FF3" w:rsidP="008D1FF3">
      <w:pPr>
        <w:spacing w:after="0" w:line="360" w:lineRule="auto"/>
        <w:ind w:firstLine="709"/>
        <w:jc w:val="center"/>
        <w:rPr>
          <w:rFonts w:eastAsia="Calibri"/>
          <w:snapToGrid w:val="0"/>
        </w:rPr>
      </w:pPr>
      <w:r w:rsidRPr="00E72133">
        <w:rPr>
          <w:color w:val="000000"/>
        </w:rPr>
        <w:t>(экономика)</w:t>
      </w:r>
    </w:p>
    <w:p w:rsidR="008D1FF3" w:rsidRPr="00867848" w:rsidRDefault="008D1FF3" w:rsidP="008D1FF3">
      <w:pPr>
        <w:spacing w:after="0" w:line="360" w:lineRule="auto"/>
        <w:ind w:firstLine="709"/>
        <w:jc w:val="center"/>
        <w:rPr>
          <w:b/>
          <w:snapToGrid w:val="0"/>
        </w:rPr>
      </w:pPr>
      <w:r>
        <w:rPr>
          <w:rFonts w:eastAsia="Calibri"/>
          <w:snapToGrid w:val="0"/>
        </w:rPr>
        <w:lastRenderedPageBreak/>
        <w:t>на тему:</w:t>
      </w:r>
      <w:r w:rsidR="009748C4">
        <w:rPr>
          <w:rFonts w:eastAsia="Calibri"/>
          <w:snapToGrid w:val="0"/>
        </w:rPr>
        <w:t xml:space="preserve"> </w:t>
      </w:r>
      <w:r w:rsidRPr="00867848">
        <w:rPr>
          <w:b/>
          <w:color w:val="000000"/>
        </w:rPr>
        <w:t>«</w:t>
      </w:r>
      <w:r>
        <w:rPr>
          <w:b/>
          <w:color w:val="000000"/>
        </w:rPr>
        <w:t>П</w:t>
      </w:r>
      <w:r w:rsidRPr="002A6B88">
        <w:rPr>
          <w:b/>
        </w:rPr>
        <w:t xml:space="preserve">овышение роли налога на прибыль организаций в формировании налоговых доходов субъекта </w:t>
      </w:r>
      <w:r>
        <w:rPr>
          <w:b/>
        </w:rPr>
        <w:t>Российской Ф</w:t>
      </w:r>
      <w:r w:rsidRPr="002A6B88">
        <w:rPr>
          <w:b/>
        </w:rPr>
        <w:t>едерации</w:t>
      </w:r>
      <w:r w:rsidRPr="00867848">
        <w:rPr>
          <w:b/>
          <w:color w:val="000000"/>
        </w:rPr>
        <w:t>»</w:t>
      </w:r>
    </w:p>
    <w:p w:rsidR="008D1FF3" w:rsidRPr="0096778B" w:rsidRDefault="008D1FF3" w:rsidP="008D1FF3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Т</w:t>
      </w:r>
      <w:r w:rsidRPr="0096778B">
        <w:rPr>
          <w:rFonts w:eastAsia="Calibri"/>
        </w:rPr>
        <w:t xml:space="preserve">ема </w:t>
      </w:r>
      <w:r>
        <w:rPr>
          <w:rFonts w:eastAsia="Calibri"/>
        </w:rPr>
        <w:t>исследования</w:t>
      </w:r>
      <w:r w:rsidRPr="0096778B">
        <w:rPr>
          <w:rFonts w:eastAsia="Calibri"/>
        </w:rPr>
        <w:t xml:space="preserve"> представляет интерес и является актуальной в связи с необходимостью </w:t>
      </w:r>
      <w:r>
        <w:rPr>
          <w:rFonts w:eastAsia="Calibri"/>
        </w:rPr>
        <w:t>совершенствования процесса администрирования налога на прибыль организаций</w:t>
      </w:r>
      <w:r w:rsidRPr="0096778B">
        <w:rPr>
          <w:rFonts w:eastAsia="Calibri"/>
        </w:rPr>
        <w:t xml:space="preserve">. Однако, автор работы рассматривает данную проблему в стандартном ключе, обозначая давно определенные проблемы, без предложения </w:t>
      </w:r>
      <w:r>
        <w:rPr>
          <w:rFonts w:eastAsia="Calibri"/>
        </w:rPr>
        <w:t>новых обоснованных</w:t>
      </w:r>
      <w:r w:rsidRPr="0096778B">
        <w:rPr>
          <w:rFonts w:eastAsia="Calibri"/>
        </w:rPr>
        <w:t xml:space="preserve"> путей решения. </w:t>
      </w:r>
      <w:r>
        <w:rPr>
          <w:rFonts w:eastAsia="Calibri"/>
        </w:rPr>
        <w:t>Исходные данные для экстраполяции динамических радов содержат недостаточное количество наблюдений, что сводит к минимуму выполненные расчеты. Обозначенные направления по уве</w:t>
      </w:r>
      <w:r w:rsidRPr="004F1A40">
        <w:rPr>
          <w:rFonts w:eastAsia="Calibri"/>
        </w:rPr>
        <w:t>лич</w:t>
      </w:r>
      <w:r>
        <w:rPr>
          <w:rFonts w:eastAsia="Calibri"/>
        </w:rPr>
        <w:t xml:space="preserve">ению доходной базы по налогу на </w:t>
      </w:r>
      <w:r w:rsidRPr="004F1A40">
        <w:rPr>
          <w:rFonts w:eastAsia="Calibri"/>
        </w:rPr>
        <w:t>при</w:t>
      </w:r>
      <w:r>
        <w:rPr>
          <w:rFonts w:eastAsia="Calibri"/>
        </w:rPr>
        <w:t xml:space="preserve">быль организаций не обоснованы. </w:t>
      </w:r>
      <w:r w:rsidRPr="0096778B">
        <w:rPr>
          <w:rFonts w:eastAsia="Calibri"/>
        </w:rPr>
        <w:t xml:space="preserve">Список источников включает </w:t>
      </w:r>
      <w:r>
        <w:rPr>
          <w:rFonts w:eastAsia="Calibri"/>
        </w:rPr>
        <w:t xml:space="preserve">как </w:t>
      </w:r>
      <w:r w:rsidRPr="0096778B">
        <w:rPr>
          <w:rFonts w:eastAsia="Calibri"/>
        </w:rPr>
        <w:t>официальные сайты</w:t>
      </w:r>
      <w:r>
        <w:rPr>
          <w:rFonts w:eastAsia="Calibri"/>
        </w:rPr>
        <w:t>, так и учебные и научные материалы</w:t>
      </w:r>
      <w:r w:rsidRPr="0096778B">
        <w:rPr>
          <w:rFonts w:eastAsia="Calibri"/>
        </w:rPr>
        <w:t xml:space="preserve">, что позволяет всесторонне изучить концептуальные основы и текущее положение дел в области развития </w:t>
      </w:r>
      <w:r>
        <w:rPr>
          <w:rFonts w:eastAsia="Calibri"/>
        </w:rPr>
        <w:t>системы администрирования налога на прибыль организаций</w:t>
      </w:r>
      <w:r w:rsidRPr="0096778B">
        <w:rPr>
          <w:rFonts w:eastAsia="Calibri"/>
        </w:rPr>
        <w:t>.</w:t>
      </w:r>
    </w:p>
    <w:p w:rsidR="008D1FF3" w:rsidRPr="0096778B" w:rsidRDefault="008D1FF3" w:rsidP="008D1FF3">
      <w:pPr>
        <w:spacing w:after="0" w:line="240" w:lineRule="auto"/>
        <w:ind w:firstLine="851"/>
        <w:jc w:val="both"/>
        <w:rPr>
          <w:rFonts w:eastAsia="Calibri"/>
        </w:rPr>
      </w:pPr>
      <w:r>
        <w:rPr>
          <w:rFonts w:eastAsia="Calibri"/>
        </w:rPr>
        <w:t>Работа выглядела бы более выигрышно, если бы автор большее внимание уделил обоснованию п</w:t>
      </w:r>
      <w:r>
        <w:t xml:space="preserve">утей </w:t>
      </w:r>
      <w:r w:rsidRPr="00CA444B">
        <w:t>повышения</w:t>
      </w:r>
      <w:r>
        <w:t xml:space="preserve"> </w:t>
      </w:r>
      <w:r w:rsidRPr="003D7605">
        <w:t xml:space="preserve">налога на прибыль организаций в формировании налоговых доходов </w:t>
      </w:r>
      <w:r w:rsidRPr="00CA444B">
        <w:t>субъекта Российской Федерации</w:t>
      </w:r>
      <w:r w:rsidRPr="00CA444B">
        <w:rPr>
          <w:rFonts w:eastAsia="Calibri"/>
        </w:rPr>
        <w:t xml:space="preserve">. </w:t>
      </w:r>
      <w:r>
        <w:rPr>
          <w:rFonts w:eastAsia="Calibri"/>
        </w:rPr>
        <w:t>Кроме того, п</w:t>
      </w:r>
      <w:r w:rsidRPr="0096778B">
        <w:rPr>
          <w:rFonts w:eastAsia="Calibri"/>
        </w:rPr>
        <w:t xml:space="preserve">редставленный </w:t>
      </w:r>
      <w:r>
        <w:rPr>
          <w:rFonts w:eastAsia="Calibri"/>
        </w:rPr>
        <w:t>материал содержит орфографические ошибки</w:t>
      </w:r>
      <w:r w:rsidRPr="0096778B">
        <w:rPr>
          <w:rFonts w:eastAsia="Calibri"/>
        </w:rPr>
        <w:t xml:space="preserve">. </w:t>
      </w:r>
    </w:p>
    <w:p w:rsidR="008D1FF3" w:rsidRPr="0096778B" w:rsidRDefault="008D1FF3" w:rsidP="008D1FF3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96778B">
        <w:rPr>
          <w:shd w:val="clear" w:color="auto" w:fill="FFFFFF"/>
        </w:rPr>
        <w:t>Внимания заслуживает сама по себе выбранная тема, ее значимость для отечественной экономической системы, однако, исследование выполнено на недостаточно высоком теоретическом и методологическом уровне.</w:t>
      </w:r>
    </w:p>
    <w:p w:rsidR="008D1FF3" w:rsidRPr="0096778B" w:rsidRDefault="008D1FF3" w:rsidP="008D1FF3">
      <w:pPr>
        <w:spacing w:after="0" w:line="240" w:lineRule="auto"/>
        <w:ind w:firstLine="851"/>
        <w:jc w:val="both"/>
        <w:rPr>
          <w:shd w:val="clear" w:color="auto" w:fill="FFFFFF"/>
        </w:rPr>
      </w:pPr>
    </w:p>
    <w:p w:rsidR="008D1FF3" w:rsidRPr="009748C4" w:rsidRDefault="008D1FF3" w:rsidP="009748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9748C4">
        <w:rPr>
          <w:rFonts w:eastAsia="Calibri"/>
        </w:rPr>
        <w:t>Соответствие содержания заявленному направлению – 4.</w:t>
      </w:r>
    </w:p>
    <w:p w:rsidR="008D1FF3" w:rsidRPr="009748C4" w:rsidRDefault="008D1FF3" w:rsidP="009748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9748C4">
        <w:rPr>
          <w:rFonts w:eastAsia="Calibri"/>
        </w:rPr>
        <w:t xml:space="preserve">Демонстрация знакомства с научными </w:t>
      </w:r>
      <w:r>
        <w:t>трудами в исследуемой области – 4.</w:t>
      </w:r>
    </w:p>
    <w:p w:rsidR="008D1FF3" w:rsidRPr="009748C4" w:rsidRDefault="008D1FF3" w:rsidP="009748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9748C4">
        <w:rPr>
          <w:rFonts w:eastAsia="Calibri"/>
        </w:rPr>
        <w:t>Новизна и оригинальность исследования – 3.</w:t>
      </w:r>
    </w:p>
    <w:p w:rsidR="008D1FF3" w:rsidRPr="009748C4" w:rsidRDefault="008D1FF3" w:rsidP="009748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9748C4">
        <w:rPr>
          <w:rFonts w:eastAsia="Calibri"/>
        </w:rPr>
        <w:t>Логичность построения и изложения работы – 4.</w:t>
      </w:r>
    </w:p>
    <w:p w:rsidR="008D1FF3" w:rsidRPr="009748C4" w:rsidRDefault="008D1FF3" w:rsidP="009748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9748C4">
        <w:rPr>
          <w:rFonts w:eastAsia="Calibri"/>
        </w:rPr>
        <w:t>Аналитический уровень – 5.</w:t>
      </w:r>
    </w:p>
    <w:p w:rsidR="008D1FF3" w:rsidRPr="009748C4" w:rsidRDefault="008D1FF3" w:rsidP="009748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9748C4">
        <w:rPr>
          <w:rFonts w:eastAsia="Calibri"/>
        </w:rPr>
        <w:t>Корректность гипотез – 3.</w:t>
      </w:r>
    </w:p>
    <w:p w:rsidR="008D1FF3" w:rsidRPr="009748C4" w:rsidRDefault="008D1FF3" w:rsidP="009748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9748C4">
        <w:rPr>
          <w:rFonts w:eastAsia="Calibri"/>
        </w:rPr>
        <w:t>Личный вклад автора в исследование – 4.</w:t>
      </w:r>
    </w:p>
    <w:p w:rsidR="008D1FF3" w:rsidRPr="009748C4" w:rsidRDefault="008D1FF3" w:rsidP="009748C4">
      <w:pPr>
        <w:pStyle w:val="a5"/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9748C4">
        <w:rPr>
          <w:rFonts w:eastAsia="Calibri"/>
        </w:rPr>
        <w:t>Значение сделанных выводов для теории и практики – 3.</w:t>
      </w:r>
    </w:p>
    <w:p w:rsidR="008D1FF3" w:rsidRDefault="008D1FF3" w:rsidP="008D1FF3">
      <w:pPr>
        <w:spacing w:line="240" w:lineRule="auto"/>
        <w:ind w:left="709"/>
        <w:jc w:val="both"/>
      </w:pPr>
      <w:r>
        <w:t>Итого: 30</w:t>
      </w:r>
      <w:r w:rsidRPr="00A6498B">
        <w:rPr>
          <w:rFonts w:eastAsia="Calibri"/>
        </w:rPr>
        <w:t xml:space="preserve"> балл</w:t>
      </w:r>
      <w:r>
        <w:rPr>
          <w:rFonts w:eastAsia="Calibri"/>
        </w:rPr>
        <w:t>ов</w:t>
      </w:r>
      <w:r w:rsidRPr="00A6498B">
        <w:rPr>
          <w:rFonts w:eastAsia="Calibri"/>
        </w:rPr>
        <w:t>.</w:t>
      </w:r>
    </w:p>
    <w:p w:rsidR="008D1FF3" w:rsidRDefault="008D1FF3" w:rsidP="008D1FF3">
      <w:pPr>
        <w:spacing w:after="0" w:line="240" w:lineRule="auto"/>
        <w:ind w:left="709"/>
        <w:jc w:val="both"/>
      </w:pPr>
      <w:r>
        <w:t>Кандидат экономических наук,</w:t>
      </w:r>
    </w:p>
    <w:p w:rsidR="008D1FF3" w:rsidRDefault="008D1FF3" w:rsidP="008D1FF3">
      <w:pPr>
        <w:spacing w:after="0" w:line="240" w:lineRule="auto"/>
        <w:ind w:left="709"/>
        <w:jc w:val="both"/>
      </w:pPr>
      <w:r>
        <w:t>доцент кафедры финансов и кредита</w:t>
      </w:r>
      <w:r w:rsidR="009748C4">
        <w:t xml:space="preserve"> </w:t>
      </w:r>
      <w:r>
        <w:t>В.А. Артемов</w:t>
      </w:r>
    </w:p>
    <w:p w:rsidR="008D1FF3" w:rsidRDefault="008D1FF3" w:rsidP="000A47D8">
      <w:pPr>
        <w:spacing w:after="0" w:line="240" w:lineRule="auto"/>
      </w:pPr>
    </w:p>
    <w:sectPr w:rsidR="008D1FF3" w:rsidSect="00DB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81A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B5D23F0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84C134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2A345A3C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DB81703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9F106A7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8F10A79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A875F6E"/>
    <w:multiLevelType w:val="hybridMultilevel"/>
    <w:tmpl w:val="B382F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F0123D"/>
    <w:multiLevelType w:val="hybridMultilevel"/>
    <w:tmpl w:val="0D48FADE"/>
    <w:lvl w:ilvl="0" w:tplc="C220BA2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27885"/>
    <w:multiLevelType w:val="hybridMultilevel"/>
    <w:tmpl w:val="80EC4C68"/>
    <w:lvl w:ilvl="0" w:tplc="F4B20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74F"/>
    <w:rsid w:val="00001956"/>
    <w:rsid w:val="00004D8B"/>
    <w:rsid w:val="000062BD"/>
    <w:rsid w:val="000069D9"/>
    <w:rsid w:val="000069F1"/>
    <w:rsid w:val="000070BF"/>
    <w:rsid w:val="00007A2E"/>
    <w:rsid w:val="00007B44"/>
    <w:rsid w:val="00010C4C"/>
    <w:rsid w:val="00011536"/>
    <w:rsid w:val="000116EF"/>
    <w:rsid w:val="00012DC1"/>
    <w:rsid w:val="00013281"/>
    <w:rsid w:val="00013911"/>
    <w:rsid w:val="00013E6C"/>
    <w:rsid w:val="00015458"/>
    <w:rsid w:val="000156E1"/>
    <w:rsid w:val="00016BA7"/>
    <w:rsid w:val="000172D9"/>
    <w:rsid w:val="000202B0"/>
    <w:rsid w:val="000205DC"/>
    <w:rsid w:val="00020CC1"/>
    <w:rsid w:val="00020F5F"/>
    <w:rsid w:val="00022667"/>
    <w:rsid w:val="000231AD"/>
    <w:rsid w:val="00023EE7"/>
    <w:rsid w:val="0002519E"/>
    <w:rsid w:val="000256A2"/>
    <w:rsid w:val="00025982"/>
    <w:rsid w:val="000261D4"/>
    <w:rsid w:val="0002630F"/>
    <w:rsid w:val="00026FF6"/>
    <w:rsid w:val="00027624"/>
    <w:rsid w:val="00030D4D"/>
    <w:rsid w:val="0003116F"/>
    <w:rsid w:val="0003258A"/>
    <w:rsid w:val="00032C5B"/>
    <w:rsid w:val="00032F9A"/>
    <w:rsid w:val="0003354C"/>
    <w:rsid w:val="000345C0"/>
    <w:rsid w:val="00034DB3"/>
    <w:rsid w:val="0003517D"/>
    <w:rsid w:val="00035268"/>
    <w:rsid w:val="00036685"/>
    <w:rsid w:val="00036EFD"/>
    <w:rsid w:val="00037737"/>
    <w:rsid w:val="00040404"/>
    <w:rsid w:val="00040C07"/>
    <w:rsid w:val="00041154"/>
    <w:rsid w:val="0004166F"/>
    <w:rsid w:val="00042B00"/>
    <w:rsid w:val="000437E6"/>
    <w:rsid w:val="00043ED1"/>
    <w:rsid w:val="000462EC"/>
    <w:rsid w:val="00047527"/>
    <w:rsid w:val="00051D70"/>
    <w:rsid w:val="00051EFB"/>
    <w:rsid w:val="00053B0C"/>
    <w:rsid w:val="000549AA"/>
    <w:rsid w:val="00054A63"/>
    <w:rsid w:val="00054B47"/>
    <w:rsid w:val="00054CB8"/>
    <w:rsid w:val="000552BF"/>
    <w:rsid w:val="000615B5"/>
    <w:rsid w:val="00062288"/>
    <w:rsid w:val="0006270A"/>
    <w:rsid w:val="0006289B"/>
    <w:rsid w:val="00063AED"/>
    <w:rsid w:val="00063BE5"/>
    <w:rsid w:val="00064AFE"/>
    <w:rsid w:val="00066EFD"/>
    <w:rsid w:val="0006748D"/>
    <w:rsid w:val="000677DB"/>
    <w:rsid w:val="00070AF9"/>
    <w:rsid w:val="00072359"/>
    <w:rsid w:val="0007270D"/>
    <w:rsid w:val="000729B7"/>
    <w:rsid w:val="00073020"/>
    <w:rsid w:val="000732F2"/>
    <w:rsid w:val="000735A4"/>
    <w:rsid w:val="0007371A"/>
    <w:rsid w:val="00074690"/>
    <w:rsid w:val="00074872"/>
    <w:rsid w:val="0007519B"/>
    <w:rsid w:val="00075CAC"/>
    <w:rsid w:val="00075E39"/>
    <w:rsid w:val="000818DE"/>
    <w:rsid w:val="000819F3"/>
    <w:rsid w:val="000837B5"/>
    <w:rsid w:val="0008447F"/>
    <w:rsid w:val="000847A6"/>
    <w:rsid w:val="00085E8D"/>
    <w:rsid w:val="00085F64"/>
    <w:rsid w:val="00086175"/>
    <w:rsid w:val="0008655B"/>
    <w:rsid w:val="00087BF8"/>
    <w:rsid w:val="00090AE5"/>
    <w:rsid w:val="00090B7A"/>
    <w:rsid w:val="00091405"/>
    <w:rsid w:val="0009152D"/>
    <w:rsid w:val="0009300A"/>
    <w:rsid w:val="0009394F"/>
    <w:rsid w:val="00093E30"/>
    <w:rsid w:val="0009468D"/>
    <w:rsid w:val="000958AF"/>
    <w:rsid w:val="00097541"/>
    <w:rsid w:val="000A0206"/>
    <w:rsid w:val="000A1C82"/>
    <w:rsid w:val="000A2E89"/>
    <w:rsid w:val="000A3468"/>
    <w:rsid w:val="000A4225"/>
    <w:rsid w:val="000A47D8"/>
    <w:rsid w:val="000A5D18"/>
    <w:rsid w:val="000B0AFF"/>
    <w:rsid w:val="000B27F6"/>
    <w:rsid w:val="000B39B8"/>
    <w:rsid w:val="000B4FAD"/>
    <w:rsid w:val="000B7554"/>
    <w:rsid w:val="000B7A73"/>
    <w:rsid w:val="000B7C91"/>
    <w:rsid w:val="000B7D42"/>
    <w:rsid w:val="000C03D4"/>
    <w:rsid w:val="000C186A"/>
    <w:rsid w:val="000C2458"/>
    <w:rsid w:val="000C2DC2"/>
    <w:rsid w:val="000C2F78"/>
    <w:rsid w:val="000C33A2"/>
    <w:rsid w:val="000C7928"/>
    <w:rsid w:val="000C7B8E"/>
    <w:rsid w:val="000D121F"/>
    <w:rsid w:val="000D1700"/>
    <w:rsid w:val="000D3053"/>
    <w:rsid w:val="000D311F"/>
    <w:rsid w:val="000D3145"/>
    <w:rsid w:val="000D31BD"/>
    <w:rsid w:val="000D4C72"/>
    <w:rsid w:val="000D4E06"/>
    <w:rsid w:val="000D527C"/>
    <w:rsid w:val="000D5CEB"/>
    <w:rsid w:val="000D6005"/>
    <w:rsid w:val="000D6610"/>
    <w:rsid w:val="000D680C"/>
    <w:rsid w:val="000D74A8"/>
    <w:rsid w:val="000D767D"/>
    <w:rsid w:val="000D78E1"/>
    <w:rsid w:val="000D7EC3"/>
    <w:rsid w:val="000E002E"/>
    <w:rsid w:val="000E0E31"/>
    <w:rsid w:val="000E3357"/>
    <w:rsid w:val="000E41E5"/>
    <w:rsid w:val="000E4717"/>
    <w:rsid w:val="000E47D5"/>
    <w:rsid w:val="000E7435"/>
    <w:rsid w:val="000F066B"/>
    <w:rsid w:val="000F2B56"/>
    <w:rsid w:val="000F3712"/>
    <w:rsid w:val="000F490D"/>
    <w:rsid w:val="000F4C88"/>
    <w:rsid w:val="000F53C0"/>
    <w:rsid w:val="000F62F5"/>
    <w:rsid w:val="000F7523"/>
    <w:rsid w:val="00100435"/>
    <w:rsid w:val="001026C6"/>
    <w:rsid w:val="00102747"/>
    <w:rsid w:val="00104188"/>
    <w:rsid w:val="00104253"/>
    <w:rsid w:val="0010435D"/>
    <w:rsid w:val="00104CEC"/>
    <w:rsid w:val="00105574"/>
    <w:rsid w:val="00107BE0"/>
    <w:rsid w:val="001102DF"/>
    <w:rsid w:val="00110D54"/>
    <w:rsid w:val="00111A34"/>
    <w:rsid w:val="00111EA3"/>
    <w:rsid w:val="00112412"/>
    <w:rsid w:val="00112784"/>
    <w:rsid w:val="00114BCC"/>
    <w:rsid w:val="00114C9E"/>
    <w:rsid w:val="00116033"/>
    <w:rsid w:val="001161F5"/>
    <w:rsid w:val="001165B2"/>
    <w:rsid w:val="001167CD"/>
    <w:rsid w:val="00116CC2"/>
    <w:rsid w:val="00116EF6"/>
    <w:rsid w:val="001179E5"/>
    <w:rsid w:val="00117F05"/>
    <w:rsid w:val="00121366"/>
    <w:rsid w:val="001221B2"/>
    <w:rsid w:val="00122823"/>
    <w:rsid w:val="00122CED"/>
    <w:rsid w:val="00123D85"/>
    <w:rsid w:val="001245D3"/>
    <w:rsid w:val="00126C15"/>
    <w:rsid w:val="00126F72"/>
    <w:rsid w:val="00126FBC"/>
    <w:rsid w:val="001270E1"/>
    <w:rsid w:val="00130088"/>
    <w:rsid w:val="001300C2"/>
    <w:rsid w:val="001310AE"/>
    <w:rsid w:val="001318D9"/>
    <w:rsid w:val="00132C77"/>
    <w:rsid w:val="00133A48"/>
    <w:rsid w:val="00133C15"/>
    <w:rsid w:val="001343AF"/>
    <w:rsid w:val="00134F2F"/>
    <w:rsid w:val="00136681"/>
    <w:rsid w:val="001368B7"/>
    <w:rsid w:val="001374DC"/>
    <w:rsid w:val="00137AB9"/>
    <w:rsid w:val="001409A8"/>
    <w:rsid w:val="0014160C"/>
    <w:rsid w:val="00141DC0"/>
    <w:rsid w:val="001436E3"/>
    <w:rsid w:val="00144EF3"/>
    <w:rsid w:val="001464C9"/>
    <w:rsid w:val="00146E0F"/>
    <w:rsid w:val="00147820"/>
    <w:rsid w:val="00150B21"/>
    <w:rsid w:val="00152019"/>
    <w:rsid w:val="0015299E"/>
    <w:rsid w:val="00154E88"/>
    <w:rsid w:val="001555AC"/>
    <w:rsid w:val="001565DD"/>
    <w:rsid w:val="00156757"/>
    <w:rsid w:val="00156FE0"/>
    <w:rsid w:val="00157F38"/>
    <w:rsid w:val="00161207"/>
    <w:rsid w:val="0016136F"/>
    <w:rsid w:val="00162096"/>
    <w:rsid w:val="00162F46"/>
    <w:rsid w:val="00163EB3"/>
    <w:rsid w:val="00163F8E"/>
    <w:rsid w:val="00166575"/>
    <w:rsid w:val="001668BF"/>
    <w:rsid w:val="00166EAD"/>
    <w:rsid w:val="001717FC"/>
    <w:rsid w:val="00171F5F"/>
    <w:rsid w:val="00172CB8"/>
    <w:rsid w:val="00174E04"/>
    <w:rsid w:val="00175155"/>
    <w:rsid w:val="00175C07"/>
    <w:rsid w:val="0017736E"/>
    <w:rsid w:val="00177B3E"/>
    <w:rsid w:val="00177B62"/>
    <w:rsid w:val="00177DAE"/>
    <w:rsid w:val="001816BB"/>
    <w:rsid w:val="00182A0F"/>
    <w:rsid w:val="00183A96"/>
    <w:rsid w:val="00183E02"/>
    <w:rsid w:val="00183E6A"/>
    <w:rsid w:val="0018446A"/>
    <w:rsid w:val="00184CCC"/>
    <w:rsid w:val="00185AB0"/>
    <w:rsid w:val="001863AA"/>
    <w:rsid w:val="00187555"/>
    <w:rsid w:val="00190299"/>
    <w:rsid w:val="001911D3"/>
    <w:rsid w:val="00192A71"/>
    <w:rsid w:val="00193303"/>
    <w:rsid w:val="0019379A"/>
    <w:rsid w:val="00193A96"/>
    <w:rsid w:val="001941FF"/>
    <w:rsid w:val="00194B80"/>
    <w:rsid w:val="00195351"/>
    <w:rsid w:val="00195685"/>
    <w:rsid w:val="001956B5"/>
    <w:rsid w:val="00195E2A"/>
    <w:rsid w:val="00196BD3"/>
    <w:rsid w:val="0019763F"/>
    <w:rsid w:val="001A1054"/>
    <w:rsid w:val="001A2031"/>
    <w:rsid w:val="001A203D"/>
    <w:rsid w:val="001A2643"/>
    <w:rsid w:val="001A266C"/>
    <w:rsid w:val="001A319F"/>
    <w:rsid w:val="001A3ECA"/>
    <w:rsid w:val="001A450F"/>
    <w:rsid w:val="001A532A"/>
    <w:rsid w:val="001A6BE6"/>
    <w:rsid w:val="001B0593"/>
    <w:rsid w:val="001B17DA"/>
    <w:rsid w:val="001B2DED"/>
    <w:rsid w:val="001B34D4"/>
    <w:rsid w:val="001B3E23"/>
    <w:rsid w:val="001B451C"/>
    <w:rsid w:val="001B4B44"/>
    <w:rsid w:val="001B5176"/>
    <w:rsid w:val="001B5219"/>
    <w:rsid w:val="001B5B8B"/>
    <w:rsid w:val="001B65B5"/>
    <w:rsid w:val="001B7FB7"/>
    <w:rsid w:val="001C026A"/>
    <w:rsid w:val="001C0FA0"/>
    <w:rsid w:val="001C1123"/>
    <w:rsid w:val="001C153D"/>
    <w:rsid w:val="001C1895"/>
    <w:rsid w:val="001C24EE"/>
    <w:rsid w:val="001C25E7"/>
    <w:rsid w:val="001C2DF8"/>
    <w:rsid w:val="001C571A"/>
    <w:rsid w:val="001C57F1"/>
    <w:rsid w:val="001C590F"/>
    <w:rsid w:val="001C61E2"/>
    <w:rsid w:val="001C727B"/>
    <w:rsid w:val="001C7859"/>
    <w:rsid w:val="001C7BD0"/>
    <w:rsid w:val="001D0D20"/>
    <w:rsid w:val="001D3035"/>
    <w:rsid w:val="001D3240"/>
    <w:rsid w:val="001D391E"/>
    <w:rsid w:val="001D4056"/>
    <w:rsid w:val="001D42EF"/>
    <w:rsid w:val="001D4414"/>
    <w:rsid w:val="001D4E65"/>
    <w:rsid w:val="001D52FE"/>
    <w:rsid w:val="001D6E6E"/>
    <w:rsid w:val="001E0667"/>
    <w:rsid w:val="001E0985"/>
    <w:rsid w:val="001E0ABD"/>
    <w:rsid w:val="001E14E3"/>
    <w:rsid w:val="001E460B"/>
    <w:rsid w:val="001E4ECA"/>
    <w:rsid w:val="001E577E"/>
    <w:rsid w:val="001E630D"/>
    <w:rsid w:val="001E729B"/>
    <w:rsid w:val="001E75C9"/>
    <w:rsid w:val="001E7B9E"/>
    <w:rsid w:val="001F0DCA"/>
    <w:rsid w:val="001F23A6"/>
    <w:rsid w:val="001F23E8"/>
    <w:rsid w:val="001F2EFC"/>
    <w:rsid w:val="001F4891"/>
    <w:rsid w:val="001F52E8"/>
    <w:rsid w:val="001F53F2"/>
    <w:rsid w:val="001F6FA6"/>
    <w:rsid w:val="001F787D"/>
    <w:rsid w:val="002005E2"/>
    <w:rsid w:val="00201DFD"/>
    <w:rsid w:val="0020231B"/>
    <w:rsid w:val="00202F90"/>
    <w:rsid w:val="00203615"/>
    <w:rsid w:val="00203DD1"/>
    <w:rsid w:val="00205FF1"/>
    <w:rsid w:val="002062AB"/>
    <w:rsid w:val="0020715E"/>
    <w:rsid w:val="0020756E"/>
    <w:rsid w:val="00207F5C"/>
    <w:rsid w:val="002108C6"/>
    <w:rsid w:val="002112C7"/>
    <w:rsid w:val="00212636"/>
    <w:rsid w:val="00212D0F"/>
    <w:rsid w:val="002146FF"/>
    <w:rsid w:val="002155B0"/>
    <w:rsid w:val="00215689"/>
    <w:rsid w:val="002203B0"/>
    <w:rsid w:val="00220E63"/>
    <w:rsid w:val="00223813"/>
    <w:rsid w:val="00225CB6"/>
    <w:rsid w:val="00226898"/>
    <w:rsid w:val="0022694F"/>
    <w:rsid w:val="00226CA5"/>
    <w:rsid w:val="002310CA"/>
    <w:rsid w:val="002351D6"/>
    <w:rsid w:val="002375E8"/>
    <w:rsid w:val="002404A3"/>
    <w:rsid w:val="00240D03"/>
    <w:rsid w:val="00240F8A"/>
    <w:rsid w:val="00240FC6"/>
    <w:rsid w:val="00241AD0"/>
    <w:rsid w:val="00242571"/>
    <w:rsid w:val="00242EB5"/>
    <w:rsid w:val="00244A40"/>
    <w:rsid w:val="00245181"/>
    <w:rsid w:val="00245631"/>
    <w:rsid w:val="002463F1"/>
    <w:rsid w:val="002500B0"/>
    <w:rsid w:val="0025018C"/>
    <w:rsid w:val="00251449"/>
    <w:rsid w:val="00253C04"/>
    <w:rsid w:val="00253D69"/>
    <w:rsid w:val="00260045"/>
    <w:rsid w:val="0026087F"/>
    <w:rsid w:val="00261DC3"/>
    <w:rsid w:val="00262928"/>
    <w:rsid w:val="002629A9"/>
    <w:rsid w:val="002630C0"/>
    <w:rsid w:val="00263A70"/>
    <w:rsid w:val="00263D8E"/>
    <w:rsid w:val="00263FBC"/>
    <w:rsid w:val="0026545C"/>
    <w:rsid w:val="002665FD"/>
    <w:rsid w:val="0026697B"/>
    <w:rsid w:val="00266C6A"/>
    <w:rsid w:val="00266F60"/>
    <w:rsid w:val="0026712D"/>
    <w:rsid w:val="0026718E"/>
    <w:rsid w:val="00270619"/>
    <w:rsid w:val="002712C0"/>
    <w:rsid w:val="00271FBB"/>
    <w:rsid w:val="00272587"/>
    <w:rsid w:val="0027363C"/>
    <w:rsid w:val="00273A4C"/>
    <w:rsid w:val="00273AD2"/>
    <w:rsid w:val="0027424A"/>
    <w:rsid w:val="00275284"/>
    <w:rsid w:val="002759A9"/>
    <w:rsid w:val="002761B0"/>
    <w:rsid w:val="002763B1"/>
    <w:rsid w:val="002766A1"/>
    <w:rsid w:val="00277FB4"/>
    <w:rsid w:val="00280F87"/>
    <w:rsid w:val="00281437"/>
    <w:rsid w:val="00281D6F"/>
    <w:rsid w:val="00282500"/>
    <w:rsid w:val="002826C7"/>
    <w:rsid w:val="00282C83"/>
    <w:rsid w:val="0028367D"/>
    <w:rsid w:val="002841EC"/>
    <w:rsid w:val="00284EE4"/>
    <w:rsid w:val="002852AC"/>
    <w:rsid w:val="0028603E"/>
    <w:rsid w:val="002861A0"/>
    <w:rsid w:val="00286211"/>
    <w:rsid w:val="00286E27"/>
    <w:rsid w:val="002876D1"/>
    <w:rsid w:val="00290287"/>
    <w:rsid w:val="0029097F"/>
    <w:rsid w:val="0029128D"/>
    <w:rsid w:val="00291408"/>
    <w:rsid w:val="0029557D"/>
    <w:rsid w:val="002959EF"/>
    <w:rsid w:val="00295F93"/>
    <w:rsid w:val="00296312"/>
    <w:rsid w:val="00296E58"/>
    <w:rsid w:val="00296EB0"/>
    <w:rsid w:val="0029758E"/>
    <w:rsid w:val="002A021D"/>
    <w:rsid w:val="002A080A"/>
    <w:rsid w:val="002A0A4B"/>
    <w:rsid w:val="002A1234"/>
    <w:rsid w:val="002A1874"/>
    <w:rsid w:val="002A426D"/>
    <w:rsid w:val="002A43FD"/>
    <w:rsid w:val="002A4FC5"/>
    <w:rsid w:val="002A5ADC"/>
    <w:rsid w:val="002A64A1"/>
    <w:rsid w:val="002A6C0B"/>
    <w:rsid w:val="002B0AE7"/>
    <w:rsid w:val="002B280C"/>
    <w:rsid w:val="002B3130"/>
    <w:rsid w:val="002B3973"/>
    <w:rsid w:val="002B3CFC"/>
    <w:rsid w:val="002B3E94"/>
    <w:rsid w:val="002B4485"/>
    <w:rsid w:val="002B5F3D"/>
    <w:rsid w:val="002C0FAD"/>
    <w:rsid w:val="002C247E"/>
    <w:rsid w:val="002C2B7F"/>
    <w:rsid w:val="002C308E"/>
    <w:rsid w:val="002C3467"/>
    <w:rsid w:val="002C3B1E"/>
    <w:rsid w:val="002C5827"/>
    <w:rsid w:val="002C5E42"/>
    <w:rsid w:val="002C7F6C"/>
    <w:rsid w:val="002D1C6B"/>
    <w:rsid w:val="002D1C73"/>
    <w:rsid w:val="002D2851"/>
    <w:rsid w:val="002D2BC7"/>
    <w:rsid w:val="002D3C2D"/>
    <w:rsid w:val="002D40EE"/>
    <w:rsid w:val="002D601A"/>
    <w:rsid w:val="002D6214"/>
    <w:rsid w:val="002D7516"/>
    <w:rsid w:val="002D78A4"/>
    <w:rsid w:val="002E14A2"/>
    <w:rsid w:val="002E1B17"/>
    <w:rsid w:val="002E1E80"/>
    <w:rsid w:val="002E288C"/>
    <w:rsid w:val="002E2A3E"/>
    <w:rsid w:val="002E2ED6"/>
    <w:rsid w:val="002E2F57"/>
    <w:rsid w:val="002E3D71"/>
    <w:rsid w:val="002E4F21"/>
    <w:rsid w:val="002E52B2"/>
    <w:rsid w:val="002E6012"/>
    <w:rsid w:val="002E7E52"/>
    <w:rsid w:val="002E7F9C"/>
    <w:rsid w:val="002F0334"/>
    <w:rsid w:val="002F0EAD"/>
    <w:rsid w:val="002F1AD3"/>
    <w:rsid w:val="002F2175"/>
    <w:rsid w:val="002F398A"/>
    <w:rsid w:val="002F401B"/>
    <w:rsid w:val="002F4752"/>
    <w:rsid w:val="002F5618"/>
    <w:rsid w:val="002F5A2C"/>
    <w:rsid w:val="002F61ED"/>
    <w:rsid w:val="002F6651"/>
    <w:rsid w:val="002F6A89"/>
    <w:rsid w:val="002F6E8E"/>
    <w:rsid w:val="002F786C"/>
    <w:rsid w:val="003007E2"/>
    <w:rsid w:val="003008D5"/>
    <w:rsid w:val="00300EB6"/>
    <w:rsid w:val="00301156"/>
    <w:rsid w:val="00301D56"/>
    <w:rsid w:val="00303355"/>
    <w:rsid w:val="003038AD"/>
    <w:rsid w:val="00303BE7"/>
    <w:rsid w:val="00303E7F"/>
    <w:rsid w:val="003041BD"/>
    <w:rsid w:val="003043A1"/>
    <w:rsid w:val="0030532A"/>
    <w:rsid w:val="00306C63"/>
    <w:rsid w:val="00306FED"/>
    <w:rsid w:val="00310B10"/>
    <w:rsid w:val="00310FD0"/>
    <w:rsid w:val="00312B80"/>
    <w:rsid w:val="00315803"/>
    <w:rsid w:val="003167C9"/>
    <w:rsid w:val="003169E3"/>
    <w:rsid w:val="003172B6"/>
    <w:rsid w:val="00320E1A"/>
    <w:rsid w:val="003228BB"/>
    <w:rsid w:val="00322A2F"/>
    <w:rsid w:val="00322D40"/>
    <w:rsid w:val="0032400D"/>
    <w:rsid w:val="00325EC2"/>
    <w:rsid w:val="00325F26"/>
    <w:rsid w:val="00326525"/>
    <w:rsid w:val="00326870"/>
    <w:rsid w:val="00327C4F"/>
    <w:rsid w:val="003302EF"/>
    <w:rsid w:val="0033068B"/>
    <w:rsid w:val="0033069A"/>
    <w:rsid w:val="00330C50"/>
    <w:rsid w:val="00331CB0"/>
    <w:rsid w:val="00331EE5"/>
    <w:rsid w:val="00331F22"/>
    <w:rsid w:val="00332282"/>
    <w:rsid w:val="003353BD"/>
    <w:rsid w:val="00335755"/>
    <w:rsid w:val="00335974"/>
    <w:rsid w:val="00335DE3"/>
    <w:rsid w:val="003368BA"/>
    <w:rsid w:val="003369F3"/>
    <w:rsid w:val="003372D6"/>
    <w:rsid w:val="0033742F"/>
    <w:rsid w:val="00340196"/>
    <w:rsid w:val="00342E6B"/>
    <w:rsid w:val="00343620"/>
    <w:rsid w:val="003445E1"/>
    <w:rsid w:val="00344663"/>
    <w:rsid w:val="00344A4D"/>
    <w:rsid w:val="003454AE"/>
    <w:rsid w:val="00346E13"/>
    <w:rsid w:val="003501ED"/>
    <w:rsid w:val="003503C1"/>
    <w:rsid w:val="00350A06"/>
    <w:rsid w:val="00350CF6"/>
    <w:rsid w:val="00350F41"/>
    <w:rsid w:val="0035240D"/>
    <w:rsid w:val="00352CFF"/>
    <w:rsid w:val="00352E2A"/>
    <w:rsid w:val="00352F89"/>
    <w:rsid w:val="0035477F"/>
    <w:rsid w:val="003549AF"/>
    <w:rsid w:val="0035509A"/>
    <w:rsid w:val="0035636A"/>
    <w:rsid w:val="00356C48"/>
    <w:rsid w:val="00356CA7"/>
    <w:rsid w:val="003571D3"/>
    <w:rsid w:val="00357B3A"/>
    <w:rsid w:val="00363298"/>
    <w:rsid w:val="0036329A"/>
    <w:rsid w:val="0036332E"/>
    <w:rsid w:val="00363A83"/>
    <w:rsid w:val="00364306"/>
    <w:rsid w:val="00364551"/>
    <w:rsid w:val="00364F35"/>
    <w:rsid w:val="003654CB"/>
    <w:rsid w:val="00366335"/>
    <w:rsid w:val="003711C9"/>
    <w:rsid w:val="003713E6"/>
    <w:rsid w:val="00372013"/>
    <w:rsid w:val="00374700"/>
    <w:rsid w:val="003754FC"/>
    <w:rsid w:val="0037653D"/>
    <w:rsid w:val="00377677"/>
    <w:rsid w:val="00377E88"/>
    <w:rsid w:val="00380005"/>
    <w:rsid w:val="00380B08"/>
    <w:rsid w:val="00381068"/>
    <w:rsid w:val="0038195E"/>
    <w:rsid w:val="003819FA"/>
    <w:rsid w:val="00381BEE"/>
    <w:rsid w:val="00383CAB"/>
    <w:rsid w:val="00384126"/>
    <w:rsid w:val="00384404"/>
    <w:rsid w:val="00384846"/>
    <w:rsid w:val="00384DB4"/>
    <w:rsid w:val="00390E7D"/>
    <w:rsid w:val="00390FD9"/>
    <w:rsid w:val="00392671"/>
    <w:rsid w:val="00393ED1"/>
    <w:rsid w:val="003941C2"/>
    <w:rsid w:val="00394773"/>
    <w:rsid w:val="00394EE1"/>
    <w:rsid w:val="00395532"/>
    <w:rsid w:val="00396ECB"/>
    <w:rsid w:val="003A0FFF"/>
    <w:rsid w:val="003A36E4"/>
    <w:rsid w:val="003A3A5C"/>
    <w:rsid w:val="003A491B"/>
    <w:rsid w:val="003A551E"/>
    <w:rsid w:val="003A63EB"/>
    <w:rsid w:val="003B0A8F"/>
    <w:rsid w:val="003B1525"/>
    <w:rsid w:val="003B1716"/>
    <w:rsid w:val="003B18BB"/>
    <w:rsid w:val="003B1D8F"/>
    <w:rsid w:val="003B2A17"/>
    <w:rsid w:val="003B53FE"/>
    <w:rsid w:val="003B593C"/>
    <w:rsid w:val="003B604A"/>
    <w:rsid w:val="003B613F"/>
    <w:rsid w:val="003B65EA"/>
    <w:rsid w:val="003C0E4D"/>
    <w:rsid w:val="003C1297"/>
    <w:rsid w:val="003C4F32"/>
    <w:rsid w:val="003C5BB2"/>
    <w:rsid w:val="003C66E0"/>
    <w:rsid w:val="003C6B11"/>
    <w:rsid w:val="003C7252"/>
    <w:rsid w:val="003C7D5E"/>
    <w:rsid w:val="003D0700"/>
    <w:rsid w:val="003D0A52"/>
    <w:rsid w:val="003D0A56"/>
    <w:rsid w:val="003D1C2B"/>
    <w:rsid w:val="003D2F05"/>
    <w:rsid w:val="003D3841"/>
    <w:rsid w:val="003D3A72"/>
    <w:rsid w:val="003D443D"/>
    <w:rsid w:val="003D474F"/>
    <w:rsid w:val="003D4929"/>
    <w:rsid w:val="003D50C9"/>
    <w:rsid w:val="003D5CEB"/>
    <w:rsid w:val="003E07ED"/>
    <w:rsid w:val="003E2001"/>
    <w:rsid w:val="003E32C4"/>
    <w:rsid w:val="003E498C"/>
    <w:rsid w:val="003E5566"/>
    <w:rsid w:val="003E56B9"/>
    <w:rsid w:val="003E5E86"/>
    <w:rsid w:val="003E6991"/>
    <w:rsid w:val="003E709F"/>
    <w:rsid w:val="003F022E"/>
    <w:rsid w:val="003F1020"/>
    <w:rsid w:val="003F1EBE"/>
    <w:rsid w:val="003F359B"/>
    <w:rsid w:val="003F3790"/>
    <w:rsid w:val="003F3877"/>
    <w:rsid w:val="003F4783"/>
    <w:rsid w:val="003F4CC0"/>
    <w:rsid w:val="003F5594"/>
    <w:rsid w:val="003F5BB0"/>
    <w:rsid w:val="003F6AEE"/>
    <w:rsid w:val="003F6B38"/>
    <w:rsid w:val="003F7C18"/>
    <w:rsid w:val="003F7EF4"/>
    <w:rsid w:val="00400163"/>
    <w:rsid w:val="00400818"/>
    <w:rsid w:val="00401355"/>
    <w:rsid w:val="004017DA"/>
    <w:rsid w:val="004023E5"/>
    <w:rsid w:val="004026C9"/>
    <w:rsid w:val="004029B4"/>
    <w:rsid w:val="00403139"/>
    <w:rsid w:val="0040339F"/>
    <w:rsid w:val="00403A5A"/>
    <w:rsid w:val="00404E92"/>
    <w:rsid w:val="00404FBD"/>
    <w:rsid w:val="00405012"/>
    <w:rsid w:val="00405387"/>
    <w:rsid w:val="0040553F"/>
    <w:rsid w:val="00405605"/>
    <w:rsid w:val="00405D01"/>
    <w:rsid w:val="0040641F"/>
    <w:rsid w:val="00406A23"/>
    <w:rsid w:val="00407A12"/>
    <w:rsid w:val="004128AE"/>
    <w:rsid w:val="0041322F"/>
    <w:rsid w:val="0041369B"/>
    <w:rsid w:val="00413B6A"/>
    <w:rsid w:val="00413CD5"/>
    <w:rsid w:val="0041476A"/>
    <w:rsid w:val="00415229"/>
    <w:rsid w:val="0041545A"/>
    <w:rsid w:val="00415826"/>
    <w:rsid w:val="00415BF0"/>
    <w:rsid w:val="004163FA"/>
    <w:rsid w:val="0041745E"/>
    <w:rsid w:val="00417FB5"/>
    <w:rsid w:val="004218E3"/>
    <w:rsid w:val="00423C5A"/>
    <w:rsid w:val="004242DC"/>
    <w:rsid w:val="004242DF"/>
    <w:rsid w:val="00425D1E"/>
    <w:rsid w:val="004264FC"/>
    <w:rsid w:val="0042793E"/>
    <w:rsid w:val="004317FD"/>
    <w:rsid w:val="00431B07"/>
    <w:rsid w:val="004322F6"/>
    <w:rsid w:val="00432DEE"/>
    <w:rsid w:val="00432FD8"/>
    <w:rsid w:val="004333E7"/>
    <w:rsid w:val="00433E01"/>
    <w:rsid w:val="00435B81"/>
    <w:rsid w:val="00440E70"/>
    <w:rsid w:val="00441B88"/>
    <w:rsid w:val="00443A24"/>
    <w:rsid w:val="00444147"/>
    <w:rsid w:val="00444377"/>
    <w:rsid w:val="00444603"/>
    <w:rsid w:val="0044479E"/>
    <w:rsid w:val="00444811"/>
    <w:rsid w:val="00444F81"/>
    <w:rsid w:val="004450D4"/>
    <w:rsid w:val="0044540C"/>
    <w:rsid w:val="00450AA8"/>
    <w:rsid w:val="0045143E"/>
    <w:rsid w:val="00451C16"/>
    <w:rsid w:val="0045309E"/>
    <w:rsid w:val="00453822"/>
    <w:rsid w:val="00453B39"/>
    <w:rsid w:val="00453E29"/>
    <w:rsid w:val="00455069"/>
    <w:rsid w:val="00455240"/>
    <w:rsid w:val="00455A5E"/>
    <w:rsid w:val="00455E4E"/>
    <w:rsid w:val="00456634"/>
    <w:rsid w:val="00457462"/>
    <w:rsid w:val="00457B55"/>
    <w:rsid w:val="00460BC8"/>
    <w:rsid w:val="00460FEC"/>
    <w:rsid w:val="00461168"/>
    <w:rsid w:val="00461F63"/>
    <w:rsid w:val="0046396B"/>
    <w:rsid w:val="00465487"/>
    <w:rsid w:val="00465D33"/>
    <w:rsid w:val="0046689F"/>
    <w:rsid w:val="00467EC9"/>
    <w:rsid w:val="004700F0"/>
    <w:rsid w:val="00470FBB"/>
    <w:rsid w:val="0047376C"/>
    <w:rsid w:val="00474160"/>
    <w:rsid w:val="00475C41"/>
    <w:rsid w:val="004766ED"/>
    <w:rsid w:val="004772B9"/>
    <w:rsid w:val="004823BB"/>
    <w:rsid w:val="00482B04"/>
    <w:rsid w:val="0048378F"/>
    <w:rsid w:val="00484215"/>
    <w:rsid w:val="0048599D"/>
    <w:rsid w:val="00486296"/>
    <w:rsid w:val="00486BB5"/>
    <w:rsid w:val="00487051"/>
    <w:rsid w:val="00490BE9"/>
    <w:rsid w:val="00491C1E"/>
    <w:rsid w:val="00492768"/>
    <w:rsid w:val="00492E83"/>
    <w:rsid w:val="00492EFE"/>
    <w:rsid w:val="00492FBA"/>
    <w:rsid w:val="0049328A"/>
    <w:rsid w:val="00494575"/>
    <w:rsid w:val="00494EB8"/>
    <w:rsid w:val="004959E7"/>
    <w:rsid w:val="00495EC1"/>
    <w:rsid w:val="00496B95"/>
    <w:rsid w:val="00496BC6"/>
    <w:rsid w:val="00497B7F"/>
    <w:rsid w:val="004A0181"/>
    <w:rsid w:val="004A0E78"/>
    <w:rsid w:val="004A2FEB"/>
    <w:rsid w:val="004A34DD"/>
    <w:rsid w:val="004A34F9"/>
    <w:rsid w:val="004A365E"/>
    <w:rsid w:val="004A3938"/>
    <w:rsid w:val="004A40A3"/>
    <w:rsid w:val="004A557E"/>
    <w:rsid w:val="004A55F5"/>
    <w:rsid w:val="004A566B"/>
    <w:rsid w:val="004A5824"/>
    <w:rsid w:val="004A7658"/>
    <w:rsid w:val="004A77AF"/>
    <w:rsid w:val="004B037A"/>
    <w:rsid w:val="004B07E7"/>
    <w:rsid w:val="004B21AB"/>
    <w:rsid w:val="004B3253"/>
    <w:rsid w:val="004B3C83"/>
    <w:rsid w:val="004B4460"/>
    <w:rsid w:val="004B4698"/>
    <w:rsid w:val="004B56B5"/>
    <w:rsid w:val="004B61CD"/>
    <w:rsid w:val="004B6CF5"/>
    <w:rsid w:val="004B71A6"/>
    <w:rsid w:val="004B7943"/>
    <w:rsid w:val="004C0481"/>
    <w:rsid w:val="004C09F5"/>
    <w:rsid w:val="004C0B8D"/>
    <w:rsid w:val="004C0DF8"/>
    <w:rsid w:val="004C3618"/>
    <w:rsid w:val="004C3731"/>
    <w:rsid w:val="004C46F7"/>
    <w:rsid w:val="004C5B29"/>
    <w:rsid w:val="004C6054"/>
    <w:rsid w:val="004D1407"/>
    <w:rsid w:val="004D2212"/>
    <w:rsid w:val="004D2628"/>
    <w:rsid w:val="004D2F77"/>
    <w:rsid w:val="004D3B26"/>
    <w:rsid w:val="004D3DAD"/>
    <w:rsid w:val="004D4AC0"/>
    <w:rsid w:val="004D6852"/>
    <w:rsid w:val="004D6E78"/>
    <w:rsid w:val="004E2F7D"/>
    <w:rsid w:val="004E341E"/>
    <w:rsid w:val="004E6AE2"/>
    <w:rsid w:val="004E7137"/>
    <w:rsid w:val="004E74CF"/>
    <w:rsid w:val="004E7D60"/>
    <w:rsid w:val="004F135A"/>
    <w:rsid w:val="004F1C82"/>
    <w:rsid w:val="004F1D73"/>
    <w:rsid w:val="004F37BC"/>
    <w:rsid w:val="004F40AE"/>
    <w:rsid w:val="004F46C8"/>
    <w:rsid w:val="004F4944"/>
    <w:rsid w:val="004F57DD"/>
    <w:rsid w:val="004F5F02"/>
    <w:rsid w:val="004F5FBD"/>
    <w:rsid w:val="004F6545"/>
    <w:rsid w:val="004F7192"/>
    <w:rsid w:val="004F74FC"/>
    <w:rsid w:val="005015FB"/>
    <w:rsid w:val="00501D92"/>
    <w:rsid w:val="0050475A"/>
    <w:rsid w:val="00504926"/>
    <w:rsid w:val="005053A6"/>
    <w:rsid w:val="005054BA"/>
    <w:rsid w:val="00506DA9"/>
    <w:rsid w:val="00506EEA"/>
    <w:rsid w:val="00507900"/>
    <w:rsid w:val="0051052F"/>
    <w:rsid w:val="00510F25"/>
    <w:rsid w:val="00511630"/>
    <w:rsid w:val="00511A07"/>
    <w:rsid w:val="0051208B"/>
    <w:rsid w:val="00512907"/>
    <w:rsid w:val="00513933"/>
    <w:rsid w:val="00515158"/>
    <w:rsid w:val="0051595D"/>
    <w:rsid w:val="00515AA1"/>
    <w:rsid w:val="00516960"/>
    <w:rsid w:val="0052062E"/>
    <w:rsid w:val="00520B4B"/>
    <w:rsid w:val="0052129A"/>
    <w:rsid w:val="00521C1B"/>
    <w:rsid w:val="00521C9E"/>
    <w:rsid w:val="00521F3B"/>
    <w:rsid w:val="00522087"/>
    <w:rsid w:val="00522E06"/>
    <w:rsid w:val="00523822"/>
    <w:rsid w:val="005238B9"/>
    <w:rsid w:val="00525064"/>
    <w:rsid w:val="00525563"/>
    <w:rsid w:val="00525CAE"/>
    <w:rsid w:val="00525CDF"/>
    <w:rsid w:val="00526D71"/>
    <w:rsid w:val="00527908"/>
    <w:rsid w:val="00527D92"/>
    <w:rsid w:val="0053018E"/>
    <w:rsid w:val="005303B5"/>
    <w:rsid w:val="005310B6"/>
    <w:rsid w:val="00532196"/>
    <w:rsid w:val="005334E0"/>
    <w:rsid w:val="005342C5"/>
    <w:rsid w:val="00534898"/>
    <w:rsid w:val="00536A67"/>
    <w:rsid w:val="00537EFF"/>
    <w:rsid w:val="0054131A"/>
    <w:rsid w:val="00541366"/>
    <w:rsid w:val="00541610"/>
    <w:rsid w:val="00544055"/>
    <w:rsid w:val="005447FD"/>
    <w:rsid w:val="00546115"/>
    <w:rsid w:val="00547217"/>
    <w:rsid w:val="00547C4A"/>
    <w:rsid w:val="005506C2"/>
    <w:rsid w:val="00550791"/>
    <w:rsid w:val="00552427"/>
    <w:rsid w:val="00553B52"/>
    <w:rsid w:val="00554CC8"/>
    <w:rsid w:val="00556078"/>
    <w:rsid w:val="00560C25"/>
    <w:rsid w:val="00561A96"/>
    <w:rsid w:val="005629F2"/>
    <w:rsid w:val="0056336A"/>
    <w:rsid w:val="00563B71"/>
    <w:rsid w:val="00563EEE"/>
    <w:rsid w:val="00564145"/>
    <w:rsid w:val="005645BC"/>
    <w:rsid w:val="005651A6"/>
    <w:rsid w:val="00566758"/>
    <w:rsid w:val="00567161"/>
    <w:rsid w:val="00567834"/>
    <w:rsid w:val="005701D7"/>
    <w:rsid w:val="00570AF4"/>
    <w:rsid w:val="00571B24"/>
    <w:rsid w:val="00572288"/>
    <w:rsid w:val="005725EF"/>
    <w:rsid w:val="00572880"/>
    <w:rsid w:val="00572BF9"/>
    <w:rsid w:val="005732A1"/>
    <w:rsid w:val="00574209"/>
    <w:rsid w:val="00574CED"/>
    <w:rsid w:val="00575069"/>
    <w:rsid w:val="00575221"/>
    <w:rsid w:val="005753C8"/>
    <w:rsid w:val="00575B7E"/>
    <w:rsid w:val="005768AB"/>
    <w:rsid w:val="00576A2D"/>
    <w:rsid w:val="00580396"/>
    <w:rsid w:val="00580D0D"/>
    <w:rsid w:val="0058322F"/>
    <w:rsid w:val="0058715D"/>
    <w:rsid w:val="00591A31"/>
    <w:rsid w:val="00591C2F"/>
    <w:rsid w:val="00591FD0"/>
    <w:rsid w:val="00592B83"/>
    <w:rsid w:val="00593A90"/>
    <w:rsid w:val="005943F2"/>
    <w:rsid w:val="0059456E"/>
    <w:rsid w:val="005962A9"/>
    <w:rsid w:val="005969E6"/>
    <w:rsid w:val="005971B8"/>
    <w:rsid w:val="005A01F5"/>
    <w:rsid w:val="005A027E"/>
    <w:rsid w:val="005A02AB"/>
    <w:rsid w:val="005A23A3"/>
    <w:rsid w:val="005A32AC"/>
    <w:rsid w:val="005A3704"/>
    <w:rsid w:val="005A42F2"/>
    <w:rsid w:val="005A46E4"/>
    <w:rsid w:val="005A495E"/>
    <w:rsid w:val="005A5012"/>
    <w:rsid w:val="005A50E5"/>
    <w:rsid w:val="005A6CFE"/>
    <w:rsid w:val="005A73FF"/>
    <w:rsid w:val="005B0843"/>
    <w:rsid w:val="005B0DA8"/>
    <w:rsid w:val="005B0E24"/>
    <w:rsid w:val="005B1406"/>
    <w:rsid w:val="005B3830"/>
    <w:rsid w:val="005B3926"/>
    <w:rsid w:val="005B4AE7"/>
    <w:rsid w:val="005B5139"/>
    <w:rsid w:val="005B5275"/>
    <w:rsid w:val="005B5A48"/>
    <w:rsid w:val="005B5CB1"/>
    <w:rsid w:val="005B6827"/>
    <w:rsid w:val="005B75BA"/>
    <w:rsid w:val="005B7FFD"/>
    <w:rsid w:val="005C1073"/>
    <w:rsid w:val="005C132A"/>
    <w:rsid w:val="005C17FE"/>
    <w:rsid w:val="005C20C6"/>
    <w:rsid w:val="005C24C1"/>
    <w:rsid w:val="005C39BD"/>
    <w:rsid w:val="005C4014"/>
    <w:rsid w:val="005C4804"/>
    <w:rsid w:val="005C4979"/>
    <w:rsid w:val="005C7D0B"/>
    <w:rsid w:val="005D308F"/>
    <w:rsid w:val="005D36C9"/>
    <w:rsid w:val="005D6764"/>
    <w:rsid w:val="005D70B5"/>
    <w:rsid w:val="005D727A"/>
    <w:rsid w:val="005D74A4"/>
    <w:rsid w:val="005D7950"/>
    <w:rsid w:val="005E3A0A"/>
    <w:rsid w:val="005E7411"/>
    <w:rsid w:val="005E74AB"/>
    <w:rsid w:val="005F076F"/>
    <w:rsid w:val="005F0B5B"/>
    <w:rsid w:val="005F17D8"/>
    <w:rsid w:val="005F1B0A"/>
    <w:rsid w:val="005F23AB"/>
    <w:rsid w:val="005F250B"/>
    <w:rsid w:val="005F3188"/>
    <w:rsid w:val="005F4B93"/>
    <w:rsid w:val="005F522B"/>
    <w:rsid w:val="005F5233"/>
    <w:rsid w:val="005F57C0"/>
    <w:rsid w:val="005F5C97"/>
    <w:rsid w:val="005F6158"/>
    <w:rsid w:val="00600DA6"/>
    <w:rsid w:val="00600EE9"/>
    <w:rsid w:val="006010C4"/>
    <w:rsid w:val="00601569"/>
    <w:rsid w:val="00601F3F"/>
    <w:rsid w:val="00602612"/>
    <w:rsid w:val="006034EF"/>
    <w:rsid w:val="00604D81"/>
    <w:rsid w:val="006054A5"/>
    <w:rsid w:val="00605C08"/>
    <w:rsid w:val="00606AE4"/>
    <w:rsid w:val="00607F5D"/>
    <w:rsid w:val="006100D9"/>
    <w:rsid w:val="0061084E"/>
    <w:rsid w:val="00610E53"/>
    <w:rsid w:val="00611017"/>
    <w:rsid w:val="00611A42"/>
    <w:rsid w:val="00612205"/>
    <w:rsid w:val="00612651"/>
    <w:rsid w:val="006144F8"/>
    <w:rsid w:val="006147AB"/>
    <w:rsid w:val="006165C8"/>
    <w:rsid w:val="00616E1F"/>
    <w:rsid w:val="00616F32"/>
    <w:rsid w:val="00617EC6"/>
    <w:rsid w:val="006203F7"/>
    <w:rsid w:val="00621FAB"/>
    <w:rsid w:val="00622A80"/>
    <w:rsid w:val="00622F11"/>
    <w:rsid w:val="00627116"/>
    <w:rsid w:val="006315DE"/>
    <w:rsid w:val="00632D8C"/>
    <w:rsid w:val="00632E84"/>
    <w:rsid w:val="00633E92"/>
    <w:rsid w:val="00633EF3"/>
    <w:rsid w:val="00633FA2"/>
    <w:rsid w:val="00634561"/>
    <w:rsid w:val="00634B31"/>
    <w:rsid w:val="00634DB5"/>
    <w:rsid w:val="00636C52"/>
    <w:rsid w:val="00637522"/>
    <w:rsid w:val="00641636"/>
    <w:rsid w:val="0064381F"/>
    <w:rsid w:val="00643913"/>
    <w:rsid w:val="00643CCD"/>
    <w:rsid w:val="00645097"/>
    <w:rsid w:val="006466F7"/>
    <w:rsid w:val="006467DA"/>
    <w:rsid w:val="0064761B"/>
    <w:rsid w:val="00650092"/>
    <w:rsid w:val="00650D17"/>
    <w:rsid w:val="00650D45"/>
    <w:rsid w:val="00651767"/>
    <w:rsid w:val="006518FD"/>
    <w:rsid w:val="00651FA0"/>
    <w:rsid w:val="00653FD5"/>
    <w:rsid w:val="0065492C"/>
    <w:rsid w:val="006578CE"/>
    <w:rsid w:val="00660636"/>
    <w:rsid w:val="00661892"/>
    <w:rsid w:val="0066389F"/>
    <w:rsid w:val="00663D9C"/>
    <w:rsid w:val="006644D6"/>
    <w:rsid w:val="006645ED"/>
    <w:rsid w:val="00665C30"/>
    <w:rsid w:val="0066764A"/>
    <w:rsid w:val="0066790C"/>
    <w:rsid w:val="0066795A"/>
    <w:rsid w:val="0067073C"/>
    <w:rsid w:val="00671F6D"/>
    <w:rsid w:val="00671FE3"/>
    <w:rsid w:val="00673313"/>
    <w:rsid w:val="00675B50"/>
    <w:rsid w:val="0067616A"/>
    <w:rsid w:val="00676F51"/>
    <w:rsid w:val="0067707A"/>
    <w:rsid w:val="00680BEE"/>
    <w:rsid w:val="00681990"/>
    <w:rsid w:val="00683605"/>
    <w:rsid w:val="00684684"/>
    <w:rsid w:val="00685526"/>
    <w:rsid w:val="00685E23"/>
    <w:rsid w:val="006873AC"/>
    <w:rsid w:val="00687E77"/>
    <w:rsid w:val="00690CAD"/>
    <w:rsid w:val="00691FF4"/>
    <w:rsid w:val="00693429"/>
    <w:rsid w:val="0069500B"/>
    <w:rsid w:val="006952A3"/>
    <w:rsid w:val="006962B0"/>
    <w:rsid w:val="006968BB"/>
    <w:rsid w:val="00697557"/>
    <w:rsid w:val="006A0CBD"/>
    <w:rsid w:val="006A14A3"/>
    <w:rsid w:val="006A1AE2"/>
    <w:rsid w:val="006A2633"/>
    <w:rsid w:val="006A3207"/>
    <w:rsid w:val="006A37C3"/>
    <w:rsid w:val="006A45A1"/>
    <w:rsid w:val="006A595F"/>
    <w:rsid w:val="006A5D9B"/>
    <w:rsid w:val="006A74FF"/>
    <w:rsid w:val="006A7B67"/>
    <w:rsid w:val="006B06C2"/>
    <w:rsid w:val="006B0B11"/>
    <w:rsid w:val="006B21EB"/>
    <w:rsid w:val="006B2E06"/>
    <w:rsid w:val="006B2E6C"/>
    <w:rsid w:val="006B39EE"/>
    <w:rsid w:val="006B3FA4"/>
    <w:rsid w:val="006B4F89"/>
    <w:rsid w:val="006B5185"/>
    <w:rsid w:val="006B51D7"/>
    <w:rsid w:val="006B5263"/>
    <w:rsid w:val="006B56E4"/>
    <w:rsid w:val="006B67BE"/>
    <w:rsid w:val="006B6AEA"/>
    <w:rsid w:val="006C2193"/>
    <w:rsid w:val="006C315A"/>
    <w:rsid w:val="006C3BA1"/>
    <w:rsid w:val="006C4D4D"/>
    <w:rsid w:val="006C59E0"/>
    <w:rsid w:val="006C7560"/>
    <w:rsid w:val="006D1979"/>
    <w:rsid w:val="006D1D22"/>
    <w:rsid w:val="006D30CA"/>
    <w:rsid w:val="006D3121"/>
    <w:rsid w:val="006D540C"/>
    <w:rsid w:val="006D5666"/>
    <w:rsid w:val="006D7ACF"/>
    <w:rsid w:val="006E06B1"/>
    <w:rsid w:val="006E1B22"/>
    <w:rsid w:val="006E1CA9"/>
    <w:rsid w:val="006E2789"/>
    <w:rsid w:val="006E305B"/>
    <w:rsid w:val="006E4B04"/>
    <w:rsid w:val="006E6138"/>
    <w:rsid w:val="006F2819"/>
    <w:rsid w:val="006F2CA3"/>
    <w:rsid w:val="006F2FF5"/>
    <w:rsid w:val="006F4A18"/>
    <w:rsid w:val="006F518B"/>
    <w:rsid w:val="006F5819"/>
    <w:rsid w:val="006F77C1"/>
    <w:rsid w:val="006F7CF2"/>
    <w:rsid w:val="0070036D"/>
    <w:rsid w:val="007011F8"/>
    <w:rsid w:val="00702894"/>
    <w:rsid w:val="0070403B"/>
    <w:rsid w:val="0070468D"/>
    <w:rsid w:val="00706913"/>
    <w:rsid w:val="00706D34"/>
    <w:rsid w:val="00711202"/>
    <w:rsid w:val="00711B64"/>
    <w:rsid w:val="0071254A"/>
    <w:rsid w:val="00712CFB"/>
    <w:rsid w:val="00713BDA"/>
    <w:rsid w:val="00713FC2"/>
    <w:rsid w:val="007155C7"/>
    <w:rsid w:val="007170DB"/>
    <w:rsid w:val="0072462A"/>
    <w:rsid w:val="0072613E"/>
    <w:rsid w:val="00726605"/>
    <w:rsid w:val="007269E1"/>
    <w:rsid w:val="00727081"/>
    <w:rsid w:val="00730F0B"/>
    <w:rsid w:val="00731B57"/>
    <w:rsid w:val="00732DCD"/>
    <w:rsid w:val="00732EE2"/>
    <w:rsid w:val="00733148"/>
    <w:rsid w:val="00734E56"/>
    <w:rsid w:val="007358B4"/>
    <w:rsid w:val="00736A67"/>
    <w:rsid w:val="00740DDA"/>
    <w:rsid w:val="007428F1"/>
    <w:rsid w:val="007429DB"/>
    <w:rsid w:val="00743039"/>
    <w:rsid w:val="0074377C"/>
    <w:rsid w:val="007440B5"/>
    <w:rsid w:val="0074424F"/>
    <w:rsid w:val="0074435E"/>
    <w:rsid w:val="007459F8"/>
    <w:rsid w:val="00745DCA"/>
    <w:rsid w:val="007463DC"/>
    <w:rsid w:val="007516D7"/>
    <w:rsid w:val="007518DD"/>
    <w:rsid w:val="00752065"/>
    <w:rsid w:val="007528B6"/>
    <w:rsid w:val="00753104"/>
    <w:rsid w:val="00753B1D"/>
    <w:rsid w:val="00753DC5"/>
    <w:rsid w:val="00754443"/>
    <w:rsid w:val="00754C18"/>
    <w:rsid w:val="007558EC"/>
    <w:rsid w:val="0075633C"/>
    <w:rsid w:val="007609B5"/>
    <w:rsid w:val="0076293C"/>
    <w:rsid w:val="00763D77"/>
    <w:rsid w:val="00764C88"/>
    <w:rsid w:val="007657BA"/>
    <w:rsid w:val="007660D4"/>
    <w:rsid w:val="00766918"/>
    <w:rsid w:val="00766EC9"/>
    <w:rsid w:val="00767B24"/>
    <w:rsid w:val="00767DA2"/>
    <w:rsid w:val="00767FF0"/>
    <w:rsid w:val="007700F1"/>
    <w:rsid w:val="00770159"/>
    <w:rsid w:val="0077258A"/>
    <w:rsid w:val="00774F72"/>
    <w:rsid w:val="00775332"/>
    <w:rsid w:val="007755B6"/>
    <w:rsid w:val="00776A87"/>
    <w:rsid w:val="00776AFD"/>
    <w:rsid w:val="0078210D"/>
    <w:rsid w:val="00782AC9"/>
    <w:rsid w:val="0078370A"/>
    <w:rsid w:val="0078374F"/>
    <w:rsid w:val="00783974"/>
    <w:rsid w:val="00783DFA"/>
    <w:rsid w:val="00783FE0"/>
    <w:rsid w:val="00785A9C"/>
    <w:rsid w:val="00787B19"/>
    <w:rsid w:val="00787DCD"/>
    <w:rsid w:val="0079111E"/>
    <w:rsid w:val="00791ACC"/>
    <w:rsid w:val="00792793"/>
    <w:rsid w:val="00794387"/>
    <w:rsid w:val="00794B05"/>
    <w:rsid w:val="007952D9"/>
    <w:rsid w:val="00795450"/>
    <w:rsid w:val="007963A7"/>
    <w:rsid w:val="0079669B"/>
    <w:rsid w:val="007A00E7"/>
    <w:rsid w:val="007A063D"/>
    <w:rsid w:val="007A0A70"/>
    <w:rsid w:val="007A0BC7"/>
    <w:rsid w:val="007A17B8"/>
    <w:rsid w:val="007A1837"/>
    <w:rsid w:val="007A267E"/>
    <w:rsid w:val="007A5078"/>
    <w:rsid w:val="007A65E6"/>
    <w:rsid w:val="007A7E19"/>
    <w:rsid w:val="007A7FD5"/>
    <w:rsid w:val="007B030C"/>
    <w:rsid w:val="007B0832"/>
    <w:rsid w:val="007B205E"/>
    <w:rsid w:val="007B2B08"/>
    <w:rsid w:val="007B4A82"/>
    <w:rsid w:val="007B567E"/>
    <w:rsid w:val="007B66AB"/>
    <w:rsid w:val="007C0ED8"/>
    <w:rsid w:val="007C252D"/>
    <w:rsid w:val="007C32F8"/>
    <w:rsid w:val="007C35B9"/>
    <w:rsid w:val="007C3C8B"/>
    <w:rsid w:val="007C50D9"/>
    <w:rsid w:val="007C5D7C"/>
    <w:rsid w:val="007C661A"/>
    <w:rsid w:val="007C6942"/>
    <w:rsid w:val="007C6D6F"/>
    <w:rsid w:val="007D0E9A"/>
    <w:rsid w:val="007D0FDC"/>
    <w:rsid w:val="007D10DA"/>
    <w:rsid w:val="007D1624"/>
    <w:rsid w:val="007D2D43"/>
    <w:rsid w:val="007D3FC0"/>
    <w:rsid w:val="007D647A"/>
    <w:rsid w:val="007D6E37"/>
    <w:rsid w:val="007E15E4"/>
    <w:rsid w:val="007E2BD4"/>
    <w:rsid w:val="007E3695"/>
    <w:rsid w:val="007E477E"/>
    <w:rsid w:val="007E545D"/>
    <w:rsid w:val="007E5A24"/>
    <w:rsid w:val="007E647B"/>
    <w:rsid w:val="007E693E"/>
    <w:rsid w:val="007E7EB1"/>
    <w:rsid w:val="007F0309"/>
    <w:rsid w:val="007F3AA6"/>
    <w:rsid w:val="007F431D"/>
    <w:rsid w:val="007F51C3"/>
    <w:rsid w:val="007F5721"/>
    <w:rsid w:val="007F5CBC"/>
    <w:rsid w:val="007F7079"/>
    <w:rsid w:val="00800706"/>
    <w:rsid w:val="008016C4"/>
    <w:rsid w:val="008021C7"/>
    <w:rsid w:val="00802452"/>
    <w:rsid w:val="00802B65"/>
    <w:rsid w:val="00802F69"/>
    <w:rsid w:val="00807142"/>
    <w:rsid w:val="0081017B"/>
    <w:rsid w:val="00810ED2"/>
    <w:rsid w:val="008111CA"/>
    <w:rsid w:val="00811971"/>
    <w:rsid w:val="00811F0E"/>
    <w:rsid w:val="008123B4"/>
    <w:rsid w:val="008128F9"/>
    <w:rsid w:val="0081507A"/>
    <w:rsid w:val="0081645F"/>
    <w:rsid w:val="00816690"/>
    <w:rsid w:val="00817334"/>
    <w:rsid w:val="00821963"/>
    <w:rsid w:val="00822B3E"/>
    <w:rsid w:val="008230B0"/>
    <w:rsid w:val="008232A8"/>
    <w:rsid w:val="00823DA1"/>
    <w:rsid w:val="00824E2F"/>
    <w:rsid w:val="00824E5D"/>
    <w:rsid w:val="00825FEA"/>
    <w:rsid w:val="00826D24"/>
    <w:rsid w:val="00827D95"/>
    <w:rsid w:val="00827EBA"/>
    <w:rsid w:val="008307C2"/>
    <w:rsid w:val="00830C4C"/>
    <w:rsid w:val="00831772"/>
    <w:rsid w:val="0083200A"/>
    <w:rsid w:val="0083217C"/>
    <w:rsid w:val="008323C0"/>
    <w:rsid w:val="0083374D"/>
    <w:rsid w:val="00833832"/>
    <w:rsid w:val="00835217"/>
    <w:rsid w:val="008355E0"/>
    <w:rsid w:val="008362F0"/>
    <w:rsid w:val="0084250D"/>
    <w:rsid w:val="008431B6"/>
    <w:rsid w:val="008434D7"/>
    <w:rsid w:val="00843C7F"/>
    <w:rsid w:val="00847B2C"/>
    <w:rsid w:val="0085205B"/>
    <w:rsid w:val="00853D50"/>
    <w:rsid w:val="00854095"/>
    <w:rsid w:val="00855414"/>
    <w:rsid w:val="00855697"/>
    <w:rsid w:val="008556FF"/>
    <w:rsid w:val="0085702D"/>
    <w:rsid w:val="008600F0"/>
    <w:rsid w:val="008607EF"/>
    <w:rsid w:val="00860A79"/>
    <w:rsid w:val="00863FBB"/>
    <w:rsid w:val="00864CD7"/>
    <w:rsid w:val="00864D51"/>
    <w:rsid w:val="00865BF7"/>
    <w:rsid w:val="00866579"/>
    <w:rsid w:val="00866D11"/>
    <w:rsid w:val="00867489"/>
    <w:rsid w:val="00867741"/>
    <w:rsid w:val="00867FB5"/>
    <w:rsid w:val="00872871"/>
    <w:rsid w:val="0087354B"/>
    <w:rsid w:val="00876E57"/>
    <w:rsid w:val="00880A4A"/>
    <w:rsid w:val="008810DD"/>
    <w:rsid w:val="008811FF"/>
    <w:rsid w:val="00881FBC"/>
    <w:rsid w:val="00882682"/>
    <w:rsid w:val="00882E5B"/>
    <w:rsid w:val="00882F71"/>
    <w:rsid w:val="00883126"/>
    <w:rsid w:val="008841F9"/>
    <w:rsid w:val="00884B3E"/>
    <w:rsid w:val="00884DA0"/>
    <w:rsid w:val="0088566E"/>
    <w:rsid w:val="00886029"/>
    <w:rsid w:val="0088669F"/>
    <w:rsid w:val="00886B3F"/>
    <w:rsid w:val="00891309"/>
    <w:rsid w:val="0089226D"/>
    <w:rsid w:val="00892414"/>
    <w:rsid w:val="008924DB"/>
    <w:rsid w:val="008972CB"/>
    <w:rsid w:val="00897E79"/>
    <w:rsid w:val="008A05FF"/>
    <w:rsid w:val="008A128E"/>
    <w:rsid w:val="008A1AE4"/>
    <w:rsid w:val="008A1B6F"/>
    <w:rsid w:val="008A51CA"/>
    <w:rsid w:val="008A578D"/>
    <w:rsid w:val="008A7047"/>
    <w:rsid w:val="008A7611"/>
    <w:rsid w:val="008B0C52"/>
    <w:rsid w:val="008B16F2"/>
    <w:rsid w:val="008B471E"/>
    <w:rsid w:val="008B590D"/>
    <w:rsid w:val="008B61F3"/>
    <w:rsid w:val="008B6529"/>
    <w:rsid w:val="008B72F6"/>
    <w:rsid w:val="008B7456"/>
    <w:rsid w:val="008B7B8C"/>
    <w:rsid w:val="008C1AB3"/>
    <w:rsid w:val="008C3198"/>
    <w:rsid w:val="008C3513"/>
    <w:rsid w:val="008C3EB6"/>
    <w:rsid w:val="008C43CF"/>
    <w:rsid w:val="008C5248"/>
    <w:rsid w:val="008C5A80"/>
    <w:rsid w:val="008C5CE4"/>
    <w:rsid w:val="008C613F"/>
    <w:rsid w:val="008C7B54"/>
    <w:rsid w:val="008D0B3C"/>
    <w:rsid w:val="008D1C3C"/>
    <w:rsid w:val="008D1E9C"/>
    <w:rsid w:val="008D1FF3"/>
    <w:rsid w:val="008D2AC6"/>
    <w:rsid w:val="008D3294"/>
    <w:rsid w:val="008D5393"/>
    <w:rsid w:val="008D5BDA"/>
    <w:rsid w:val="008D6581"/>
    <w:rsid w:val="008D6D1D"/>
    <w:rsid w:val="008D74CE"/>
    <w:rsid w:val="008D7867"/>
    <w:rsid w:val="008D7C30"/>
    <w:rsid w:val="008E0D6D"/>
    <w:rsid w:val="008E1A56"/>
    <w:rsid w:val="008E3898"/>
    <w:rsid w:val="008E3EEB"/>
    <w:rsid w:val="008E40ED"/>
    <w:rsid w:val="008E5B31"/>
    <w:rsid w:val="008E6D13"/>
    <w:rsid w:val="008E6F95"/>
    <w:rsid w:val="008E749D"/>
    <w:rsid w:val="008E7CB5"/>
    <w:rsid w:val="008F1857"/>
    <w:rsid w:val="008F18C6"/>
    <w:rsid w:val="008F2E50"/>
    <w:rsid w:val="008F3D52"/>
    <w:rsid w:val="008F6088"/>
    <w:rsid w:val="00900DD3"/>
    <w:rsid w:val="00901A07"/>
    <w:rsid w:val="00902369"/>
    <w:rsid w:val="009023D3"/>
    <w:rsid w:val="00902495"/>
    <w:rsid w:val="00903194"/>
    <w:rsid w:val="00903D4C"/>
    <w:rsid w:val="0090478B"/>
    <w:rsid w:val="00904CCE"/>
    <w:rsid w:val="00904D32"/>
    <w:rsid w:val="00905D56"/>
    <w:rsid w:val="009068E6"/>
    <w:rsid w:val="00906A74"/>
    <w:rsid w:val="0090707E"/>
    <w:rsid w:val="00907A14"/>
    <w:rsid w:val="00907BD0"/>
    <w:rsid w:val="009102B4"/>
    <w:rsid w:val="009105EA"/>
    <w:rsid w:val="00912BC3"/>
    <w:rsid w:val="00914953"/>
    <w:rsid w:val="00914CE2"/>
    <w:rsid w:val="00914ED5"/>
    <w:rsid w:val="0091602B"/>
    <w:rsid w:val="00916B26"/>
    <w:rsid w:val="00916D52"/>
    <w:rsid w:val="00917F58"/>
    <w:rsid w:val="009218A6"/>
    <w:rsid w:val="00922476"/>
    <w:rsid w:val="00923005"/>
    <w:rsid w:val="009237C7"/>
    <w:rsid w:val="00923B89"/>
    <w:rsid w:val="0092419F"/>
    <w:rsid w:val="0092448B"/>
    <w:rsid w:val="00925717"/>
    <w:rsid w:val="00927217"/>
    <w:rsid w:val="00930B54"/>
    <w:rsid w:val="009322B0"/>
    <w:rsid w:val="00932717"/>
    <w:rsid w:val="00933364"/>
    <w:rsid w:val="00933BA6"/>
    <w:rsid w:val="009358B9"/>
    <w:rsid w:val="0093634F"/>
    <w:rsid w:val="00937512"/>
    <w:rsid w:val="00941F95"/>
    <w:rsid w:val="00942328"/>
    <w:rsid w:val="00943D4B"/>
    <w:rsid w:val="00944A1A"/>
    <w:rsid w:val="00945212"/>
    <w:rsid w:val="00945C71"/>
    <w:rsid w:val="009471AB"/>
    <w:rsid w:val="00947584"/>
    <w:rsid w:val="0095118F"/>
    <w:rsid w:val="00951464"/>
    <w:rsid w:val="00951CBF"/>
    <w:rsid w:val="0095300E"/>
    <w:rsid w:val="00954A3C"/>
    <w:rsid w:val="009603FF"/>
    <w:rsid w:val="00960FE0"/>
    <w:rsid w:val="009614B7"/>
    <w:rsid w:val="009628D6"/>
    <w:rsid w:val="00962AB7"/>
    <w:rsid w:val="0096481C"/>
    <w:rsid w:val="00965B00"/>
    <w:rsid w:val="009664B5"/>
    <w:rsid w:val="00966E37"/>
    <w:rsid w:val="0096733C"/>
    <w:rsid w:val="00967C74"/>
    <w:rsid w:val="0097025C"/>
    <w:rsid w:val="009705A4"/>
    <w:rsid w:val="009706D4"/>
    <w:rsid w:val="00970AC9"/>
    <w:rsid w:val="00972D9E"/>
    <w:rsid w:val="00972E31"/>
    <w:rsid w:val="00974749"/>
    <w:rsid w:val="009748C4"/>
    <w:rsid w:val="00976931"/>
    <w:rsid w:val="00976B6C"/>
    <w:rsid w:val="00977331"/>
    <w:rsid w:val="009804C4"/>
    <w:rsid w:val="00981414"/>
    <w:rsid w:val="009816DE"/>
    <w:rsid w:val="00981C2B"/>
    <w:rsid w:val="00981CC5"/>
    <w:rsid w:val="0098294C"/>
    <w:rsid w:val="00982CEF"/>
    <w:rsid w:val="0098363B"/>
    <w:rsid w:val="00983A9A"/>
    <w:rsid w:val="00984033"/>
    <w:rsid w:val="009846CE"/>
    <w:rsid w:val="00984892"/>
    <w:rsid w:val="00990C8B"/>
    <w:rsid w:val="00991262"/>
    <w:rsid w:val="00991743"/>
    <w:rsid w:val="009933BC"/>
    <w:rsid w:val="009955C2"/>
    <w:rsid w:val="00995811"/>
    <w:rsid w:val="00995DEC"/>
    <w:rsid w:val="00996014"/>
    <w:rsid w:val="0099691C"/>
    <w:rsid w:val="00996964"/>
    <w:rsid w:val="009974EC"/>
    <w:rsid w:val="009A0CC5"/>
    <w:rsid w:val="009A1892"/>
    <w:rsid w:val="009A1AA1"/>
    <w:rsid w:val="009A25C4"/>
    <w:rsid w:val="009A2EB7"/>
    <w:rsid w:val="009A5454"/>
    <w:rsid w:val="009A5821"/>
    <w:rsid w:val="009A5E0E"/>
    <w:rsid w:val="009A67FD"/>
    <w:rsid w:val="009A7701"/>
    <w:rsid w:val="009A7F1B"/>
    <w:rsid w:val="009B03FB"/>
    <w:rsid w:val="009B0D81"/>
    <w:rsid w:val="009B30AC"/>
    <w:rsid w:val="009B3350"/>
    <w:rsid w:val="009B3C9C"/>
    <w:rsid w:val="009B4810"/>
    <w:rsid w:val="009B6AD7"/>
    <w:rsid w:val="009C066D"/>
    <w:rsid w:val="009C1B12"/>
    <w:rsid w:val="009C1BDF"/>
    <w:rsid w:val="009C1F52"/>
    <w:rsid w:val="009C2713"/>
    <w:rsid w:val="009C2822"/>
    <w:rsid w:val="009C2EEC"/>
    <w:rsid w:val="009C39CA"/>
    <w:rsid w:val="009C42C0"/>
    <w:rsid w:val="009C533D"/>
    <w:rsid w:val="009C6F84"/>
    <w:rsid w:val="009D0389"/>
    <w:rsid w:val="009D0A40"/>
    <w:rsid w:val="009D1A8D"/>
    <w:rsid w:val="009D3C53"/>
    <w:rsid w:val="009D458B"/>
    <w:rsid w:val="009D46CD"/>
    <w:rsid w:val="009D4960"/>
    <w:rsid w:val="009D6094"/>
    <w:rsid w:val="009D6799"/>
    <w:rsid w:val="009D79F6"/>
    <w:rsid w:val="009E135C"/>
    <w:rsid w:val="009E1664"/>
    <w:rsid w:val="009E215E"/>
    <w:rsid w:val="009E26F2"/>
    <w:rsid w:val="009E314B"/>
    <w:rsid w:val="009E3D8B"/>
    <w:rsid w:val="009E42A8"/>
    <w:rsid w:val="009E4893"/>
    <w:rsid w:val="009F107C"/>
    <w:rsid w:val="009F1606"/>
    <w:rsid w:val="009F19D1"/>
    <w:rsid w:val="009F19FC"/>
    <w:rsid w:val="009F1CAD"/>
    <w:rsid w:val="009F231B"/>
    <w:rsid w:val="009F36F0"/>
    <w:rsid w:val="009F4596"/>
    <w:rsid w:val="009F5145"/>
    <w:rsid w:val="009F5538"/>
    <w:rsid w:val="009F5A85"/>
    <w:rsid w:val="009F5DA2"/>
    <w:rsid w:val="009F73F5"/>
    <w:rsid w:val="009F74FB"/>
    <w:rsid w:val="00A00A28"/>
    <w:rsid w:val="00A0180E"/>
    <w:rsid w:val="00A024BF"/>
    <w:rsid w:val="00A03F87"/>
    <w:rsid w:val="00A04B5D"/>
    <w:rsid w:val="00A058CB"/>
    <w:rsid w:val="00A079CC"/>
    <w:rsid w:val="00A10267"/>
    <w:rsid w:val="00A11F48"/>
    <w:rsid w:val="00A124C6"/>
    <w:rsid w:val="00A12A32"/>
    <w:rsid w:val="00A13315"/>
    <w:rsid w:val="00A13442"/>
    <w:rsid w:val="00A141D0"/>
    <w:rsid w:val="00A15A77"/>
    <w:rsid w:val="00A1654D"/>
    <w:rsid w:val="00A16A7E"/>
    <w:rsid w:val="00A16AE9"/>
    <w:rsid w:val="00A171F5"/>
    <w:rsid w:val="00A1768B"/>
    <w:rsid w:val="00A20366"/>
    <w:rsid w:val="00A23B9A"/>
    <w:rsid w:val="00A25DFD"/>
    <w:rsid w:val="00A25F8F"/>
    <w:rsid w:val="00A279F8"/>
    <w:rsid w:val="00A311F7"/>
    <w:rsid w:val="00A31B23"/>
    <w:rsid w:val="00A324FA"/>
    <w:rsid w:val="00A32D46"/>
    <w:rsid w:val="00A345D0"/>
    <w:rsid w:val="00A34F57"/>
    <w:rsid w:val="00A35613"/>
    <w:rsid w:val="00A35A35"/>
    <w:rsid w:val="00A41E6F"/>
    <w:rsid w:val="00A425C3"/>
    <w:rsid w:val="00A43B4F"/>
    <w:rsid w:val="00A440D5"/>
    <w:rsid w:val="00A44AF2"/>
    <w:rsid w:val="00A44F48"/>
    <w:rsid w:val="00A45D39"/>
    <w:rsid w:val="00A46E50"/>
    <w:rsid w:val="00A46FE6"/>
    <w:rsid w:val="00A47B60"/>
    <w:rsid w:val="00A50514"/>
    <w:rsid w:val="00A514DD"/>
    <w:rsid w:val="00A51F36"/>
    <w:rsid w:val="00A52AAA"/>
    <w:rsid w:val="00A53646"/>
    <w:rsid w:val="00A53C79"/>
    <w:rsid w:val="00A54C8B"/>
    <w:rsid w:val="00A55802"/>
    <w:rsid w:val="00A56382"/>
    <w:rsid w:val="00A5686C"/>
    <w:rsid w:val="00A572F5"/>
    <w:rsid w:val="00A5741D"/>
    <w:rsid w:val="00A6017E"/>
    <w:rsid w:val="00A604D6"/>
    <w:rsid w:val="00A607F0"/>
    <w:rsid w:val="00A6107A"/>
    <w:rsid w:val="00A61752"/>
    <w:rsid w:val="00A62427"/>
    <w:rsid w:val="00A63959"/>
    <w:rsid w:val="00A64C39"/>
    <w:rsid w:val="00A65D5C"/>
    <w:rsid w:val="00A6673B"/>
    <w:rsid w:val="00A67210"/>
    <w:rsid w:val="00A67277"/>
    <w:rsid w:val="00A677E4"/>
    <w:rsid w:val="00A67905"/>
    <w:rsid w:val="00A67951"/>
    <w:rsid w:val="00A70A76"/>
    <w:rsid w:val="00A70E69"/>
    <w:rsid w:val="00A71125"/>
    <w:rsid w:val="00A726DA"/>
    <w:rsid w:val="00A73E63"/>
    <w:rsid w:val="00A74398"/>
    <w:rsid w:val="00A75A8B"/>
    <w:rsid w:val="00A7686A"/>
    <w:rsid w:val="00A76E45"/>
    <w:rsid w:val="00A77D5C"/>
    <w:rsid w:val="00A81D3A"/>
    <w:rsid w:val="00A825DA"/>
    <w:rsid w:val="00A85F04"/>
    <w:rsid w:val="00A8769A"/>
    <w:rsid w:val="00A9235A"/>
    <w:rsid w:val="00A928A8"/>
    <w:rsid w:val="00A93034"/>
    <w:rsid w:val="00A93BF7"/>
    <w:rsid w:val="00A93F20"/>
    <w:rsid w:val="00A94702"/>
    <w:rsid w:val="00A953EB"/>
    <w:rsid w:val="00A95CF2"/>
    <w:rsid w:val="00A95DB0"/>
    <w:rsid w:val="00A96335"/>
    <w:rsid w:val="00A96646"/>
    <w:rsid w:val="00A973D7"/>
    <w:rsid w:val="00A97B41"/>
    <w:rsid w:val="00AA2FB0"/>
    <w:rsid w:val="00AA3C03"/>
    <w:rsid w:val="00AA53CA"/>
    <w:rsid w:val="00AA558A"/>
    <w:rsid w:val="00AA5E8D"/>
    <w:rsid w:val="00AA77F8"/>
    <w:rsid w:val="00AB09E6"/>
    <w:rsid w:val="00AB1269"/>
    <w:rsid w:val="00AB287D"/>
    <w:rsid w:val="00AB2996"/>
    <w:rsid w:val="00AB2DAC"/>
    <w:rsid w:val="00AB329A"/>
    <w:rsid w:val="00AB414D"/>
    <w:rsid w:val="00AB5C9F"/>
    <w:rsid w:val="00AB6487"/>
    <w:rsid w:val="00AB7AB0"/>
    <w:rsid w:val="00AC0623"/>
    <w:rsid w:val="00AC3BA4"/>
    <w:rsid w:val="00AC3C8F"/>
    <w:rsid w:val="00AC493D"/>
    <w:rsid w:val="00AC607A"/>
    <w:rsid w:val="00AC745F"/>
    <w:rsid w:val="00AC7B3D"/>
    <w:rsid w:val="00AD0CB6"/>
    <w:rsid w:val="00AD1B2C"/>
    <w:rsid w:val="00AD3F5F"/>
    <w:rsid w:val="00AD42DD"/>
    <w:rsid w:val="00AD4435"/>
    <w:rsid w:val="00AD54B8"/>
    <w:rsid w:val="00AD55B8"/>
    <w:rsid w:val="00AD5CD1"/>
    <w:rsid w:val="00AD616F"/>
    <w:rsid w:val="00AE05A3"/>
    <w:rsid w:val="00AE07F0"/>
    <w:rsid w:val="00AE0A58"/>
    <w:rsid w:val="00AE2726"/>
    <w:rsid w:val="00AE41F1"/>
    <w:rsid w:val="00AE540A"/>
    <w:rsid w:val="00AE5439"/>
    <w:rsid w:val="00AE69DF"/>
    <w:rsid w:val="00AE7F03"/>
    <w:rsid w:val="00AF06FA"/>
    <w:rsid w:val="00AF19AC"/>
    <w:rsid w:val="00AF1C2A"/>
    <w:rsid w:val="00AF1DA5"/>
    <w:rsid w:val="00AF2282"/>
    <w:rsid w:val="00AF3124"/>
    <w:rsid w:val="00AF48B7"/>
    <w:rsid w:val="00AF504C"/>
    <w:rsid w:val="00AF51A5"/>
    <w:rsid w:val="00AF5506"/>
    <w:rsid w:val="00AF55D0"/>
    <w:rsid w:val="00AF7E64"/>
    <w:rsid w:val="00B002D4"/>
    <w:rsid w:val="00B00C4A"/>
    <w:rsid w:val="00B01137"/>
    <w:rsid w:val="00B02283"/>
    <w:rsid w:val="00B02B40"/>
    <w:rsid w:val="00B03EBE"/>
    <w:rsid w:val="00B04192"/>
    <w:rsid w:val="00B056CA"/>
    <w:rsid w:val="00B063A6"/>
    <w:rsid w:val="00B07728"/>
    <w:rsid w:val="00B07E36"/>
    <w:rsid w:val="00B105BA"/>
    <w:rsid w:val="00B1102D"/>
    <w:rsid w:val="00B12959"/>
    <w:rsid w:val="00B15482"/>
    <w:rsid w:val="00B174DA"/>
    <w:rsid w:val="00B2223B"/>
    <w:rsid w:val="00B22939"/>
    <w:rsid w:val="00B23816"/>
    <w:rsid w:val="00B269F9"/>
    <w:rsid w:val="00B30140"/>
    <w:rsid w:val="00B3098F"/>
    <w:rsid w:val="00B30BDE"/>
    <w:rsid w:val="00B30EFD"/>
    <w:rsid w:val="00B31623"/>
    <w:rsid w:val="00B31B83"/>
    <w:rsid w:val="00B31C7B"/>
    <w:rsid w:val="00B32456"/>
    <w:rsid w:val="00B32B4B"/>
    <w:rsid w:val="00B32FF0"/>
    <w:rsid w:val="00B34B2D"/>
    <w:rsid w:val="00B353E7"/>
    <w:rsid w:val="00B3554C"/>
    <w:rsid w:val="00B35610"/>
    <w:rsid w:val="00B36D44"/>
    <w:rsid w:val="00B36E6F"/>
    <w:rsid w:val="00B37C39"/>
    <w:rsid w:val="00B37FC5"/>
    <w:rsid w:val="00B41431"/>
    <w:rsid w:val="00B41E26"/>
    <w:rsid w:val="00B429ED"/>
    <w:rsid w:val="00B444BA"/>
    <w:rsid w:val="00B4759E"/>
    <w:rsid w:val="00B47C3C"/>
    <w:rsid w:val="00B506D8"/>
    <w:rsid w:val="00B52E58"/>
    <w:rsid w:val="00B5470B"/>
    <w:rsid w:val="00B55B1F"/>
    <w:rsid w:val="00B562D9"/>
    <w:rsid w:val="00B57D87"/>
    <w:rsid w:val="00B60D9C"/>
    <w:rsid w:val="00B61514"/>
    <w:rsid w:val="00B62DE2"/>
    <w:rsid w:val="00B6402F"/>
    <w:rsid w:val="00B64040"/>
    <w:rsid w:val="00B64D83"/>
    <w:rsid w:val="00B65417"/>
    <w:rsid w:val="00B65465"/>
    <w:rsid w:val="00B65B9D"/>
    <w:rsid w:val="00B66540"/>
    <w:rsid w:val="00B665FF"/>
    <w:rsid w:val="00B67BF4"/>
    <w:rsid w:val="00B70277"/>
    <w:rsid w:val="00B70F14"/>
    <w:rsid w:val="00B7115F"/>
    <w:rsid w:val="00B712CA"/>
    <w:rsid w:val="00B71526"/>
    <w:rsid w:val="00B72478"/>
    <w:rsid w:val="00B72D2C"/>
    <w:rsid w:val="00B73ACB"/>
    <w:rsid w:val="00B74E10"/>
    <w:rsid w:val="00B755E9"/>
    <w:rsid w:val="00B762B2"/>
    <w:rsid w:val="00B767AA"/>
    <w:rsid w:val="00B76ED1"/>
    <w:rsid w:val="00B76F79"/>
    <w:rsid w:val="00B7732F"/>
    <w:rsid w:val="00B77792"/>
    <w:rsid w:val="00B80149"/>
    <w:rsid w:val="00B816B8"/>
    <w:rsid w:val="00B826FD"/>
    <w:rsid w:val="00B829CE"/>
    <w:rsid w:val="00B8337F"/>
    <w:rsid w:val="00B83631"/>
    <w:rsid w:val="00B84166"/>
    <w:rsid w:val="00B84533"/>
    <w:rsid w:val="00B84592"/>
    <w:rsid w:val="00B84CC7"/>
    <w:rsid w:val="00B85D63"/>
    <w:rsid w:val="00B866C4"/>
    <w:rsid w:val="00B86E4E"/>
    <w:rsid w:val="00B8725F"/>
    <w:rsid w:val="00B909CE"/>
    <w:rsid w:val="00B92C3C"/>
    <w:rsid w:val="00B93BE1"/>
    <w:rsid w:val="00B94286"/>
    <w:rsid w:val="00B95D87"/>
    <w:rsid w:val="00B960F2"/>
    <w:rsid w:val="00B964EC"/>
    <w:rsid w:val="00B96832"/>
    <w:rsid w:val="00BA19FC"/>
    <w:rsid w:val="00BA2103"/>
    <w:rsid w:val="00BA2254"/>
    <w:rsid w:val="00BA2F6F"/>
    <w:rsid w:val="00BA317E"/>
    <w:rsid w:val="00BA3B9D"/>
    <w:rsid w:val="00BA4354"/>
    <w:rsid w:val="00BA7009"/>
    <w:rsid w:val="00BA70B1"/>
    <w:rsid w:val="00BB14F2"/>
    <w:rsid w:val="00BB26EF"/>
    <w:rsid w:val="00BB2736"/>
    <w:rsid w:val="00BB28E2"/>
    <w:rsid w:val="00BB32DD"/>
    <w:rsid w:val="00BB4DFA"/>
    <w:rsid w:val="00BB4EF9"/>
    <w:rsid w:val="00BB56A9"/>
    <w:rsid w:val="00BB5C92"/>
    <w:rsid w:val="00BB6289"/>
    <w:rsid w:val="00BB6B01"/>
    <w:rsid w:val="00BB6D60"/>
    <w:rsid w:val="00BB6E76"/>
    <w:rsid w:val="00BB6FBB"/>
    <w:rsid w:val="00BB747E"/>
    <w:rsid w:val="00BC293A"/>
    <w:rsid w:val="00BC34B4"/>
    <w:rsid w:val="00BC46F8"/>
    <w:rsid w:val="00BC5182"/>
    <w:rsid w:val="00BC52D7"/>
    <w:rsid w:val="00BC6F91"/>
    <w:rsid w:val="00BC7807"/>
    <w:rsid w:val="00BD03E4"/>
    <w:rsid w:val="00BD084D"/>
    <w:rsid w:val="00BD0F3B"/>
    <w:rsid w:val="00BD22E8"/>
    <w:rsid w:val="00BD27B5"/>
    <w:rsid w:val="00BD4783"/>
    <w:rsid w:val="00BD5ABD"/>
    <w:rsid w:val="00BD6730"/>
    <w:rsid w:val="00BD7165"/>
    <w:rsid w:val="00BD7766"/>
    <w:rsid w:val="00BE234E"/>
    <w:rsid w:val="00BE328C"/>
    <w:rsid w:val="00BE4397"/>
    <w:rsid w:val="00BE5132"/>
    <w:rsid w:val="00BE6ADD"/>
    <w:rsid w:val="00BE6D06"/>
    <w:rsid w:val="00BE6F35"/>
    <w:rsid w:val="00BE731B"/>
    <w:rsid w:val="00BF20B4"/>
    <w:rsid w:val="00BF231D"/>
    <w:rsid w:val="00BF24C3"/>
    <w:rsid w:val="00BF34CD"/>
    <w:rsid w:val="00BF3535"/>
    <w:rsid w:val="00BF3DB5"/>
    <w:rsid w:val="00BF43A3"/>
    <w:rsid w:val="00BF6EBF"/>
    <w:rsid w:val="00BF7014"/>
    <w:rsid w:val="00C01FEE"/>
    <w:rsid w:val="00C03048"/>
    <w:rsid w:val="00C0497B"/>
    <w:rsid w:val="00C04A8A"/>
    <w:rsid w:val="00C04D04"/>
    <w:rsid w:val="00C0541A"/>
    <w:rsid w:val="00C05AEF"/>
    <w:rsid w:val="00C05C3D"/>
    <w:rsid w:val="00C05F36"/>
    <w:rsid w:val="00C07559"/>
    <w:rsid w:val="00C07C0C"/>
    <w:rsid w:val="00C123BE"/>
    <w:rsid w:val="00C12B33"/>
    <w:rsid w:val="00C14101"/>
    <w:rsid w:val="00C14C54"/>
    <w:rsid w:val="00C14FB1"/>
    <w:rsid w:val="00C1698B"/>
    <w:rsid w:val="00C16BB0"/>
    <w:rsid w:val="00C171E0"/>
    <w:rsid w:val="00C2000D"/>
    <w:rsid w:val="00C2051C"/>
    <w:rsid w:val="00C20BB4"/>
    <w:rsid w:val="00C2132A"/>
    <w:rsid w:val="00C2193A"/>
    <w:rsid w:val="00C21BFF"/>
    <w:rsid w:val="00C21E12"/>
    <w:rsid w:val="00C22F59"/>
    <w:rsid w:val="00C23D00"/>
    <w:rsid w:val="00C24DD5"/>
    <w:rsid w:val="00C24E46"/>
    <w:rsid w:val="00C27C43"/>
    <w:rsid w:val="00C27DF9"/>
    <w:rsid w:val="00C308AA"/>
    <w:rsid w:val="00C320CD"/>
    <w:rsid w:val="00C325C3"/>
    <w:rsid w:val="00C33225"/>
    <w:rsid w:val="00C33413"/>
    <w:rsid w:val="00C355FC"/>
    <w:rsid w:val="00C360EA"/>
    <w:rsid w:val="00C3637E"/>
    <w:rsid w:val="00C36B6B"/>
    <w:rsid w:val="00C400B4"/>
    <w:rsid w:val="00C400E3"/>
    <w:rsid w:val="00C404DF"/>
    <w:rsid w:val="00C40CD5"/>
    <w:rsid w:val="00C41D03"/>
    <w:rsid w:val="00C421EF"/>
    <w:rsid w:val="00C42357"/>
    <w:rsid w:val="00C434A7"/>
    <w:rsid w:val="00C43B95"/>
    <w:rsid w:val="00C4640E"/>
    <w:rsid w:val="00C469F4"/>
    <w:rsid w:val="00C47760"/>
    <w:rsid w:val="00C47AA1"/>
    <w:rsid w:val="00C47F6B"/>
    <w:rsid w:val="00C50946"/>
    <w:rsid w:val="00C50A50"/>
    <w:rsid w:val="00C50B77"/>
    <w:rsid w:val="00C511D9"/>
    <w:rsid w:val="00C523B1"/>
    <w:rsid w:val="00C523CA"/>
    <w:rsid w:val="00C5256E"/>
    <w:rsid w:val="00C53210"/>
    <w:rsid w:val="00C537E0"/>
    <w:rsid w:val="00C53B4E"/>
    <w:rsid w:val="00C53C0C"/>
    <w:rsid w:val="00C53D1C"/>
    <w:rsid w:val="00C54561"/>
    <w:rsid w:val="00C554A8"/>
    <w:rsid w:val="00C558F6"/>
    <w:rsid w:val="00C55BFD"/>
    <w:rsid w:val="00C5685F"/>
    <w:rsid w:val="00C56888"/>
    <w:rsid w:val="00C56A15"/>
    <w:rsid w:val="00C5787D"/>
    <w:rsid w:val="00C57EE4"/>
    <w:rsid w:val="00C61510"/>
    <w:rsid w:val="00C61839"/>
    <w:rsid w:val="00C61C37"/>
    <w:rsid w:val="00C624C8"/>
    <w:rsid w:val="00C635E4"/>
    <w:rsid w:val="00C63969"/>
    <w:rsid w:val="00C65DB0"/>
    <w:rsid w:val="00C66159"/>
    <w:rsid w:val="00C66683"/>
    <w:rsid w:val="00C66FC7"/>
    <w:rsid w:val="00C704FB"/>
    <w:rsid w:val="00C71E25"/>
    <w:rsid w:val="00C725AA"/>
    <w:rsid w:val="00C72F30"/>
    <w:rsid w:val="00C7320E"/>
    <w:rsid w:val="00C736D4"/>
    <w:rsid w:val="00C75B0A"/>
    <w:rsid w:val="00C75C5A"/>
    <w:rsid w:val="00C77060"/>
    <w:rsid w:val="00C77183"/>
    <w:rsid w:val="00C77379"/>
    <w:rsid w:val="00C7782D"/>
    <w:rsid w:val="00C77AD9"/>
    <w:rsid w:val="00C81059"/>
    <w:rsid w:val="00C835A3"/>
    <w:rsid w:val="00C848FB"/>
    <w:rsid w:val="00C85E25"/>
    <w:rsid w:val="00C87542"/>
    <w:rsid w:val="00C8759D"/>
    <w:rsid w:val="00C87F34"/>
    <w:rsid w:val="00C90962"/>
    <w:rsid w:val="00C919CD"/>
    <w:rsid w:val="00C92856"/>
    <w:rsid w:val="00C92A40"/>
    <w:rsid w:val="00C92A58"/>
    <w:rsid w:val="00C92C4D"/>
    <w:rsid w:val="00C92DDE"/>
    <w:rsid w:val="00C92ED0"/>
    <w:rsid w:val="00C9334C"/>
    <w:rsid w:val="00C938C6"/>
    <w:rsid w:val="00C93A56"/>
    <w:rsid w:val="00C94335"/>
    <w:rsid w:val="00C95144"/>
    <w:rsid w:val="00C9553C"/>
    <w:rsid w:val="00C96385"/>
    <w:rsid w:val="00CA1B6E"/>
    <w:rsid w:val="00CA4EA0"/>
    <w:rsid w:val="00CA5934"/>
    <w:rsid w:val="00CA5DD0"/>
    <w:rsid w:val="00CA6582"/>
    <w:rsid w:val="00CA71A3"/>
    <w:rsid w:val="00CB0525"/>
    <w:rsid w:val="00CB0D8E"/>
    <w:rsid w:val="00CB1E5D"/>
    <w:rsid w:val="00CB208A"/>
    <w:rsid w:val="00CB2523"/>
    <w:rsid w:val="00CB2D0E"/>
    <w:rsid w:val="00CB31D5"/>
    <w:rsid w:val="00CB3541"/>
    <w:rsid w:val="00CB3C59"/>
    <w:rsid w:val="00CB3F72"/>
    <w:rsid w:val="00CB4318"/>
    <w:rsid w:val="00CB4427"/>
    <w:rsid w:val="00CB5984"/>
    <w:rsid w:val="00CB5C72"/>
    <w:rsid w:val="00CB6924"/>
    <w:rsid w:val="00CB6942"/>
    <w:rsid w:val="00CB7C90"/>
    <w:rsid w:val="00CC0EA6"/>
    <w:rsid w:val="00CC1FEC"/>
    <w:rsid w:val="00CC4134"/>
    <w:rsid w:val="00CC4A40"/>
    <w:rsid w:val="00CC4D3E"/>
    <w:rsid w:val="00CC6A53"/>
    <w:rsid w:val="00CD04F8"/>
    <w:rsid w:val="00CD2E7C"/>
    <w:rsid w:val="00CD34AB"/>
    <w:rsid w:val="00CD359C"/>
    <w:rsid w:val="00CD3E9F"/>
    <w:rsid w:val="00CD4444"/>
    <w:rsid w:val="00CD76BE"/>
    <w:rsid w:val="00CD7E2A"/>
    <w:rsid w:val="00CE0BF8"/>
    <w:rsid w:val="00CE3847"/>
    <w:rsid w:val="00CE38D6"/>
    <w:rsid w:val="00CE3B09"/>
    <w:rsid w:val="00CE49D9"/>
    <w:rsid w:val="00CE4DFE"/>
    <w:rsid w:val="00CE52ED"/>
    <w:rsid w:val="00CE5804"/>
    <w:rsid w:val="00CE633C"/>
    <w:rsid w:val="00CE63B2"/>
    <w:rsid w:val="00CE74FE"/>
    <w:rsid w:val="00CE7932"/>
    <w:rsid w:val="00CE7C41"/>
    <w:rsid w:val="00CE7E73"/>
    <w:rsid w:val="00CF05C7"/>
    <w:rsid w:val="00CF0D69"/>
    <w:rsid w:val="00CF0F76"/>
    <w:rsid w:val="00CF183B"/>
    <w:rsid w:val="00CF3E85"/>
    <w:rsid w:val="00CF450B"/>
    <w:rsid w:val="00CF4628"/>
    <w:rsid w:val="00CF491E"/>
    <w:rsid w:val="00CF495F"/>
    <w:rsid w:val="00CF4EBE"/>
    <w:rsid w:val="00CF6324"/>
    <w:rsid w:val="00CF649E"/>
    <w:rsid w:val="00CF69D5"/>
    <w:rsid w:val="00CF6A17"/>
    <w:rsid w:val="00CF6ABC"/>
    <w:rsid w:val="00CF6D75"/>
    <w:rsid w:val="00D02A8C"/>
    <w:rsid w:val="00D02EDC"/>
    <w:rsid w:val="00D03426"/>
    <w:rsid w:val="00D04B85"/>
    <w:rsid w:val="00D05758"/>
    <w:rsid w:val="00D06C60"/>
    <w:rsid w:val="00D07FA1"/>
    <w:rsid w:val="00D10615"/>
    <w:rsid w:val="00D10702"/>
    <w:rsid w:val="00D10710"/>
    <w:rsid w:val="00D11E3F"/>
    <w:rsid w:val="00D11EC9"/>
    <w:rsid w:val="00D120D5"/>
    <w:rsid w:val="00D12A91"/>
    <w:rsid w:val="00D14A93"/>
    <w:rsid w:val="00D17081"/>
    <w:rsid w:val="00D17186"/>
    <w:rsid w:val="00D20A23"/>
    <w:rsid w:val="00D20E8F"/>
    <w:rsid w:val="00D2206B"/>
    <w:rsid w:val="00D22372"/>
    <w:rsid w:val="00D23E8B"/>
    <w:rsid w:val="00D246B1"/>
    <w:rsid w:val="00D25892"/>
    <w:rsid w:val="00D25908"/>
    <w:rsid w:val="00D27704"/>
    <w:rsid w:val="00D27D6E"/>
    <w:rsid w:val="00D30429"/>
    <w:rsid w:val="00D31558"/>
    <w:rsid w:val="00D317E2"/>
    <w:rsid w:val="00D31BA9"/>
    <w:rsid w:val="00D31DAA"/>
    <w:rsid w:val="00D325CD"/>
    <w:rsid w:val="00D33F3E"/>
    <w:rsid w:val="00D34A9E"/>
    <w:rsid w:val="00D3712E"/>
    <w:rsid w:val="00D4077B"/>
    <w:rsid w:val="00D41A7C"/>
    <w:rsid w:val="00D42B29"/>
    <w:rsid w:val="00D430C1"/>
    <w:rsid w:val="00D43501"/>
    <w:rsid w:val="00D43FD3"/>
    <w:rsid w:val="00D443AD"/>
    <w:rsid w:val="00D4446B"/>
    <w:rsid w:val="00D449F9"/>
    <w:rsid w:val="00D45E76"/>
    <w:rsid w:val="00D47CE6"/>
    <w:rsid w:val="00D51A27"/>
    <w:rsid w:val="00D54384"/>
    <w:rsid w:val="00D55067"/>
    <w:rsid w:val="00D55389"/>
    <w:rsid w:val="00D5633A"/>
    <w:rsid w:val="00D5707D"/>
    <w:rsid w:val="00D57413"/>
    <w:rsid w:val="00D602A9"/>
    <w:rsid w:val="00D61E0D"/>
    <w:rsid w:val="00D63101"/>
    <w:rsid w:val="00D6626D"/>
    <w:rsid w:val="00D66A2D"/>
    <w:rsid w:val="00D674F6"/>
    <w:rsid w:val="00D67E2A"/>
    <w:rsid w:val="00D67FE6"/>
    <w:rsid w:val="00D70B09"/>
    <w:rsid w:val="00D70DB3"/>
    <w:rsid w:val="00D718DC"/>
    <w:rsid w:val="00D71E5F"/>
    <w:rsid w:val="00D72859"/>
    <w:rsid w:val="00D7435E"/>
    <w:rsid w:val="00D7796E"/>
    <w:rsid w:val="00D812CA"/>
    <w:rsid w:val="00D813D1"/>
    <w:rsid w:val="00D8175F"/>
    <w:rsid w:val="00D819D7"/>
    <w:rsid w:val="00D837E4"/>
    <w:rsid w:val="00D83D4C"/>
    <w:rsid w:val="00D83E48"/>
    <w:rsid w:val="00D84432"/>
    <w:rsid w:val="00D84695"/>
    <w:rsid w:val="00D84C48"/>
    <w:rsid w:val="00D84F20"/>
    <w:rsid w:val="00D85032"/>
    <w:rsid w:val="00D870C2"/>
    <w:rsid w:val="00D87A79"/>
    <w:rsid w:val="00D87C10"/>
    <w:rsid w:val="00D902EB"/>
    <w:rsid w:val="00D9047C"/>
    <w:rsid w:val="00D91402"/>
    <w:rsid w:val="00D91F4F"/>
    <w:rsid w:val="00D92193"/>
    <w:rsid w:val="00D931F9"/>
    <w:rsid w:val="00D93433"/>
    <w:rsid w:val="00D93B91"/>
    <w:rsid w:val="00D93EBA"/>
    <w:rsid w:val="00D94E76"/>
    <w:rsid w:val="00D952ED"/>
    <w:rsid w:val="00D95409"/>
    <w:rsid w:val="00D95893"/>
    <w:rsid w:val="00D96701"/>
    <w:rsid w:val="00D96777"/>
    <w:rsid w:val="00D976D3"/>
    <w:rsid w:val="00D978FA"/>
    <w:rsid w:val="00DA0030"/>
    <w:rsid w:val="00DA063B"/>
    <w:rsid w:val="00DA09CF"/>
    <w:rsid w:val="00DA0B83"/>
    <w:rsid w:val="00DA1472"/>
    <w:rsid w:val="00DA1CD9"/>
    <w:rsid w:val="00DA1D40"/>
    <w:rsid w:val="00DA3B28"/>
    <w:rsid w:val="00DA5378"/>
    <w:rsid w:val="00DA6C2C"/>
    <w:rsid w:val="00DA7081"/>
    <w:rsid w:val="00DB09B3"/>
    <w:rsid w:val="00DB0F4E"/>
    <w:rsid w:val="00DB164A"/>
    <w:rsid w:val="00DB165E"/>
    <w:rsid w:val="00DB200D"/>
    <w:rsid w:val="00DB3163"/>
    <w:rsid w:val="00DB4991"/>
    <w:rsid w:val="00DB4CC2"/>
    <w:rsid w:val="00DB570D"/>
    <w:rsid w:val="00DB6142"/>
    <w:rsid w:val="00DB641E"/>
    <w:rsid w:val="00DB687A"/>
    <w:rsid w:val="00DB6F50"/>
    <w:rsid w:val="00DC0648"/>
    <w:rsid w:val="00DC1DF6"/>
    <w:rsid w:val="00DC2FB8"/>
    <w:rsid w:val="00DC42D3"/>
    <w:rsid w:val="00DC54BE"/>
    <w:rsid w:val="00DC5A38"/>
    <w:rsid w:val="00DC6689"/>
    <w:rsid w:val="00DC6CF5"/>
    <w:rsid w:val="00DC6DDA"/>
    <w:rsid w:val="00DD0CCB"/>
    <w:rsid w:val="00DD149A"/>
    <w:rsid w:val="00DD2C0A"/>
    <w:rsid w:val="00DD2D1B"/>
    <w:rsid w:val="00DD3477"/>
    <w:rsid w:val="00DD49B4"/>
    <w:rsid w:val="00DD4A36"/>
    <w:rsid w:val="00DD5B9F"/>
    <w:rsid w:val="00DD5E61"/>
    <w:rsid w:val="00DD7FB5"/>
    <w:rsid w:val="00DE129C"/>
    <w:rsid w:val="00DE16C1"/>
    <w:rsid w:val="00DE19FB"/>
    <w:rsid w:val="00DE4521"/>
    <w:rsid w:val="00DE4668"/>
    <w:rsid w:val="00DE4A72"/>
    <w:rsid w:val="00DE54C8"/>
    <w:rsid w:val="00DE5F31"/>
    <w:rsid w:val="00DE7CA8"/>
    <w:rsid w:val="00DE7F79"/>
    <w:rsid w:val="00DF073D"/>
    <w:rsid w:val="00DF1078"/>
    <w:rsid w:val="00DF222E"/>
    <w:rsid w:val="00DF36BB"/>
    <w:rsid w:val="00DF3C4B"/>
    <w:rsid w:val="00DF4608"/>
    <w:rsid w:val="00DF553C"/>
    <w:rsid w:val="00DF728F"/>
    <w:rsid w:val="00E0014A"/>
    <w:rsid w:val="00E01C25"/>
    <w:rsid w:val="00E02E3A"/>
    <w:rsid w:val="00E03486"/>
    <w:rsid w:val="00E04123"/>
    <w:rsid w:val="00E043EE"/>
    <w:rsid w:val="00E0447F"/>
    <w:rsid w:val="00E05CD4"/>
    <w:rsid w:val="00E07355"/>
    <w:rsid w:val="00E10234"/>
    <w:rsid w:val="00E103A0"/>
    <w:rsid w:val="00E10727"/>
    <w:rsid w:val="00E11331"/>
    <w:rsid w:val="00E12240"/>
    <w:rsid w:val="00E12430"/>
    <w:rsid w:val="00E130D7"/>
    <w:rsid w:val="00E15246"/>
    <w:rsid w:val="00E15315"/>
    <w:rsid w:val="00E21236"/>
    <w:rsid w:val="00E217F6"/>
    <w:rsid w:val="00E224F5"/>
    <w:rsid w:val="00E23168"/>
    <w:rsid w:val="00E23F23"/>
    <w:rsid w:val="00E24798"/>
    <w:rsid w:val="00E24AC2"/>
    <w:rsid w:val="00E24B1E"/>
    <w:rsid w:val="00E252D1"/>
    <w:rsid w:val="00E2575D"/>
    <w:rsid w:val="00E25D2C"/>
    <w:rsid w:val="00E260FA"/>
    <w:rsid w:val="00E2654E"/>
    <w:rsid w:val="00E27609"/>
    <w:rsid w:val="00E27A2C"/>
    <w:rsid w:val="00E27EB0"/>
    <w:rsid w:val="00E3069B"/>
    <w:rsid w:val="00E3262C"/>
    <w:rsid w:val="00E332F4"/>
    <w:rsid w:val="00E3332E"/>
    <w:rsid w:val="00E36204"/>
    <w:rsid w:val="00E37508"/>
    <w:rsid w:val="00E41A0F"/>
    <w:rsid w:val="00E422E4"/>
    <w:rsid w:val="00E4293E"/>
    <w:rsid w:val="00E43862"/>
    <w:rsid w:val="00E4504D"/>
    <w:rsid w:val="00E450A7"/>
    <w:rsid w:val="00E47470"/>
    <w:rsid w:val="00E47598"/>
    <w:rsid w:val="00E47EE2"/>
    <w:rsid w:val="00E50155"/>
    <w:rsid w:val="00E50513"/>
    <w:rsid w:val="00E51056"/>
    <w:rsid w:val="00E527CE"/>
    <w:rsid w:val="00E52FEA"/>
    <w:rsid w:val="00E53059"/>
    <w:rsid w:val="00E54FD9"/>
    <w:rsid w:val="00E564CF"/>
    <w:rsid w:val="00E56922"/>
    <w:rsid w:val="00E603F1"/>
    <w:rsid w:val="00E6103A"/>
    <w:rsid w:val="00E61093"/>
    <w:rsid w:val="00E6130F"/>
    <w:rsid w:val="00E625E3"/>
    <w:rsid w:val="00E63EC5"/>
    <w:rsid w:val="00E65544"/>
    <w:rsid w:val="00E65A59"/>
    <w:rsid w:val="00E672F8"/>
    <w:rsid w:val="00E67FA6"/>
    <w:rsid w:val="00E70560"/>
    <w:rsid w:val="00E70B82"/>
    <w:rsid w:val="00E72B9E"/>
    <w:rsid w:val="00E738EB"/>
    <w:rsid w:val="00E73A14"/>
    <w:rsid w:val="00E743CD"/>
    <w:rsid w:val="00E77FC3"/>
    <w:rsid w:val="00E80322"/>
    <w:rsid w:val="00E81944"/>
    <w:rsid w:val="00E81CE7"/>
    <w:rsid w:val="00E82382"/>
    <w:rsid w:val="00E824D1"/>
    <w:rsid w:val="00E83EB1"/>
    <w:rsid w:val="00E85A38"/>
    <w:rsid w:val="00E85B43"/>
    <w:rsid w:val="00E869B4"/>
    <w:rsid w:val="00E90939"/>
    <w:rsid w:val="00E90F56"/>
    <w:rsid w:val="00E9133E"/>
    <w:rsid w:val="00E9178A"/>
    <w:rsid w:val="00E91D81"/>
    <w:rsid w:val="00E92B36"/>
    <w:rsid w:val="00E930B4"/>
    <w:rsid w:val="00E93B1F"/>
    <w:rsid w:val="00E93D0F"/>
    <w:rsid w:val="00E9434D"/>
    <w:rsid w:val="00E943DD"/>
    <w:rsid w:val="00E945FC"/>
    <w:rsid w:val="00E94992"/>
    <w:rsid w:val="00E95509"/>
    <w:rsid w:val="00E96186"/>
    <w:rsid w:val="00E96411"/>
    <w:rsid w:val="00E96F25"/>
    <w:rsid w:val="00E9792F"/>
    <w:rsid w:val="00E97EB4"/>
    <w:rsid w:val="00EA0051"/>
    <w:rsid w:val="00EA028E"/>
    <w:rsid w:val="00EA1FAA"/>
    <w:rsid w:val="00EA35EC"/>
    <w:rsid w:val="00EA377F"/>
    <w:rsid w:val="00EA46E0"/>
    <w:rsid w:val="00EA515A"/>
    <w:rsid w:val="00EA5242"/>
    <w:rsid w:val="00EA6907"/>
    <w:rsid w:val="00EA6F88"/>
    <w:rsid w:val="00EA7171"/>
    <w:rsid w:val="00EA7EA1"/>
    <w:rsid w:val="00EB0A49"/>
    <w:rsid w:val="00EB0BBC"/>
    <w:rsid w:val="00EB1804"/>
    <w:rsid w:val="00EB363A"/>
    <w:rsid w:val="00EB39A5"/>
    <w:rsid w:val="00EB487A"/>
    <w:rsid w:val="00EB48CA"/>
    <w:rsid w:val="00EB4BC7"/>
    <w:rsid w:val="00EB5C6B"/>
    <w:rsid w:val="00EB5FA6"/>
    <w:rsid w:val="00EB70FE"/>
    <w:rsid w:val="00EC0067"/>
    <w:rsid w:val="00EC1316"/>
    <w:rsid w:val="00EC1A75"/>
    <w:rsid w:val="00EC1EC1"/>
    <w:rsid w:val="00EC2B88"/>
    <w:rsid w:val="00EC419A"/>
    <w:rsid w:val="00EC4DBB"/>
    <w:rsid w:val="00EC5002"/>
    <w:rsid w:val="00EC6E2A"/>
    <w:rsid w:val="00ED0B7C"/>
    <w:rsid w:val="00ED11E8"/>
    <w:rsid w:val="00ED1A7E"/>
    <w:rsid w:val="00ED1B5E"/>
    <w:rsid w:val="00ED2355"/>
    <w:rsid w:val="00ED262B"/>
    <w:rsid w:val="00ED31E1"/>
    <w:rsid w:val="00ED38D8"/>
    <w:rsid w:val="00ED3BFF"/>
    <w:rsid w:val="00ED4B0E"/>
    <w:rsid w:val="00ED4BC4"/>
    <w:rsid w:val="00ED5A8D"/>
    <w:rsid w:val="00ED60D1"/>
    <w:rsid w:val="00ED672C"/>
    <w:rsid w:val="00EE13F4"/>
    <w:rsid w:val="00EE1459"/>
    <w:rsid w:val="00EE1680"/>
    <w:rsid w:val="00EE1701"/>
    <w:rsid w:val="00EE1AFA"/>
    <w:rsid w:val="00EE3141"/>
    <w:rsid w:val="00EE4A9A"/>
    <w:rsid w:val="00EE4C02"/>
    <w:rsid w:val="00EE5E12"/>
    <w:rsid w:val="00EE5EC5"/>
    <w:rsid w:val="00EE6136"/>
    <w:rsid w:val="00EE7182"/>
    <w:rsid w:val="00EE73C8"/>
    <w:rsid w:val="00EE75DA"/>
    <w:rsid w:val="00EE7F17"/>
    <w:rsid w:val="00EF0DD6"/>
    <w:rsid w:val="00EF1EEF"/>
    <w:rsid w:val="00EF1FC2"/>
    <w:rsid w:val="00EF3E1D"/>
    <w:rsid w:val="00EF4933"/>
    <w:rsid w:val="00EF4C90"/>
    <w:rsid w:val="00EF6D01"/>
    <w:rsid w:val="00F00A99"/>
    <w:rsid w:val="00F01012"/>
    <w:rsid w:val="00F01CE9"/>
    <w:rsid w:val="00F01F42"/>
    <w:rsid w:val="00F01FBA"/>
    <w:rsid w:val="00F02373"/>
    <w:rsid w:val="00F03570"/>
    <w:rsid w:val="00F03862"/>
    <w:rsid w:val="00F03964"/>
    <w:rsid w:val="00F050F2"/>
    <w:rsid w:val="00F102BB"/>
    <w:rsid w:val="00F109DC"/>
    <w:rsid w:val="00F11B22"/>
    <w:rsid w:val="00F12980"/>
    <w:rsid w:val="00F13741"/>
    <w:rsid w:val="00F138ED"/>
    <w:rsid w:val="00F140C8"/>
    <w:rsid w:val="00F153EF"/>
    <w:rsid w:val="00F158EE"/>
    <w:rsid w:val="00F15CAB"/>
    <w:rsid w:val="00F1646B"/>
    <w:rsid w:val="00F17D3F"/>
    <w:rsid w:val="00F22A64"/>
    <w:rsid w:val="00F24205"/>
    <w:rsid w:val="00F24C40"/>
    <w:rsid w:val="00F26CFD"/>
    <w:rsid w:val="00F3092E"/>
    <w:rsid w:val="00F311A1"/>
    <w:rsid w:val="00F31770"/>
    <w:rsid w:val="00F31C5D"/>
    <w:rsid w:val="00F326D8"/>
    <w:rsid w:val="00F32990"/>
    <w:rsid w:val="00F32F57"/>
    <w:rsid w:val="00F33154"/>
    <w:rsid w:val="00F3501D"/>
    <w:rsid w:val="00F363D8"/>
    <w:rsid w:val="00F37A36"/>
    <w:rsid w:val="00F4292C"/>
    <w:rsid w:val="00F42B0A"/>
    <w:rsid w:val="00F42C60"/>
    <w:rsid w:val="00F435BA"/>
    <w:rsid w:val="00F448AD"/>
    <w:rsid w:val="00F45FE1"/>
    <w:rsid w:val="00F46A3B"/>
    <w:rsid w:val="00F474D9"/>
    <w:rsid w:val="00F47956"/>
    <w:rsid w:val="00F52D5A"/>
    <w:rsid w:val="00F53697"/>
    <w:rsid w:val="00F54D6F"/>
    <w:rsid w:val="00F56A9F"/>
    <w:rsid w:val="00F5761B"/>
    <w:rsid w:val="00F610DA"/>
    <w:rsid w:val="00F61422"/>
    <w:rsid w:val="00F61B50"/>
    <w:rsid w:val="00F61DC9"/>
    <w:rsid w:val="00F62D0E"/>
    <w:rsid w:val="00F63336"/>
    <w:rsid w:val="00F63500"/>
    <w:rsid w:val="00F64ECF"/>
    <w:rsid w:val="00F65571"/>
    <w:rsid w:val="00F65600"/>
    <w:rsid w:val="00F66B7F"/>
    <w:rsid w:val="00F67377"/>
    <w:rsid w:val="00F677DE"/>
    <w:rsid w:val="00F67E93"/>
    <w:rsid w:val="00F700F9"/>
    <w:rsid w:val="00F70623"/>
    <w:rsid w:val="00F70956"/>
    <w:rsid w:val="00F71332"/>
    <w:rsid w:val="00F71C7E"/>
    <w:rsid w:val="00F738D2"/>
    <w:rsid w:val="00F73E3C"/>
    <w:rsid w:val="00F752DE"/>
    <w:rsid w:val="00F75FFC"/>
    <w:rsid w:val="00F763A8"/>
    <w:rsid w:val="00F76794"/>
    <w:rsid w:val="00F76F73"/>
    <w:rsid w:val="00F77347"/>
    <w:rsid w:val="00F80668"/>
    <w:rsid w:val="00F80AE0"/>
    <w:rsid w:val="00F80F08"/>
    <w:rsid w:val="00F821C2"/>
    <w:rsid w:val="00F8448A"/>
    <w:rsid w:val="00F84AD5"/>
    <w:rsid w:val="00F85378"/>
    <w:rsid w:val="00F85436"/>
    <w:rsid w:val="00F87ABA"/>
    <w:rsid w:val="00F87F1D"/>
    <w:rsid w:val="00F90407"/>
    <w:rsid w:val="00F91081"/>
    <w:rsid w:val="00F91268"/>
    <w:rsid w:val="00F91A53"/>
    <w:rsid w:val="00F92B03"/>
    <w:rsid w:val="00F93557"/>
    <w:rsid w:val="00F9362A"/>
    <w:rsid w:val="00F93D14"/>
    <w:rsid w:val="00F94607"/>
    <w:rsid w:val="00F94D2A"/>
    <w:rsid w:val="00F953B7"/>
    <w:rsid w:val="00F96CDB"/>
    <w:rsid w:val="00F96E08"/>
    <w:rsid w:val="00F97EBD"/>
    <w:rsid w:val="00FA0263"/>
    <w:rsid w:val="00FA02A2"/>
    <w:rsid w:val="00FA0B2F"/>
    <w:rsid w:val="00FA39D6"/>
    <w:rsid w:val="00FA3F55"/>
    <w:rsid w:val="00FA406E"/>
    <w:rsid w:val="00FA48CE"/>
    <w:rsid w:val="00FA4D24"/>
    <w:rsid w:val="00FA55D9"/>
    <w:rsid w:val="00FA56DF"/>
    <w:rsid w:val="00FA5E5D"/>
    <w:rsid w:val="00FA7172"/>
    <w:rsid w:val="00FA7761"/>
    <w:rsid w:val="00FB138F"/>
    <w:rsid w:val="00FB13DB"/>
    <w:rsid w:val="00FB1639"/>
    <w:rsid w:val="00FB1A8F"/>
    <w:rsid w:val="00FB2A4F"/>
    <w:rsid w:val="00FB39A7"/>
    <w:rsid w:val="00FB3B5D"/>
    <w:rsid w:val="00FB45B3"/>
    <w:rsid w:val="00FB469C"/>
    <w:rsid w:val="00FB4734"/>
    <w:rsid w:val="00FC0308"/>
    <w:rsid w:val="00FC05C4"/>
    <w:rsid w:val="00FC095A"/>
    <w:rsid w:val="00FC0ADD"/>
    <w:rsid w:val="00FC10B4"/>
    <w:rsid w:val="00FC24A4"/>
    <w:rsid w:val="00FC2AD9"/>
    <w:rsid w:val="00FC3018"/>
    <w:rsid w:val="00FC4108"/>
    <w:rsid w:val="00FC4119"/>
    <w:rsid w:val="00FC5884"/>
    <w:rsid w:val="00FC73EB"/>
    <w:rsid w:val="00FC7775"/>
    <w:rsid w:val="00FD0115"/>
    <w:rsid w:val="00FD019C"/>
    <w:rsid w:val="00FD195B"/>
    <w:rsid w:val="00FD36E5"/>
    <w:rsid w:val="00FD39EE"/>
    <w:rsid w:val="00FD3E31"/>
    <w:rsid w:val="00FD44E2"/>
    <w:rsid w:val="00FD4CF9"/>
    <w:rsid w:val="00FD54F6"/>
    <w:rsid w:val="00FD5AFD"/>
    <w:rsid w:val="00FD6450"/>
    <w:rsid w:val="00FD6EE8"/>
    <w:rsid w:val="00FD7D74"/>
    <w:rsid w:val="00FE0AB9"/>
    <w:rsid w:val="00FE13A0"/>
    <w:rsid w:val="00FE20C2"/>
    <w:rsid w:val="00FE2C21"/>
    <w:rsid w:val="00FE35D0"/>
    <w:rsid w:val="00FE5D0F"/>
    <w:rsid w:val="00FE6480"/>
    <w:rsid w:val="00FE6B3E"/>
    <w:rsid w:val="00FF06E9"/>
    <w:rsid w:val="00FF0FA7"/>
    <w:rsid w:val="00FF0FCB"/>
    <w:rsid w:val="00FF1199"/>
    <w:rsid w:val="00FF15F5"/>
    <w:rsid w:val="00FF1D18"/>
    <w:rsid w:val="00FF277F"/>
    <w:rsid w:val="00FF3D5E"/>
    <w:rsid w:val="00FF42D5"/>
    <w:rsid w:val="00FF4651"/>
    <w:rsid w:val="00FF4FDA"/>
    <w:rsid w:val="00FF5799"/>
    <w:rsid w:val="00FF5E75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0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4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Цуканов И.П.</cp:lastModifiedBy>
  <cp:revision>35</cp:revision>
  <dcterms:created xsi:type="dcterms:W3CDTF">2019-05-01T19:27:00Z</dcterms:created>
  <dcterms:modified xsi:type="dcterms:W3CDTF">2001-12-31T22:42:00Z</dcterms:modified>
</cp:coreProperties>
</file>